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1E014D" w14:textId="77777777" w:rsidR="00AC3C82" w:rsidRPr="00CE0111" w:rsidRDefault="00720C9B" w:rsidP="005F3F89">
      <w:pPr>
        <w:spacing w:before="240" w:after="240" w:line="240" w:lineRule="auto"/>
        <w:jc w:val="center"/>
        <w:rPr>
          <w:lang w:val="nl-NL"/>
        </w:rPr>
      </w:pPr>
      <w:bookmarkStart w:id="0" w:name="_Toc252940382"/>
      <w:bookmarkStart w:id="1" w:name="_Toc253482054"/>
      <w:bookmarkStart w:id="2" w:name="_Toc253498440"/>
      <w:bookmarkStart w:id="3" w:name="_Toc253499497"/>
      <w:bookmarkStart w:id="4" w:name="_Toc253595316"/>
      <w:bookmarkStart w:id="5" w:name="_Toc253676259"/>
      <w:bookmarkStart w:id="6" w:name="_Toc253676255"/>
      <w:bookmarkStart w:id="7" w:name="_Toc254068434"/>
      <w:bookmarkStart w:id="8" w:name="_Toc254069692"/>
      <w:bookmarkStart w:id="9" w:name="_Toc254069774"/>
      <w:bookmarkStart w:id="10" w:name="_Toc254261773"/>
      <w:bookmarkStart w:id="11" w:name="_Toc254263683"/>
      <w:bookmarkStart w:id="12" w:name="_Toc254358000"/>
      <w:bookmarkStart w:id="13" w:name="_Toc254358454"/>
      <w:bookmarkStart w:id="14" w:name="_Toc254536076"/>
      <w:bookmarkStart w:id="15" w:name="_Toc254780255"/>
      <w:bookmarkStart w:id="16" w:name="_Toc255923809"/>
      <w:bookmarkStart w:id="17" w:name="_Toc2582791"/>
      <w:r w:rsidRPr="00CE0111">
        <w:rPr>
          <w:noProof/>
          <w:lang w:val="nl-NL" w:eastAsia="nl-NL"/>
        </w:rPr>
        <w:drawing>
          <wp:inline distT="0" distB="0" distL="0" distR="0" wp14:anchorId="49A5BD46" wp14:editId="765B036A">
            <wp:extent cx="4364966" cy="1265835"/>
            <wp:effectExtent l="0" t="0" r="0" b="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80228" cy="1270261"/>
                    </a:xfrm>
                    <a:prstGeom prst="rect">
                      <a:avLst/>
                    </a:prstGeom>
                    <a:noFill/>
                    <a:ln>
                      <a:noFill/>
                    </a:ln>
                  </pic:spPr>
                </pic:pic>
              </a:graphicData>
            </a:graphic>
          </wp:inline>
        </w:drawing>
      </w:r>
    </w:p>
    <w:p w14:paraId="0024B05F" w14:textId="77777777" w:rsidR="00AC3C82" w:rsidRPr="00CE0111" w:rsidRDefault="00AC3C82" w:rsidP="005F3F89">
      <w:pPr>
        <w:spacing w:before="240" w:after="240" w:line="240" w:lineRule="auto"/>
        <w:jc w:val="center"/>
        <w:rPr>
          <w:lang w:val="nl-NL"/>
        </w:rPr>
      </w:pPr>
    </w:p>
    <w:p w14:paraId="1A8ED520" w14:textId="77777777" w:rsidR="00AC3C82" w:rsidRPr="00CE0111" w:rsidRDefault="00AC3C82" w:rsidP="005F3F89">
      <w:pPr>
        <w:spacing w:before="240" w:after="240" w:line="240" w:lineRule="auto"/>
        <w:jc w:val="center"/>
        <w:rPr>
          <w:lang w:val="nl-NL"/>
        </w:rPr>
      </w:pPr>
    </w:p>
    <w:p w14:paraId="7492F155" w14:textId="77777777" w:rsidR="00720C9B" w:rsidRPr="00CE0111" w:rsidRDefault="00720C9B" w:rsidP="005F3F89">
      <w:pPr>
        <w:spacing w:before="240" w:after="240" w:line="240" w:lineRule="auto"/>
        <w:jc w:val="center"/>
        <w:rPr>
          <w:lang w:val="nl-NL"/>
        </w:rPr>
      </w:pPr>
    </w:p>
    <w:p w14:paraId="444147BD" w14:textId="77777777" w:rsidR="00AC3C82" w:rsidRPr="00CE0111" w:rsidRDefault="00AC3C82" w:rsidP="005F3F89">
      <w:pPr>
        <w:spacing w:before="240" w:after="240" w:line="240" w:lineRule="auto"/>
        <w:jc w:val="center"/>
        <w:rPr>
          <w:lang w:val="nl-NL"/>
        </w:rPr>
      </w:pPr>
    </w:p>
    <w:p w14:paraId="176A0570" w14:textId="77777777" w:rsidR="00CA01DF" w:rsidRPr="00CE0111" w:rsidRDefault="00CA01DF" w:rsidP="005F3F89">
      <w:pPr>
        <w:spacing w:before="240" w:after="240" w:line="240" w:lineRule="auto"/>
        <w:jc w:val="center"/>
        <w:rPr>
          <w:lang w:val="nl-NL"/>
        </w:rPr>
      </w:pPr>
    </w:p>
    <w:p w14:paraId="595F631E" w14:textId="77777777" w:rsidR="00AC3C82" w:rsidRPr="00CE0111" w:rsidRDefault="00AC3C82" w:rsidP="005F3F89">
      <w:pPr>
        <w:spacing w:before="240" w:after="240" w:line="240" w:lineRule="auto"/>
        <w:jc w:val="center"/>
        <w:rPr>
          <w:lang w:val="nl-NL"/>
        </w:rPr>
      </w:pPr>
    </w:p>
    <w:p w14:paraId="3B6A500A" w14:textId="77777777" w:rsidR="00AC3C82" w:rsidRPr="00CE0111" w:rsidRDefault="00AC3C82" w:rsidP="005F3F89">
      <w:pPr>
        <w:spacing w:before="240" w:after="240" w:line="240" w:lineRule="auto"/>
        <w:jc w:val="center"/>
        <w:rPr>
          <w:lang w:val="nl-NL"/>
        </w:rPr>
      </w:pPr>
    </w:p>
    <w:p w14:paraId="788D56D0" w14:textId="77777777" w:rsidR="00AC3C82" w:rsidRPr="00CE0111" w:rsidRDefault="00AC3C82" w:rsidP="005F3F89">
      <w:pPr>
        <w:spacing w:before="240" w:after="240" w:line="240" w:lineRule="auto"/>
        <w:jc w:val="center"/>
        <w:rPr>
          <w:lang w:val="nl-NL"/>
        </w:rPr>
      </w:pPr>
    </w:p>
    <w:tbl>
      <w:tblPr>
        <w:tblW w:w="6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4751"/>
      </w:tblGrid>
      <w:tr w:rsidR="00AC3C82" w:rsidRPr="001B36C7" w14:paraId="5EA395F8" w14:textId="77777777" w:rsidTr="001B36C7">
        <w:trPr>
          <w:cantSplit/>
          <w:trHeight w:val="1663"/>
          <w:jc w:val="center"/>
        </w:trPr>
        <w:tc>
          <w:tcPr>
            <w:tcW w:w="6452" w:type="dxa"/>
            <w:gridSpan w:val="2"/>
            <w:shd w:val="clear" w:color="auto" w:fill="auto"/>
            <w:vAlign w:val="center"/>
          </w:tcPr>
          <w:p w14:paraId="2F84B32E" w14:textId="583118BA" w:rsidR="00AC3C82" w:rsidRPr="00CE0111" w:rsidRDefault="0009138F" w:rsidP="001B36C7">
            <w:pPr>
              <w:spacing w:after="0" w:line="276" w:lineRule="auto"/>
              <w:jc w:val="center"/>
              <w:rPr>
                <w:b/>
                <w:lang w:val="nl-NL"/>
              </w:rPr>
            </w:pPr>
            <w:r w:rsidRPr="00CE0111">
              <w:rPr>
                <w:b/>
                <w:lang w:val="nl-NL"/>
              </w:rPr>
              <w:t xml:space="preserve">Bijlage </w:t>
            </w:r>
            <w:r w:rsidR="001B36C7">
              <w:rPr>
                <w:b/>
                <w:lang w:val="nl-NL"/>
              </w:rPr>
              <w:t>3</w:t>
            </w:r>
          </w:p>
          <w:p w14:paraId="10DAB059" w14:textId="77777777" w:rsidR="00AC3C82" w:rsidRPr="00CE0111" w:rsidRDefault="00AC3C82" w:rsidP="001B36C7">
            <w:pPr>
              <w:spacing w:after="0" w:line="276" w:lineRule="auto"/>
              <w:jc w:val="center"/>
              <w:rPr>
                <w:b/>
                <w:lang w:val="nl-NL"/>
              </w:rPr>
            </w:pPr>
          </w:p>
          <w:p w14:paraId="52CEB286" w14:textId="28AEF612" w:rsidR="009F2566" w:rsidRPr="00CE0111" w:rsidRDefault="001B36C7" w:rsidP="001B36C7">
            <w:pPr>
              <w:spacing w:after="0" w:line="276" w:lineRule="auto"/>
              <w:jc w:val="center"/>
              <w:rPr>
                <w:b/>
                <w:lang w:val="nl-NL"/>
              </w:rPr>
            </w:pPr>
            <w:r w:rsidRPr="001B36C7">
              <w:rPr>
                <w:rFonts w:cstheme="minorHAnsi"/>
                <w:b/>
                <w:sz w:val="32"/>
                <w:szCs w:val="32"/>
                <w:lang w:val="nl-NL"/>
              </w:rPr>
              <w:t>Antwoord op de Subgunningscriteria</w:t>
            </w:r>
          </w:p>
        </w:tc>
      </w:tr>
      <w:tr w:rsidR="001705E1" w:rsidRPr="001B36C7" w14:paraId="0003774F" w14:textId="77777777" w:rsidTr="00875410">
        <w:trPr>
          <w:cantSplit/>
          <w:trHeight w:val="425"/>
          <w:jc w:val="center"/>
        </w:trPr>
        <w:tc>
          <w:tcPr>
            <w:tcW w:w="1701" w:type="dxa"/>
            <w:shd w:val="clear" w:color="auto" w:fill="auto"/>
            <w:vAlign w:val="center"/>
          </w:tcPr>
          <w:p w14:paraId="44BD3C63" w14:textId="77777777" w:rsidR="001705E1" w:rsidRPr="00CE0111" w:rsidRDefault="001705E1" w:rsidP="001705E1">
            <w:pPr>
              <w:spacing w:after="0" w:line="240" w:lineRule="auto"/>
              <w:rPr>
                <w:lang w:val="nl-NL"/>
              </w:rPr>
            </w:pPr>
            <w:r w:rsidRPr="00CE0111">
              <w:rPr>
                <w:lang w:val="nl-NL"/>
              </w:rPr>
              <w:t>Bijlage bij</w:t>
            </w:r>
          </w:p>
        </w:tc>
        <w:tc>
          <w:tcPr>
            <w:tcW w:w="4751" w:type="dxa"/>
            <w:shd w:val="clear" w:color="auto" w:fill="auto"/>
          </w:tcPr>
          <w:p w14:paraId="39D7D4A3" w14:textId="5314BAB2" w:rsidR="001705E1" w:rsidRPr="001705E1" w:rsidRDefault="001705E1" w:rsidP="001B36C7">
            <w:pPr>
              <w:ind w:left="143"/>
              <w:rPr>
                <w:lang w:val="nl-NL"/>
              </w:rPr>
            </w:pPr>
            <w:r w:rsidRPr="001705E1">
              <w:rPr>
                <w:lang w:val="nl-NL"/>
              </w:rPr>
              <w:t xml:space="preserve">Aanbestedingsdocument aanbesteding van </w:t>
            </w:r>
          </w:p>
          <w:p w14:paraId="2AC26E05" w14:textId="7153DEDC" w:rsidR="001705E1" w:rsidRPr="00CE0111" w:rsidRDefault="001705E1" w:rsidP="001B36C7">
            <w:pPr>
              <w:spacing w:after="0" w:line="240" w:lineRule="auto"/>
              <w:ind w:left="143"/>
              <w:rPr>
                <w:lang w:val="nl-NL"/>
              </w:rPr>
            </w:pPr>
            <w:r w:rsidRPr="001705E1">
              <w:rPr>
                <w:lang w:val="nl-NL"/>
              </w:rPr>
              <w:t xml:space="preserve">Ontwikkeling en Beheer van Webapplicaties </w:t>
            </w:r>
          </w:p>
        </w:tc>
      </w:tr>
      <w:tr w:rsidR="001705E1" w:rsidRPr="00CE0111" w14:paraId="361085CF" w14:textId="77777777" w:rsidTr="001707ED">
        <w:trPr>
          <w:cantSplit/>
          <w:trHeight w:val="425"/>
          <w:jc w:val="center"/>
        </w:trPr>
        <w:tc>
          <w:tcPr>
            <w:tcW w:w="1701" w:type="dxa"/>
            <w:shd w:val="clear" w:color="auto" w:fill="auto"/>
            <w:vAlign w:val="center"/>
          </w:tcPr>
          <w:p w14:paraId="2004BBBC" w14:textId="77777777" w:rsidR="001705E1" w:rsidRPr="00CE0111" w:rsidRDefault="001705E1" w:rsidP="001705E1">
            <w:pPr>
              <w:spacing w:after="0" w:line="240" w:lineRule="auto"/>
              <w:rPr>
                <w:lang w:val="nl-NL"/>
              </w:rPr>
            </w:pPr>
            <w:r w:rsidRPr="00CE0111">
              <w:rPr>
                <w:lang w:val="nl-NL"/>
              </w:rPr>
              <w:t>Datum</w:t>
            </w:r>
          </w:p>
        </w:tc>
        <w:tc>
          <w:tcPr>
            <w:tcW w:w="4751" w:type="dxa"/>
            <w:shd w:val="clear" w:color="auto" w:fill="auto"/>
            <w:vAlign w:val="center"/>
          </w:tcPr>
          <w:p w14:paraId="70A2F150" w14:textId="73502150" w:rsidR="001705E1" w:rsidRPr="00CE0111" w:rsidRDefault="001B36C7" w:rsidP="001B36C7">
            <w:pPr>
              <w:autoSpaceDE w:val="0"/>
              <w:autoSpaceDN w:val="0"/>
              <w:adjustRightInd w:val="0"/>
              <w:spacing w:after="0" w:line="240" w:lineRule="auto"/>
              <w:ind w:left="143"/>
              <w:rPr>
                <w:rFonts w:cs="Verdana"/>
                <w:lang w:val="nl-NL"/>
              </w:rPr>
            </w:pPr>
            <w:r>
              <w:rPr>
                <w:rFonts w:cs="Verdana"/>
              </w:rPr>
              <w:t>4</w:t>
            </w:r>
            <w:r w:rsidR="001705E1">
              <w:rPr>
                <w:rFonts w:cs="Verdana"/>
              </w:rPr>
              <w:t xml:space="preserve"> </w:t>
            </w:r>
            <w:proofErr w:type="spellStart"/>
            <w:r w:rsidR="001705E1">
              <w:rPr>
                <w:rFonts w:cs="Verdana"/>
              </w:rPr>
              <w:t>maart</w:t>
            </w:r>
            <w:proofErr w:type="spellEnd"/>
            <w:r w:rsidR="001705E1">
              <w:rPr>
                <w:rFonts w:cs="Verdana"/>
              </w:rPr>
              <w:t xml:space="preserve"> 2021</w:t>
            </w:r>
          </w:p>
        </w:tc>
      </w:tr>
      <w:tr w:rsidR="00AC3C82" w:rsidRPr="00CE0111" w14:paraId="29779FD0" w14:textId="77777777" w:rsidTr="00FC1EBD">
        <w:trPr>
          <w:cantSplit/>
          <w:trHeight w:val="425"/>
          <w:jc w:val="center"/>
        </w:trPr>
        <w:tc>
          <w:tcPr>
            <w:tcW w:w="1701" w:type="dxa"/>
            <w:shd w:val="clear" w:color="auto" w:fill="auto"/>
            <w:vAlign w:val="center"/>
          </w:tcPr>
          <w:p w14:paraId="32EA1C1C" w14:textId="77777777" w:rsidR="00AC3C82" w:rsidRPr="00CE0111" w:rsidRDefault="00AC3C82" w:rsidP="005F3F89">
            <w:pPr>
              <w:spacing w:after="0" w:line="240" w:lineRule="auto"/>
              <w:rPr>
                <w:lang w:val="nl-NL"/>
              </w:rPr>
            </w:pPr>
            <w:r w:rsidRPr="00CE0111">
              <w:rPr>
                <w:lang w:val="nl-NL"/>
              </w:rPr>
              <w:t>Versie</w:t>
            </w:r>
          </w:p>
        </w:tc>
        <w:tc>
          <w:tcPr>
            <w:tcW w:w="4751" w:type="dxa"/>
            <w:shd w:val="clear" w:color="auto" w:fill="auto"/>
            <w:vAlign w:val="center"/>
          </w:tcPr>
          <w:p w14:paraId="5A4523B4" w14:textId="492A9470" w:rsidR="00AC3C82" w:rsidRPr="00CE0111" w:rsidRDefault="00AF3705" w:rsidP="001B36C7">
            <w:pPr>
              <w:autoSpaceDE w:val="0"/>
              <w:autoSpaceDN w:val="0"/>
              <w:adjustRightInd w:val="0"/>
              <w:spacing w:after="0" w:line="240" w:lineRule="auto"/>
              <w:ind w:left="143"/>
              <w:rPr>
                <w:rFonts w:cs="Verdana"/>
                <w:lang w:val="nl-NL"/>
              </w:rPr>
            </w:pPr>
            <w:r>
              <w:rPr>
                <w:rFonts w:cs="Verdana"/>
                <w:lang w:val="nl-NL"/>
              </w:rPr>
              <w:t>1.0</w:t>
            </w:r>
          </w:p>
        </w:tc>
      </w:tr>
      <w:tr w:rsidR="00AC3C82" w:rsidRPr="00CE0111" w14:paraId="71FC4139" w14:textId="77777777" w:rsidTr="00FC1EBD">
        <w:trPr>
          <w:cantSplit/>
          <w:trHeight w:val="425"/>
          <w:jc w:val="center"/>
        </w:trPr>
        <w:tc>
          <w:tcPr>
            <w:tcW w:w="1701" w:type="dxa"/>
            <w:shd w:val="clear" w:color="auto" w:fill="auto"/>
            <w:vAlign w:val="center"/>
          </w:tcPr>
          <w:p w14:paraId="6D3AA5DB" w14:textId="77777777" w:rsidR="00AC3C82" w:rsidRPr="00CE0111" w:rsidRDefault="00AC3C82" w:rsidP="005F3F89">
            <w:pPr>
              <w:spacing w:after="0" w:line="240" w:lineRule="auto"/>
              <w:rPr>
                <w:lang w:val="nl-NL"/>
              </w:rPr>
            </w:pPr>
            <w:r w:rsidRPr="00CE0111">
              <w:rPr>
                <w:lang w:val="nl-NL"/>
              </w:rPr>
              <w:t>Status</w:t>
            </w:r>
          </w:p>
        </w:tc>
        <w:tc>
          <w:tcPr>
            <w:tcW w:w="4751" w:type="dxa"/>
            <w:shd w:val="clear" w:color="auto" w:fill="auto"/>
            <w:vAlign w:val="center"/>
          </w:tcPr>
          <w:p w14:paraId="7DF9C4B5" w14:textId="1CEE4E95" w:rsidR="00AC3C82" w:rsidRPr="00CE0111" w:rsidRDefault="003653C7" w:rsidP="003653C7">
            <w:pPr>
              <w:autoSpaceDE w:val="0"/>
              <w:autoSpaceDN w:val="0"/>
              <w:adjustRightInd w:val="0"/>
              <w:spacing w:after="0" w:line="240" w:lineRule="auto"/>
              <w:ind w:left="143"/>
              <w:rPr>
                <w:rFonts w:cs="Verdana"/>
                <w:lang w:val="nl-NL"/>
              </w:rPr>
            </w:pPr>
            <w:r>
              <w:rPr>
                <w:rFonts w:cs="Verdana"/>
                <w:lang w:val="nl-NL"/>
              </w:rPr>
              <w:t>Definitief</w:t>
            </w:r>
            <w:bookmarkStart w:id="18" w:name="_GoBack"/>
            <w:bookmarkEnd w:id="18"/>
          </w:p>
        </w:tc>
      </w:tr>
    </w:tbl>
    <w:p w14:paraId="16AAD9A0" w14:textId="77777777" w:rsidR="006C33E1" w:rsidRPr="00ED0BAB" w:rsidRDefault="00AC3C82" w:rsidP="005F3F89">
      <w:pPr>
        <w:spacing w:line="240" w:lineRule="auto"/>
        <w:rPr>
          <w:b/>
          <w:sz w:val="26"/>
          <w:szCs w:val="26"/>
          <w:lang w:val="nl-NL"/>
        </w:rPr>
      </w:pPr>
      <w:r w:rsidRPr="00CE0111">
        <w:rPr>
          <w:lang w:val="nl-NL"/>
        </w:rPr>
        <w:br w:type="page"/>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0455D397" w14:textId="5742F499" w:rsidR="009E3E1B" w:rsidRDefault="009E3E1B">
      <w:pPr>
        <w:keepLines w:val="0"/>
        <w:spacing w:after="0" w:line="240" w:lineRule="auto"/>
        <w:rPr>
          <w:lang w:val="nl-NL"/>
        </w:rPr>
      </w:pPr>
    </w:p>
    <w:p w14:paraId="548A17C1" w14:textId="77777777" w:rsidR="009E3E1B" w:rsidRPr="009E3E1B" w:rsidRDefault="009E3E1B" w:rsidP="009E3E1B">
      <w:pPr>
        <w:keepLines w:val="0"/>
        <w:spacing w:after="240" w:line="276" w:lineRule="auto"/>
        <w:ind w:left="993" w:hanging="925"/>
        <w:rPr>
          <w:rFonts w:ascii="Calibri" w:eastAsia="Times New Roman" w:hAnsi="Calibri" w:cs="Calibri"/>
          <w:color w:val="000000"/>
          <w:lang w:val="nl-NL" w:eastAsia="nl-NL"/>
        </w:rPr>
      </w:pPr>
      <w:r w:rsidRPr="001705E1">
        <w:rPr>
          <w:rFonts w:ascii="Calibri" w:eastAsia="Times New Roman" w:hAnsi="Calibri" w:cs="Calibri"/>
          <w:color w:val="000000"/>
          <w:lang w:val="nl-NL" w:eastAsia="nl-NL"/>
        </w:rPr>
        <w:t>Vraag 1</w:t>
      </w:r>
      <w:r w:rsidRPr="009E3E1B">
        <w:rPr>
          <w:rFonts w:ascii="Calibri" w:eastAsia="Times New Roman" w:hAnsi="Calibri" w:cs="Calibri"/>
          <w:color w:val="000000"/>
          <w:lang w:val="nl-NL" w:eastAsia="nl-NL"/>
        </w:rPr>
        <w:tab/>
        <w:t>Geef in maximaal 2 pagina’s A4 aan welke aanpak u voorstelt om samen met VfPf de hiervoor genoemde doelen gezamenlijk te realiseren; (over de samenwerking worden in paragraaf 4.3 aanvullend specifieke vragen gesteld)</w:t>
      </w:r>
    </w:p>
    <w:p w14:paraId="50BE36C1" w14:textId="77777777" w:rsidR="009E3E1B" w:rsidRPr="009E3E1B" w:rsidRDefault="009E3E1B" w:rsidP="009E3E1B">
      <w:pPr>
        <w:keepLines w:val="0"/>
        <w:spacing w:after="240" w:line="276" w:lineRule="auto"/>
        <w:ind w:left="993" w:hanging="925"/>
        <w:rPr>
          <w:rFonts w:ascii="Calibri" w:eastAsia="Times New Roman" w:hAnsi="Calibri" w:cs="Calibri"/>
          <w:color w:val="000000"/>
          <w:lang w:val="nl-NL" w:eastAsia="nl-NL"/>
        </w:rPr>
      </w:pPr>
      <w:r w:rsidRPr="001705E1">
        <w:rPr>
          <w:rFonts w:ascii="Calibri" w:eastAsia="Times New Roman" w:hAnsi="Calibri" w:cs="Calibri"/>
          <w:color w:val="000000"/>
          <w:lang w:val="nl-NL" w:eastAsia="nl-NL"/>
        </w:rPr>
        <w:t>Vraag 2</w:t>
      </w:r>
      <w:r w:rsidRPr="009E3E1B">
        <w:rPr>
          <w:rFonts w:ascii="Calibri" w:eastAsia="Times New Roman" w:hAnsi="Calibri" w:cs="Calibri"/>
          <w:color w:val="000000"/>
          <w:lang w:val="nl-NL" w:eastAsia="nl-NL"/>
        </w:rPr>
        <w:tab/>
        <w:t>Beschrijf in maximaal 2 A4 pagina’s op welke wijze u vorm zult geven aan de vertaling van onze wensen naar klantreizen/ gebruikerservaringen.</w:t>
      </w:r>
    </w:p>
    <w:p w14:paraId="2C477CAE" w14:textId="77777777" w:rsidR="009E3E1B" w:rsidRPr="009E3E1B" w:rsidRDefault="009E3E1B" w:rsidP="009E3E1B">
      <w:pPr>
        <w:keepLines w:val="0"/>
        <w:spacing w:after="240" w:line="276" w:lineRule="auto"/>
        <w:ind w:left="993" w:hanging="925"/>
        <w:rPr>
          <w:rFonts w:ascii="Calibri" w:eastAsia="Times New Roman" w:hAnsi="Calibri" w:cs="Calibri"/>
          <w:color w:val="000000"/>
          <w:lang w:val="nl-NL" w:eastAsia="nl-NL"/>
        </w:rPr>
      </w:pPr>
      <w:r w:rsidRPr="001705E1">
        <w:rPr>
          <w:rFonts w:ascii="Calibri" w:eastAsia="Times New Roman" w:hAnsi="Calibri" w:cs="Calibri"/>
          <w:color w:val="000000"/>
          <w:lang w:val="nl-NL" w:eastAsia="nl-NL"/>
        </w:rPr>
        <w:t>Vraag 3</w:t>
      </w:r>
      <w:r w:rsidRPr="009E3E1B">
        <w:rPr>
          <w:rFonts w:ascii="Calibri" w:eastAsia="Times New Roman" w:hAnsi="Calibri" w:cs="Calibri"/>
          <w:color w:val="000000"/>
          <w:lang w:val="nl-NL" w:eastAsia="nl-NL"/>
        </w:rPr>
        <w:tab/>
        <w:t xml:space="preserve">Beschrijf in maximaal 2 A4 pagina’s hoe u VfPf helpt om de </w:t>
      </w:r>
      <w:proofErr w:type="spellStart"/>
      <w:r w:rsidRPr="009E3E1B">
        <w:rPr>
          <w:rFonts w:ascii="Calibri" w:eastAsia="Times New Roman" w:hAnsi="Calibri" w:cs="Calibri"/>
          <w:color w:val="000000"/>
          <w:lang w:val="nl-NL" w:eastAsia="nl-NL"/>
        </w:rPr>
        <w:t>roadmap</w:t>
      </w:r>
      <w:proofErr w:type="spellEnd"/>
      <w:r w:rsidRPr="009E3E1B">
        <w:rPr>
          <w:rFonts w:ascii="Calibri" w:eastAsia="Times New Roman" w:hAnsi="Calibri" w:cs="Calibri"/>
          <w:color w:val="000000"/>
          <w:lang w:val="nl-NL" w:eastAsia="nl-NL"/>
        </w:rPr>
        <w:t xml:space="preserve"> te realiseren. Geef aan welke mogelijkheden u biedt om, gezien de onzekerheden en afhankelijkheden, flexibel te schakelen wanneer er een verandering in capaciteit noodzakelijk is. Geef met name aandacht aan het leveren van de juiste capaciteit om opdrachten in 2021 te realiseren binnen de gestelde deadlines.</w:t>
      </w:r>
    </w:p>
    <w:p w14:paraId="4D86EEA2" w14:textId="77777777" w:rsidR="009E3E1B" w:rsidRPr="009E3E1B" w:rsidRDefault="009E3E1B" w:rsidP="009E3E1B">
      <w:pPr>
        <w:keepLines w:val="0"/>
        <w:spacing w:after="240" w:line="276" w:lineRule="auto"/>
        <w:ind w:left="993" w:hanging="925"/>
        <w:rPr>
          <w:rFonts w:ascii="Calibri" w:eastAsia="Times New Roman" w:hAnsi="Calibri" w:cs="Calibri"/>
          <w:color w:val="000000"/>
          <w:lang w:val="nl-NL" w:eastAsia="nl-NL"/>
        </w:rPr>
      </w:pPr>
      <w:r w:rsidRPr="001705E1">
        <w:rPr>
          <w:rFonts w:ascii="Calibri" w:eastAsia="Times New Roman" w:hAnsi="Calibri" w:cs="Calibri"/>
          <w:color w:val="000000"/>
          <w:lang w:val="nl-NL" w:eastAsia="nl-NL"/>
        </w:rPr>
        <w:t>Vraag 4</w:t>
      </w:r>
      <w:r w:rsidRPr="009E3E1B">
        <w:rPr>
          <w:rFonts w:ascii="Calibri" w:eastAsia="Times New Roman" w:hAnsi="Calibri" w:cs="Calibri"/>
          <w:color w:val="000000"/>
          <w:lang w:val="nl-NL" w:eastAsia="nl-NL"/>
        </w:rPr>
        <w:tab/>
        <w:t>Geef in maximaal 1 A4 pagina aan hoe u de kwaliteit en kennis van de door u ingezette medewerkers garandeert en hoe u VfPf in staat stelt deze kwaliteit en kennis te beoordelen.</w:t>
      </w:r>
    </w:p>
    <w:p w14:paraId="4C7DAB5F" w14:textId="77777777" w:rsidR="009E3E1B" w:rsidRPr="009E3E1B" w:rsidRDefault="009E3E1B" w:rsidP="009E3E1B">
      <w:pPr>
        <w:keepLines w:val="0"/>
        <w:spacing w:after="240" w:line="276" w:lineRule="auto"/>
        <w:ind w:left="993" w:hanging="925"/>
        <w:rPr>
          <w:rFonts w:ascii="Calibri" w:eastAsia="Times New Roman" w:hAnsi="Calibri" w:cs="Calibri"/>
          <w:color w:val="000000"/>
          <w:lang w:val="nl-NL" w:eastAsia="nl-NL"/>
        </w:rPr>
      </w:pPr>
      <w:r w:rsidRPr="001705E1">
        <w:rPr>
          <w:rFonts w:ascii="Calibri" w:eastAsia="Times New Roman" w:hAnsi="Calibri" w:cs="Calibri"/>
          <w:color w:val="000000"/>
          <w:lang w:val="nl-NL" w:eastAsia="nl-NL"/>
        </w:rPr>
        <w:t>Vraag 5</w:t>
      </w:r>
      <w:r w:rsidRPr="009E3E1B">
        <w:rPr>
          <w:rFonts w:ascii="Calibri" w:eastAsia="Times New Roman" w:hAnsi="Calibri" w:cs="Calibri"/>
          <w:color w:val="000000"/>
          <w:lang w:val="nl-NL" w:eastAsia="nl-NL"/>
        </w:rPr>
        <w:tab/>
        <w:t xml:space="preserve">Geef in maximaal 2 A4 pagina’s aan hoe u het strategisch partnership met VfPf wilt vormgeven en continu verbeteren met in achtneming van de uitgangspunten zoals deze hierboven zijn beschreven. Wat maakt ons “samen”? Geef aan welke </w:t>
      </w:r>
      <w:proofErr w:type="spellStart"/>
      <w:r w:rsidRPr="009E3E1B">
        <w:rPr>
          <w:rFonts w:ascii="Calibri" w:eastAsia="Times New Roman" w:hAnsi="Calibri" w:cs="Calibri"/>
          <w:color w:val="000000"/>
          <w:lang w:val="nl-NL" w:eastAsia="nl-NL"/>
        </w:rPr>
        <w:t>KPI’s</w:t>
      </w:r>
      <w:proofErr w:type="spellEnd"/>
      <w:r w:rsidRPr="009E3E1B">
        <w:rPr>
          <w:rFonts w:ascii="Calibri" w:eastAsia="Times New Roman" w:hAnsi="Calibri" w:cs="Calibri"/>
          <w:color w:val="000000"/>
          <w:lang w:val="nl-NL" w:eastAsia="nl-NL"/>
        </w:rPr>
        <w:t xml:space="preserve"> u van belang vindt om het partnership te meten en evalueren.</w:t>
      </w:r>
    </w:p>
    <w:p w14:paraId="0C243248" w14:textId="77777777" w:rsidR="009E3E1B" w:rsidRPr="009E3E1B" w:rsidRDefault="009E3E1B" w:rsidP="009E3E1B">
      <w:pPr>
        <w:keepLines w:val="0"/>
        <w:spacing w:after="240" w:line="276" w:lineRule="auto"/>
        <w:ind w:left="993" w:hanging="925"/>
        <w:rPr>
          <w:rFonts w:ascii="Calibri" w:eastAsia="Times New Roman" w:hAnsi="Calibri" w:cs="Calibri"/>
          <w:color w:val="000000"/>
          <w:lang w:val="nl-NL" w:eastAsia="nl-NL"/>
        </w:rPr>
      </w:pPr>
      <w:r w:rsidRPr="001705E1">
        <w:rPr>
          <w:rFonts w:ascii="Calibri" w:eastAsia="Times New Roman" w:hAnsi="Calibri" w:cs="Calibri"/>
          <w:color w:val="000000"/>
          <w:lang w:val="nl-NL" w:eastAsia="nl-NL"/>
        </w:rPr>
        <w:t>Vraag 6</w:t>
      </w:r>
      <w:r w:rsidRPr="009E3E1B">
        <w:rPr>
          <w:rFonts w:ascii="Calibri" w:eastAsia="Times New Roman" w:hAnsi="Calibri" w:cs="Calibri"/>
          <w:color w:val="000000"/>
          <w:lang w:val="nl-NL" w:eastAsia="nl-NL"/>
        </w:rPr>
        <w:tab/>
        <w:t xml:space="preserve">Beschrijf in maximaal 2 A4 pagina’s hoe het door u ingezette team aansluit bij het hierboven geschetste </w:t>
      </w:r>
      <w:proofErr w:type="spellStart"/>
      <w:r w:rsidRPr="009E3E1B">
        <w:rPr>
          <w:rFonts w:ascii="Calibri" w:eastAsia="Times New Roman" w:hAnsi="Calibri" w:cs="Calibri"/>
          <w:color w:val="000000"/>
          <w:lang w:val="nl-NL" w:eastAsia="nl-NL"/>
        </w:rPr>
        <w:t>governancemodel</w:t>
      </w:r>
      <w:proofErr w:type="spellEnd"/>
      <w:r w:rsidRPr="009E3E1B">
        <w:rPr>
          <w:rFonts w:ascii="Calibri" w:eastAsia="Times New Roman" w:hAnsi="Calibri" w:cs="Calibri"/>
          <w:color w:val="000000"/>
          <w:lang w:val="nl-NL" w:eastAsia="nl-NL"/>
        </w:rPr>
        <w:t>. Geef aan welke rollen door u worden vervuld en waar en hoe de aansluiting plaatsvindt.</w:t>
      </w:r>
    </w:p>
    <w:p w14:paraId="63A9B4AB" w14:textId="77777777" w:rsidR="009E3E1B" w:rsidRPr="009E3E1B" w:rsidRDefault="009E3E1B" w:rsidP="009E3E1B">
      <w:pPr>
        <w:keepLines w:val="0"/>
        <w:spacing w:after="240" w:line="276" w:lineRule="auto"/>
        <w:ind w:left="993" w:hanging="925"/>
        <w:rPr>
          <w:rFonts w:ascii="Calibri" w:eastAsia="Times New Roman" w:hAnsi="Calibri" w:cs="Calibri"/>
          <w:color w:val="000000"/>
          <w:lang w:val="nl-NL" w:eastAsia="nl-NL"/>
        </w:rPr>
      </w:pPr>
      <w:r w:rsidRPr="001705E1">
        <w:rPr>
          <w:rFonts w:ascii="Calibri" w:eastAsia="Times New Roman" w:hAnsi="Calibri" w:cs="Calibri"/>
          <w:color w:val="000000"/>
          <w:lang w:val="nl-NL" w:eastAsia="nl-NL"/>
        </w:rPr>
        <w:t>Vraag 7</w:t>
      </w:r>
      <w:r w:rsidRPr="009E3E1B">
        <w:rPr>
          <w:rFonts w:ascii="Calibri" w:eastAsia="Times New Roman" w:hAnsi="Calibri" w:cs="Calibri"/>
          <w:color w:val="000000"/>
          <w:lang w:val="nl-NL" w:eastAsia="nl-NL"/>
        </w:rPr>
        <w:tab/>
        <w:t>Beschrijf in maximaal 1 A4 pagina hoe u de Agile manier van werken gaat toepassen in de samenwerking met VfPf.</w:t>
      </w:r>
    </w:p>
    <w:p w14:paraId="0084ED06" w14:textId="77777777" w:rsidR="009E3E1B" w:rsidRPr="009E3E1B" w:rsidRDefault="009E3E1B" w:rsidP="009E3E1B">
      <w:pPr>
        <w:keepLines w:val="0"/>
        <w:spacing w:after="240" w:line="276" w:lineRule="auto"/>
        <w:ind w:left="993" w:hanging="925"/>
        <w:rPr>
          <w:rFonts w:ascii="Calibri" w:eastAsia="Times New Roman" w:hAnsi="Calibri" w:cs="Calibri"/>
          <w:color w:val="000000"/>
          <w:lang w:val="nl-NL" w:eastAsia="nl-NL"/>
        </w:rPr>
      </w:pPr>
      <w:r w:rsidRPr="001705E1">
        <w:rPr>
          <w:rFonts w:ascii="Calibri" w:eastAsia="Times New Roman" w:hAnsi="Calibri" w:cs="Calibri"/>
          <w:color w:val="000000"/>
          <w:lang w:val="nl-NL" w:eastAsia="nl-NL"/>
        </w:rPr>
        <w:t>Vraag 8</w:t>
      </w:r>
      <w:r w:rsidRPr="009E3E1B">
        <w:rPr>
          <w:rFonts w:ascii="Calibri" w:eastAsia="Times New Roman" w:hAnsi="Calibri" w:cs="Calibri"/>
          <w:color w:val="000000"/>
          <w:lang w:val="nl-NL" w:eastAsia="nl-NL"/>
        </w:rPr>
        <w:tab/>
        <w:t>Beschrijf in maximaal 1 A4 pagina, aan de hand van een bestaand voorbeeld, op welke wijze een release geautomatiseerd wordt uitgerold.</w:t>
      </w:r>
    </w:p>
    <w:p w14:paraId="0685BE0C" w14:textId="77777777" w:rsidR="009E3E1B" w:rsidRPr="009E3E1B" w:rsidRDefault="009E3E1B" w:rsidP="009E3E1B">
      <w:pPr>
        <w:keepLines w:val="0"/>
        <w:spacing w:after="240" w:line="276" w:lineRule="auto"/>
        <w:ind w:left="993" w:hanging="925"/>
        <w:rPr>
          <w:rFonts w:ascii="Calibri" w:eastAsia="Times New Roman" w:hAnsi="Calibri" w:cs="Calibri"/>
          <w:color w:val="000000"/>
          <w:lang w:val="nl-NL" w:eastAsia="nl-NL"/>
        </w:rPr>
      </w:pPr>
      <w:r w:rsidRPr="001705E1">
        <w:rPr>
          <w:rFonts w:ascii="Calibri" w:eastAsia="Times New Roman" w:hAnsi="Calibri" w:cs="Calibri"/>
          <w:color w:val="000000"/>
          <w:lang w:val="nl-NL" w:eastAsia="nl-NL"/>
        </w:rPr>
        <w:t>Vraag 9</w:t>
      </w:r>
      <w:r w:rsidRPr="009E3E1B">
        <w:rPr>
          <w:rFonts w:ascii="Calibri" w:eastAsia="Times New Roman" w:hAnsi="Calibri" w:cs="Calibri"/>
          <w:color w:val="000000"/>
          <w:lang w:val="nl-NL" w:eastAsia="nl-NL"/>
        </w:rPr>
        <w:tab/>
        <w:t>Beschrijf in maximaal 2 A4 pagina’s hoe de continuïteit van de software gewaarborgd is. Beschrijf de aanpak bij incidenten en calamiteiten en neem daar de procedure voor back-up en recovery in mee. Voeg als bijlage een Disaster Recovery Plan voor de ontwikkelomgeving en broncode toe, welke wordt gebruikt bij andere klanten.</w:t>
      </w:r>
    </w:p>
    <w:p w14:paraId="53D8950C" w14:textId="77777777" w:rsidR="009E3E1B" w:rsidRPr="009E3E1B" w:rsidRDefault="009E3E1B" w:rsidP="009E3E1B">
      <w:pPr>
        <w:keepLines w:val="0"/>
        <w:spacing w:after="240" w:line="276" w:lineRule="auto"/>
        <w:ind w:left="993" w:hanging="925"/>
        <w:rPr>
          <w:rFonts w:ascii="Calibri" w:eastAsia="Times New Roman" w:hAnsi="Calibri" w:cs="Calibri"/>
          <w:color w:val="000000"/>
          <w:lang w:val="nl-NL" w:eastAsia="nl-NL"/>
        </w:rPr>
      </w:pPr>
      <w:r w:rsidRPr="001705E1">
        <w:rPr>
          <w:rFonts w:ascii="Calibri" w:eastAsia="Times New Roman" w:hAnsi="Calibri" w:cs="Calibri"/>
          <w:color w:val="000000"/>
          <w:lang w:val="nl-NL" w:eastAsia="nl-NL"/>
        </w:rPr>
        <w:t>Vraag 10</w:t>
      </w:r>
      <w:r w:rsidRPr="009E3E1B">
        <w:rPr>
          <w:rFonts w:ascii="Calibri" w:eastAsia="Times New Roman" w:hAnsi="Calibri" w:cs="Calibri"/>
          <w:color w:val="000000"/>
          <w:lang w:val="nl-NL" w:eastAsia="nl-NL"/>
        </w:rPr>
        <w:tab/>
        <w:t>Geef in maximaal 1 A4 pagina aan hoe en waarop (</w:t>
      </w:r>
      <w:proofErr w:type="spellStart"/>
      <w:r w:rsidRPr="009E3E1B">
        <w:rPr>
          <w:rFonts w:ascii="Calibri" w:eastAsia="Times New Roman" w:hAnsi="Calibri" w:cs="Calibri"/>
          <w:color w:val="000000"/>
          <w:lang w:val="nl-NL" w:eastAsia="nl-NL"/>
        </w:rPr>
        <w:t>realtime</w:t>
      </w:r>
      <w:proofErr w:type="spellEnd"/>
      <w:r w:rsidRPr="009E3E1B">
        <w:rPr>
          <w:rFonts w:ascii="Calibri" w:eastAsia="Times New Roman" w:hAnsi="Calibri" w:cs="Calibri"/>
          <w:color w:val="000000"/>
          <w:lang w:val="nl-NL" w:eastAsia="nl-NL"/>
        </w:rPr>
        <w:t xml:space="preserve">) wordt gemonitord en hoe er wordt gerapporteerd. Voeg bij uw antwoord een voorbeeldrapportage voor monitoring en beheer toe met toelichting als Bijlage 5 toe. Bij voorkeur zien we daarin de onderdelen terug als genoemd in eis 37, alsmede de gestelde </w:t>
      </w:r>
      <w:proofErr w:type="spellStart"/>
      <w:r w:rsidRPr="009E3E1B">
        <w:rPr>
          <w:rFonts w:ascii="Calibri" w:eastAsia="Times New Roman" w:hAnsi="Calibri" w:cs="Calibri"/>
          <w:color w:val="000000"/>
          <w:lang w:val="nl-NL" w:eastAsia="nl-NL"/>
        </w:rPr>
        <w:t>KPI’s</w:t>
      </w:r>
      <w:proofErr w:type="spellEnd"/>
      <w:r w:rsidRPr="009E3E1B">
        <w:rPr>
          <w:rFonts w:ascii="Calibri" w:eastAsia="Times New Roman" w:hAnsi="Calibri" w:cs="Calibri"/>
          <w:color w:val="000000"/>
          <w:lang w:val="nl-NL" w:eastAsia="nl-NL"/>
        </w:rPr>
        <w:t>.</w:t>
      </w:r>
    </w:p>
    <w:p w14:paraId="36DAC5A9" w14:textId="77777777" w:rsidR="009E3E1B" w:rsidRPr="009E3E1B" w:rsidRDefault="009E3E1B" w:rsidP="009E3E1B">
      <w:pPr>
        <w:keepLines w:val="0"/>
        <w:spacing w:after="240" w:line="276" w:lineRule="auto"/>
        <w:ind w:left="993" w:hanging="925"/>
        <w:rPr>
          <w:rFonts w:ascii="Calibri" w:eastAsia="Times New Roman" w:hAnsi="Calibri" w:cs="Calibri"/>
          <w:color w:val="000000"/>
          <w:lang w:val="nl-NL" w:eastAsia="nl-NL"/>
        </w:rPr>
      </w:pPr>
      <w:r w:rsidRPr="001705E1">
        <w:rPr>
          <w:rFonts w:ascii="Calibri" w:eastAsia="Times New Roman" w:hAnsi="Calibri" w:cs="Calibri"/>
          <w:color w:val="000000"/>
          <w:lang w:val="nl-NL" w:eastAsia="nl-NL"/>
        </w:rPr>
        <w:lastRenderedPageBreak/>
        <w:t>Vraag 11</w:t>
      </w:r>
      <w:r w:rsidRPr="009E3E1B">
        <w:rPr>
          <w:rFonts w:ascii="Calibri" w:eastAsia="Times New Roman" w:hAnsi="Calibri" w:cs="Calibri"/>
          <w:color w:val="000000"/>
          <w:lang w:val="nl-NL" w:eastAsia="nl-NL"/>
        </w:rPr>
        <w:tab/>
        <w:t>Beschrijf in maximaal 2 A4 pagina’s het ontwikkelplatform waar u gebruikt van gaat maken (indien afwijkend van hetgeen reeds aanwezig is) en de reden waarom dit goed past in de beschreven Enterprise-architectuur van VfPf. Het gaat hierbij zowel om de ontwikkeltools als eventuele CI/CD tools.</w:t>
      </w:r>
    </w:p>
    <w:p w14:paraId="01DDA5E3" w14:textId="77777777" w:rsidR="009E3E1B" w:rsidRPr="009E3E1B" w:rsidRDefault="009E3E1B" w:rsidP="009E3E1B">
      <w:pPr>
        <w:keepLines w:val="0"/>
        <w:spacing w:after="240" w:line="276" w:lineRule="auto"/>
        <w:ind w:left="993" w:hanging="925"/>
        <w:rPr>
          <w:rFonts w:ascii="Calibri" w:eastAsia="Times New Roman" w:hAnsi="Calibri" w:cs="Calibri"/>
          <w:color w:val="000000"/>
          <w:lang w:val="nl-NL" w:eastAsia="nl-NL"/>
        </w:rPr>
      </w:pPr>
      <w:r w:rsidRPr="001705E1">
        <w:rPr>
          <w:rFonts w:ascii="Calibri" w:eastAsia="Times New Roman" w:hAnsi="Calibri" w:cs="Calibri"/>
          <w:color w:val="000000"/>
          <w:lang w:val="nl-NL" w:eastAsia="nl-NL"/>
        </w:rPr>
        <w:t>Vraag 12</w:t>
      </w:r>
      <w:r w:rsidRPr="009E3E1B">
        <w:rPr>
          <w:rFonts w:ascii="Calibri" w:eastAsia="Times New Roman" w:hAnsi="Calibri" w:cs="Calibri"/>
          <w:color w:val="000000"/>
          <w:lang w:val="nl-NL" w:eastAsia="nl-NL"/>
        </w:rPr>
        <w:tab/>
        <w:t>Beschrijf in maximaal 1 A4 pagina of de hierboven beschreven Platform as a Service voor de aangeboden dienst passend is in de dienstverlening van de opdrachtnemer OF hoe en waarom deze aangepast zou moeten worden om te passen in de ontwikkelstandaard van de Opdrachtnemer.</w:t>
      </w:r>
    </w:p>
    <w:p w14:paraId="2F319F80" w14:textId="77777777" w:rsidR="009E3E1B" w:rsidRPr="009E3E1B" w:rsidRDefault="009E3E1B" w:rsidP="009E3E1B">
      <w:pPr>
        <w:keepLines w:val="0"/>
        <w:spacing w:after="240" w:line="276" w:lineRule="auto"/>
        <w:ind w:left="993" w:hanging="925"/>
        <w:rPr>
          <w:rFonts w:ascii="Calibri" w:eastAsia="Times New Roman" w:hAnsi="Calibri" w:cs="Calibri"/>
          <w:color w:val="000000"/>
          <w:lang w:val="nl-NL" w:eastAsia="nl-NL"/>
        </w:rPr>
      </w:pPr>
      <w:r w:rsidRPr="001705E1">
        <w:rPr>
          <w:rFonts w:ascii="Calibri" w:eastAsia="Times New Roman" w:hAnsi="Calibri" w:cs="Calibri"/>
          <w:color w:val="000000"/>
          <w:lang w:val="nl-NL" w:eastAsia="nl-NL"/>
        </w:rPr>
        <w:t>Vraag 13</w:t>
      </w:r>
      <w:r w:rsidRPr="009E3E1B">
        <w:rPr>
          <w:rFonts w:ascii="Calibri" w:eastAsia="Times New Roman" w:hAnsi="Calibri" w:cs="Calibri"/>
          <w:color w:val="000000"/>
          <w:lang w:val="nl-NL" w:eastAsia="nl-NL"/>
        </w:rPr>
        <w:tab/>
        <w:t xml:space="preserve">Beschrijf in maximaal 2 pagina’s welke passende technische en organisatorische maatregelen zijn getroffen en betrek daarbij privacy en security </w:t>
      </w:r>
      <w:proofErr w:type="spellStart"/>
      <w:r w:rsidRPr="009E3E1B">
        <w:rPr>
          <w:rFonts w:ascii="Calibri" w:eastAsia="Times New Roman" w:hAnsi="Calibri" w:cs="Calibri"/>
          <w:color w:val="000000"/>
          <w:lang w:val="nl-NL" w:eastAsia="nl-NL"/>
        </w:rPr>
        <w:t>by</w:t>
      </w:r>
      <w:proofErr w:type="spellEnd"/>
      <w:r w:rsidRPr="009E3E1B">
        <w:rPr>
          <w:rFonts w:ascii="Calibri" w:eastAsia="Times New Roman" w:hAnsi="Calibri" w:cs="Calibri"/>
          <w:color w:val="000000"/>
          <w:lang w:val="nl-NL" w:eastAsia="nl-NL"/>
        </w:rPr>
        <w:t xml:space="preserve"> design evenals hoe opdrachtnemer de ICT-beveiligingsrichtlijnen voor webapplicaties van het Nationaal Cyber Security Centrum toepast in het ontwikkelproces.</w:t>
      </w:r>
    </w:p>
    <w:p w14:paraId="1DC0C786" w14:textId="77777777" w:rsidR="009E3E1B" w:rsidRPr="009E3E1B" w:rsidRDefault="009E3E1B" w:rsidP="009E3E1B">
      <w:pPr>
        <w:keepLines w:val="0"/>
        <w:spacing w:after="240" w:line="276" w:lineRule="auto"/>
        <w:ind w:left="993" w:hanging="925"/>
        <w:rPr>
          <w:rFonts w:ascii="Calibri" w:eastAsia="Times New Roman" w:hAnsi="Calibri" w:cs="Calibri"/>
          <w:color w:val="000000"/>
          <w:lang w:val="nl-NL" w:eastAsia="nl-NL"/>
        </w:rPr>
      </w:pPr>
      <w:r w:rsidRPr="001705E1">
        <w:rPr>
          <w:rFonts w:ascii="Calibri" w:eastAsia="Times New Roman" w:hAnsi="Calibri" w:cs="Calibri"/>
          <w:color w:val="000000"/>
          <w:lang w:val="nl-NL" w:eastAsia="nl-NL"/>
        </w:rPr>
        <w:t>Vraag 14</w:t>
      </w:r>
      <w:r w:rsidRPr="009E3E1B">
        <w:rPr>
          <w:rFonts w:ascii="Calibri" w:eastAsia="Times New Roman" w:hAnsi="Calibri" w:cs="Calibri"/>
          <w:color w:val="000000"/>
          <w:lang w:val="nl-NL" w:eastAsia="nl-NL"/>
        </w:rPr>
        <w:tab/>
        <w:t>Beschrijf in maximaal 2 A4 pagina’s welke technische en organisatorische maatregelen u treft om informatiebeveiligingsincidenten en datalekken te managen. Geef daarbij aandacht aan reactietijden, procesafspraken, rollen en functionarissen. Voeg als Bijlage X een (voorbeeld) protocol bij.</w:t>
      </w:r>
    </w:p>
    <w:p w14:paraId="07B317E1" w14:textId="77777777" w:rsidR="009E3E1B" w:rsidRPr="009E3E1B" w:rsidRDefault="009E3E1B" w:rsidP="009E3E1B">
      <w:pPr>
        <w:keepLines w:val="0"/>
        <w:spacing w:after="240" w:line="276" w:lineRule="auto"/>
        <w:ind w:left="993" w:hanging="925"/>
        <w:rPr>
          <w:rFonts w:ascii="Calibri" w:eastAsia="Times New Roman" w:hAnsi="Calibri" w:cs="Calibri"/>
          <w:color w:val="000000"/>
          <w:lang w:val="nl-NL" w:eastAsia="nl-NL"/>
        </w:rPr>
      </w:pPr>
      <w:r w:rsidRPr="001705E1">
        <w:rPr>
          <w:rFonts w:ascii="Calibri" w:eastAsia="Times New Roman" w:hAnsi="Calibri" w:cs="Calibri"/>
          <w:color w:val="000000"/>
          <w:lang w:val="nl-NL" w:eastAsia="nl-NL"/>
        </w:rPr>
        <w:t>Vraag 15</w:t>
      </w:r>
      <w:r w:rsidRPr="009E3E1B">
        <w:rPr>
          <w:rFonts w:ascii="Calibri" w:eastAsia="Times New Roman" w:hAnsi="Calibri" w:cs="Calibri"/>
          <w:color w:val="000000"/>
          <w:lang w:val="nl-NL" w:eastAsia="nl-NL"/>
        </w:rPr>
        <w:tab/>
        <w:t>Geef in maximaal 1 A4 pagina uw visie op kwaliteit en beschrijf de manier waarop dit wordt geborgd. Geef hierbij aan hoe de kwaliteit wordt gemeten/gemonitord en voeg als bijlage een voorbeeldrapportage toe.</w:t>
      </w:r>
    </w:p>
    <w:p w14:paraId="7D03D794" w14:textId="0A2CFFD2" w:rsidR="003D1490" w:rsidRPr="00CE0111" w:rsidRDefault="003D1490" w:rsidP="009E3E1B">
      <w:pPr>
        <w:spacing w:after="0" w:line="240" w:lineRule="auto"/>
        <w:rPr>
          <w:lang w:val="nl-NL"/>
        </w:rPr>
      </w:pPr>
    </w:p>
    <w:sectPr w:rsidR="003D1490" w:rsidRPr="00CE0111" w:rsidSect="00150CD9">
      <w:headerReference w:type="even" r:id="rId12"/>
      <w:headerReference w:type="default" r:id="rId13"/>
      <w:footerReference w:type="default" r:id="rId14"/>
      <w:pgSz w:w="11906" w:h="16838"/>
      <w:pgMar w:top="2552" w:right="1418" w:bottom="1418" w:left="1418" w:header="709" w:footer="62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01B8CE" w16cid:durableId="21922F5E"/>
  <w16cid:commentId w16cid:paraId="07EC1603" w16cid:durableId="21922F42"/>
  <w16cid:commentId w16cid:paraId="1A64806C" w16cid:durableId="219B76EB"/>
  <w16cid:commentId w16cid:paraId="304041EE" w16cid:durableId="219B50E0"/>
  <w16cid:commentId w16cid:paraId="6A1F9516" w16cid:durableId="219B4F3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8ABA2" w14:textId="77777777" w:rsidR="009E3E1B" w:rsidRDefault="009E3E1B">
      <w:pPr>
        <w:spacing w:after="0" w:line="240" w:lineRule="auto"/>
      </w:pPr>
      <w:r>
        <w:separator/>
      </w:r>
    </w:p>
  </w:endnote>
  <w:endnote w:type="continuationSeparator" w:id="0">
    <w:p w14:paraId="063E14A4" w14:textId="77777777" w:rsidR="009E3E1B" w:rsidRDefault="009E3E1B">
      <w:pPr>
        <w:spacing w:after="0" w:line="240" w:lineRule="auto"/>
      </w:pPr>
      <w:r>
        <w:continuationSeparator/>
      </w:r>
    </w:p>
  </w:endnote>
  <w:endnote w:type="continuationNotice" w:id="1">
    <w:p w14:paraId="261032FD" w14:textId="77777777" w:rsidR="009E3E1B" w:rsidRDefault="009E3E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altName w:val="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Pon Thesans">
    <w:altName w:val="Californian FB"/>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77142" w14:textId="407A751A" w:rsidR="009E3E1B" w:rsidRPr="00BB692C" w:rsidRDefault="009E3E1B" w:rsidP="001705E1">
    <w:pPr>
      <w:tabs>
        <w:tab w:val="right" w:pos="9070"/>
      </w:tabs>
      <w:rPr>
        <w:lang w:val="nl-NL"/>
      </w:rPr>
    </w:pPr>
    <w:bookmarkStart w:id="19" w:name="_Toc148176410"/>
    <w:bookmarkEnd w:id="19"/>
    <w:r w:rsidRPr="00BB692C">
      <w:rPr>
        <w:noProof/>
        <w:lang w:val="nl-NL" w:eastAsia="nl-NL"/>
      </w:rPr>
      <w:drawing>
        <wp:anchor distT="0" distB="0" distL="114300" distR="114300" simplePos="0" relativeHeight="251657728" behindDoc="0" locked="0" layoutInCell="1" allowOverlap="1" wp14:anchorId="42765C76" wp14:editId="51C5EA97">
          <wp:simplePos x="0" y="0"/>
          <wp:positionH relativeFrom="page">
            <wp:posOffset>4637405</wp:posOffset>
          </wp:positionH>
          <wp:positionV relativeFrom="page">
            <wp:posOffset>9702003</wp:posOffset>
          </wp:positionV>
          <wp:extent cx="2101850" cy="593725"/>
          <wp:effectExtent l="0" t="0" r="0" b="0"/>
          <wp:wrapNone/>
          <wp:docPr id="16"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VfPf url.png"/>
                  <pic:cNvPicPr/>
                </pic:nvPicPr>
                <pic:blipFill>
                  <a:blip r:embed="rId1">
                    <a:lum/>
                    <a:extLst>
                      <a:ext uri="{28A0092B-C50C-407E-A947-70E740481C1C}">
                        <a14:useLocalDpi xmlns:a14="http://schemas.microsoft.com/office/drawing/2010/main" val="0"/>
                      </a:ext>
                    </a:extLst>
                  </a:blip>
                  <a:stretch>
                    <a:fillRect/>
                  </a:stretch>
                </pic:blipFill>
                <pic:spPr>
                  <a:xfrm>
                    <a:off x="0" y="0"/>
                    <a:ext cx="2101850" cy="593725"/>
                  </a:xfrm>
                  <a:prstGeom prst="rect">
                    <a:avLst/>
                  </a:prstGeom>
                </pic:spPr>
              </pic:pic>
            </a:graphicData>
          </a:graphic>
          <wp14:sizeRelH relativeFrom="margin">
            <wp14:pctWidth>0</wp14:pctWidth>
          </wp14:sizeRelH>
          <wp14:sizeRelV relativeFrom="margin">
            <wp14:pctHeight>0</wp14:pctHeight>
          </wp14:sizeRelV>
        </wp:anchor>
      </w:drawing>
    </w:r>
    <w:bookmarkStart w:id="20" w:name="_Hlk1358033"/>
    <w:r w:rsidR="001705E1" w:rsidRPr="001705E1">
      <w:rPr>
        <w:rFonts w:cstheme="minorHAnsi"/>
        <w:sz w:val="14"/>
        <w:szCs w:val="14"/>
        <w:lang w:val="nl-NL"/>
      </w:rPr>
      <w:t xml:space="preserve"> </w:t>
    </w:r>
    <w:r w:rsidR="001705E1" w:rsidRPr="001705E1">
      <w:rPr>
        <w:rStyle w:val="Paginanummer"/>
        <w:rFonts w:cstheme="minorHAnsi"/>
        <w:sz w:val="14"/>
        <w:szCs w:val="14"/>
        <w:lang w:val="nl-NL"/>
      </w:rPr>
      <w:t xml:space="preserve">Bijlage </w:t>
    </w:r>
    <w:r w:rsidR="001B36C7">
      <w:rPr>
        <w:rStyle w:val="Paginanummer"/>
        <w:rFonts w:cstheme="minorHAnsi"/>
        <w:sz w:val="14"/>
        <w:szCs w:val="14"/>
        <w:lang w:val="nl-NL"/>
      </w:rPr>
      <w:t>3</w:t>
    </w:r>
    <w:r w:rsidR="001705E1" w:rsidRPr="001705E1">
      <w:rPr>
        <w:rStyle w:val="Paginanummer"/>
        <w:rFonts w:cstheme="minorHAnsi"/>
        <w:sz w:val="14"/>
        <w:szCs w:val="14"/>
        <w:lang w:val="nl-NL"/>
      </w:rPr>
      <w:t xml:space="preserve"> bij Aanbestedingsdocument </w:t>
    </w:r>
    <w:r w:rsidR="001705E1" w:rsidRPr="001705E1">
      <w:rPr>
        <w:rStyle w:val="Paginanummer"/>
        <w:rFonts w:cstheme="minorHAnsi"/>
        <w:sz w:val="14"/>
        <w:szCs w:val="14"/>
        <w:lang w:val="nl-NL"/>
      </w:rPr>
      <w:br/>
      <w:t xml:space="preserve">Ontwikkeling en Beheer van Webapplicaties d.d. </w:t>
    </w:r>
    <w:r w:rsidR="001B36C7">
      <w:rPr>
        <w:rStyle w:val="Paginanummer"/>
        <w:rFonts w:cstheme="minorHAnsi"/>
        <w:sz w:val="14"/>
        <w:szCs w:val="14"/>
        <w:lang w:val="nl-NL"/>
      </w:rPr>
      <w:t>4</w:t>
    </w:r>
    <w:r w:rsidR="001705E1" w:rsidRPr="001705E1">
      <w:rPr>
        <w:rStyle w:val="Paginanummer"/>
        <w:rFonts w:cstheme="minorHAnsi"/>
        <w:sz w:val="14"/>
        <w:szCs w:val="14"/>
        <w:lang w:val="nl-NL"/>
      </w:rPr>
      <w:t xml:space="preserve"> maart 2021</w:t>
    </w:r>
    <w:bookmarkEnd w:id="20"/>
    <w:r w:rsidRPr="00BB692C">
      <w:rPr>
        <w:rStyle w:val="Paginanummer"/>
        <w:rFonts w:cs="Verdana"/>
        <w:sz w:val="16"/>
        <w:szCs w:val="16"/>
        <w:lang w:val="nl-NL"/>
      </w:rPr>
      <w:tab/>
    </w:r>
    <w:r w:rsidRPr="00BB692C">
      <w:rPr>
        <w:rStyle w:val="Paginanummer"/>
        <w:rFonts w:cs="Verdana"/>
        <w:szCs w:val="20"/>
      </w:rPr>
      <w:fldChar w:fldCharType="begin"/>
    </w:r>
    <w:r w:rsidRPr="00BB692C">
      <w:rPr>
        <w:rStyle w:val="Paginanummer"/>
        <w:rFonts w:cs="Verdana"/>
        <w:szCs w:val="20"/>
        <w:lang w:val="nl-NL"/>
      </w:rPr>
      <w:instrText xml:space="preserve"> PAGE </w:instrText>
    </w:r>
    <w:r w:rsidRPr="00BB692C">
      <w:rPr>
        <w:rStyle w:val="Paginanummer"/>
        <w:rFonts w:cs="Verdana"/>
        <w:szCs w:val="20"/>
      </w:rPr>
      <w:fldChar w:fldCharType="separate"/>
    </w:r>
    <w:r w:rsidR="003653C7">
      <w:rPr>
        <w:rStyle w:val="Paginanummer"/>
        <w:rFonts w:cs="Verdana"/>
        <w:noProof/>
        <w:szCs w:val="20"/>
        <w:lang w:val="nl-NL"/>
      </w:rPr>
      <w:t>3</w:t>
    </w:r>
    <w:r w:rsidRPr="00BB692C">
      <w:rPr>
        <w:rStyle w:val="Paginanummer"/>
        <w:rFonts w:cs="Verdana"/>
        <w:szCs w:val="20"/>
      </w:rPr>
      <w:fldChar w:fldCharType="end"/>
    </w:r>
    <w:r w:rsidRPr="00BB692C">
      <w:rPr>
        <w:rStyle w:val="Paginanummer"/>
        <w:rFonts w:cs="Verdana"/>
        <w:szCs w:val="20"/>
        <w:lang w:val="nl-NL"/>
      </w:rPr>
      <w:t xml:space="preserve"> van </w:t>
    </w:r>
    <w:r w:rsidRPr="00BB692C">
      <w:rPr>
        <w:rStyle w:val="Paginanummer"/>
        <w:rFonts w:cs="Verdana"/>
        <w:szCs w:val="20"/>
      </w:rPr>
      <w:fldChar w:fldCharType="begin"/>
    </w:r>
    <w:r w:rsidRPr="00BB692C">
      <w:rPr>
        <w:rStyle w:val="Paginanummer"/>
        <w:rFonts w:cs="Verdana"/>
        <w:szCs w:val="20"/>
        <w:lang w:val="nl-NL"/>
      </w:rPr>
      <w:instrText xml:space="preserve"> NUMPAGES </w:instrText>
    </w:r>
    <w:r w:rsidRPr="00BB692C">
      <w:rPr>
        <w:rStyle w:val="Paginanummer"/>
        <w:rFonts w:cs="Verdana"/>
        <w:szCs w:val="20"/>
      </w:rPr>
      <w:fldChar w:fldCharType="separate"/>
    </w:r>
    <w:r w:rsidR="003653C7">
      <w:rPr>
        <w:rStyle w:val="Paginanummer"/>
        <w:rFonts w:cs="Verdana"/>
        <w:noProof/>
        <w:szCs w:val="20"/>
        <w:lang w:val="nl-NL"/>
      </w:rPr>
      <w:t>3</w:t>
    </w:r>
    <w:r w:rsidRPr="00BB692C">
      <w:rPr>
        <w:rStyle w:val="Paginanummer"/>
        <w:rFonts w:cs="Verdana"/>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4ABED3" w14:textId="77777777" w:rsidR="009E3E1B" w:rsidRDefault="009E3E1B">
      <w:pPr>
        <w:spacing w:after="0" w:line="240" w:lineRule="auto"/>
      </w:pPr>
      <w:r>
        <w:separator/>
      </w:r>
    </w:p>
  </w:footnote>
  <w:footnote w:type="continuationSeparator" w:id="0">
    <w:p w14:paraId="6E46FBEB" w14:textId="77777777" w:rsidR="009E3E1B" w:rsidRDefault="009E3E1B">
      <w:pPr>
        <w:spacing w:after="0" w:line="240" w:lineRule="auto"/>
      </w:pPr>
      <w:r>
        <w:continuationSeparator/>
      </w:r>
    </w:p>
  </w:footnote>
  <w:footnote w:type="continuationNotice" w:id="1">
    <w:p w14:paraId="61461BEA" w14:textId="77777777" w:rsidR="009E3E1B" w:rsidRDefault="009E3E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4F4177" w14:textId="77777777" w:rsidR="009E3E1B" w:rsidRDefault="003653C7">
    <w:pPr>
      <w:pStyle w:val="Koptekst"/>
    </w:pPr>
    <w:r>
      <w:rPr>
        <w:noProof/>
      </w:rPr>
      <w:pict w14:anchorId="725310A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802266" o:spid="_x0000_s2050" type="#_x0000_t136" style="position:absolute;margin-left:0;margin-top:0;width:543.5pt;height:135.85pt;rotation:315;z-index:-251657728;mso-position-horizontal:center;mso-position-horizontal-relative:margin;mso-position-vertical:center;mso-position-vertical-relative:margin" o:allowincell="f" fillcolor="silver" stroked="f">
          <v:fill opacity=".5"/>
          <v:textpath style="font-family:&quot;Arial&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7447B" w14:textId="77777777" w:rsidR="009E3E1B" w:rsidRPr="00BC0CED" w:rsidRDefault="009E3E1B" w:rsidP="007135D9">
    <w:pPr>
      <w:pStyle w:val="Koptekst"/>
      <w:tabs>
        <w:tab w:val="clear" w:pos="4513"/>
      </w:tabs>
      <w:jc w:val="right"/>
    </w:pPr>
    <w:r>
      <w:rPr>
        <w:noProof/>
        <w:lang w:val="nl-NL" w:eastAsia="nl-NL"/>
      </w:rPr>
      <w:drawing>
        <wp:anchor distT="0" distB="0" distL="114300" distR="114300" simplePos="0" relativeHeight="251656704" behindDoc="0" locked="0" layoutInCell="1" allowOverlap="1" wp14:anchorId="77B28233" wp14:editId="1639CCE6">
          <wp:simplePos x="0" y="0"/>
          <wp:positionH relativeFrom="page">
            <wp:posOffset>3914140</wp:posOffset>
          </wp:positionH>
          <wp:positionV relativeFrom="page">
            <wp:posOffset>142875</wp:posOffset>
          </wp:positionV>
          <wp:extent cx="2724785" cy="885190"/>
          <wp:effectExtent l="0" t="0" r="0" b="0"/>
          <wp:wrapNone/>
          <wp:docPr id="13"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VfPf Briefpapier logo VfPf.png"/>
                  <pic:cNvPicPr/>
                </pic:nvPicPr>
                <pic:blipFill>
                  <a:blip r:embed="rId1">
                    <a:lum/>
                    <a:extLst>
                      <a:ext uri="{28A0092B-C50C-407E-A947-70E740481C1C}">
                        <a14:useLocalDpi xmlns:a14="http://schemas.microsoft.com/office/drawing/2010/main" val="0"/>
                      </a:ext>
                    </a:extLst>
                  </a:blip>
                  <a:stretch>
                    <a:fillRect/>
                  </a:stretch>
                </pic:blipFill>
                <pic:spPr>
                  <a:xfrm>
                    <a:off x="0" y="0"/>
                    <a:ext cx="2724785" cy="88519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93C3D"/>
    <w:multiLevelType w:val="hybridMultilevel"/>
    <w:tmpl w:val="41F00FA6"/>
    <w:lvl w:ilvl="0" w:tplc="04130001">
      <w:start w:val="1"/>
      <w:numFmt w:val="bullet"/>
      <w:lvlText w:val=""/>
      <w:lvlJc w:val="left"/>
      <w:pPr>
        <w:ind w:left="1211" w:hanging="360"/>
      </w:pPr>
      <w:rPr>
        <w:rFonts w:ascii="Symbol" w:hAnsi="Symbol"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 w15:restartNumberingAfterBreak="0">
    <w:nsid w:val="0BF61797"/>
    <w:multiLevelType w:val="hybridMultilevel"/>
    <w:tmpl w:val="4C664B48"/>
    <w:lvl w:ilvl="0" w:tplc="04130001">
      <w:start w:val="1"/>
      <w:numFmt w:val="bullet"/>
      <w:lvlText w:val=""/>
      <w:lvlJc w:val="left"/>
      <w:pPr>
        <w:ind w:left="1571" w:hanging="360"/>
      </w:pPr>
      <w:rPr>
        <w:rFonts w:ascii="Symbol" w:hAnsi="Symbol" w:hint="default"/>
      </w:rPr>
    </w:lvl>
    <w:lvl w:ilvl="1" w:tplc="04130003">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2" w15:restartNumberingAfterBreak="0">
    <w:nsid w:val="0FB83007"/>
    <w:multiLevelType w:val="hybridMultilevel"/>
    <w:tmpl w:val="574C5E16"/>
    <w:lvl w:ilvl="0" w:tplc="DE70E960">
      <w:start w:val="1"/>
      <w:numFmt w:val="decimal"/>
      <w:pStyle w:val="PVEEis"/>
      <w:lvlText w:val="Eis %1"/>
      <w:lvlJc w:val="left"/>
      <w:pPr>
        <w:ind w:left="360" w:hanging="360"/>
      </w:pPr>
      <w:rPr>
        <w:rFonts w:cs="Times New Roman"/>
        <w:b w:val="0"/>
        <w:i w:val="0"/>
        <w:iCs w:val="0"/>
        <w:caps w:val="0"/>
        <w:smallCaps w:val="0"/>
        <w:strike w:val="0"/>
        <w:dstrike w:val="0"/>
        <w:noProof w:val="0"/>
        <w:vanish w:val="0"/>
        <w:color w:val="000000"/>
        <w:spacing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start w:val="1"/>
      <w:numFmt w:val="lowerLetter"/>
      <w:lvlText w:val="%2."/>
      <w:lvlJc w:val="left"/>
      <w:pPr>
        <w:ind w:left="3425" w:hanging="360"/>
      </w:pPr>
    </w:lvl>
    <w:lvl w:ilvl="2" w:tplc="370663F2">
      <w:start w:val="5"/>
      <w:numFmt w:val="bullet"/>
      <w:lvlText w:val="-"/>
      <w:lvlJc w:val="left"/>
      <w:pPr>
        <w:ind w:left="4673" w:hanging="708"/>
      </w:pPr>
      <w:rPr>
        <w:rFonts w:ascii="Arial" w:eastAsia="Calibri" w:hAnsi="Arial" w:cs="Arial" w:hint="default"/>
      </w:r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3" w15:restartNumberingAfterBreak="0">
    <w:nsid w:val="13C467E5"/>
    <w:multiLevelType w:val="hybridMultilevel"/>
    <w:tmpl w:val="EDC2D472"/>
    <w:lvl w:ilvl="0" w:tplc="0413000F">
      <w:start w:val="1"/>
      <w:numFmt w:val="decimal"/>
      <w:lvlText w:val="%1."/>
      <w:lvlJc w:val="left"/>
      <w:pPr>
        <w:ind w:left="1211" w:hanging="360"/>
      </w:pPr>
      <w:rPr>
        <w:rFonts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4" w15:restartNumberingAfterBreak="0">
    <w:nsid w:val="17431A0F"/>
    <w:multiLevelType w:val="hybridMultilevel"/>
    <w:tmpl w:val="E22C4DD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8C43C82"/>
    <w:multiLevelType w:val="hybridMultilevel"/>
    <w:tmpl w:val="1B8626BA"/>
    <w:lvl w:ilvl="0" w:tplc="0413000F">
      <w:start w:val="1"/>
      <w:numFmt w:val="decimal"/>
      <w:lvlText w:val="%1."/>
      <w:lvlJc w:val="left"/>
      <w:pPr>
        <w:ind w:left="1211" w:hanging="360"/>
      </w:p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6" w15:restartNumberingAfterBreak="0">
    <w:nsid w:val="19D5331E"/>
    <w:multiLevelType w:val="hybridMultilevel"/>
    <w:tmpl w:val="6EB228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A881BEF"/>
    <w:multiLevelType w:val="hybridMultilevel"/>
    <w:tmpl w:val="94748CE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A8F1D9D"/>
    <w:multiLevelType w:val="hybridMultilevel"/>
    <w:tmpl w:val="A28A12A6"/>
    <w:lvl w:ilvl="0" w:tplc="04130001">
      <w:start w:val="1"/>
      <w:numFmt w:val="bullet"/>
      <w:lvlText w:val=""/>
      <w:lvlJc w:val="left"/>
      <w:pPr>
        <w:ind w:left="1211" w:hanging="360"/>
      </w:pPr>
      <w:rPr>
        <w:rFonts w:ascii="Symbol" w:hAnsi="Symbol" w:hint="default"/>
      </w:rPr>
    </w:lvl>
    <w:lvl w:ilvl="1" w:tplc="04130003">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9" w15:restartNumberingAfterBreak="0">
    <w:nsid w:val="1DC30401"/>
    <w:multiLevelType w:val="hybridMultilevel"/>
    <w:tmpl w:val="821E1E20"/>
    <w:lvl w:ilvl="0" w:tplc="E924D0AE">
      <w:start w:val="1"/>
      <w:numFmt w:val="decimal"/>
      <w:lvlText w:val="Wens %1"/>
      <w:lvlJc w:val="left"/>
      <w:pPr>
        <w:ind w:left="2716" w:hanging="360"/>
      </w:pPr>
      <w:rPr>
        <w:rFonts w:ascii="Arial" w:hAnsi="Arial" w:hint="default"/>
        <w:caps w:val="0"/>
        <w:sz w:val="18"/>
      </w:rPr>
    </w:lvl>
    <w:lvl w:ilvl="1" w:tplc="FFB08EF6">
      <w:start w:val="1"/>
      <w:numFmt w:val="decimal"/>
      <w:pStyle w:val="PvEWens"/>
      <w:lvlText w:val="Wens %2"/>
      <w:lvlJc w:val="left"/>
      <w:pPr>
        <w:ind w:left="502" w:hanging="36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3001B">
      <w:start w:val="1"/>
      <w:numFmt w:val="lowerRoman"/>
      <w:lvlText w:val="%3."/>
      <w:lvlJc w:val="right"/>
      <w:pPr>
        <w:ind w:left="2160" w:hanging="180"/>
      </w:pPr>
    </w:lvl>
    <w:lvl w:ilvl="3" w:tplc="B6464496">
      <w:numFmt w:val="bullet"/>
      <w:lvlText w:val="•"/>
      <w:lvlJc w:val="left"/>
      <w:pPr>
        <w:ind w:left="3090" w:hanging="570"/>
      </w:pPr>
      <w:rPr>
        <w:rFonts w:ascii="Arial" w:eastAsia="Calibri" w:hAnsi="Arial" w:cs="Arial" w:hint="default"/>
      </w:r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DF747F6"/>
    <w:multiLevelType w:val="hybridMultilevel"/>
    <w:tmpl w:val="E94CBD2A"/>
    <w:lvl w:ilvl="0" w:tplc="04130001">
      <w:start w:val="1"/>
      <w:numFmt w:val="bullet"/>
      <w:lvlText w:val=""/>
      <w:lvlJc w:val="left"/>
      <w:pPr>
        <w:ind w:left="1069" w:hanging="360"/>
      </w:pPr>
      <w:rPr>
        <w:rFonts w:ascii="Symbol" w:hAnsi="Symbol" w:hint="default"/>
      </w:rPr>
    </w:lvl>
    <w:lvl w:ilvl="1" w:tplc="04130003">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1" w15:restartNumberingAfterBreak="0">
    <w:nsid w:val="1E266063"/>
    <w:multiLevelType w:val="hybridMultilevel"/>
    <w:tmpl w:val="FB22CC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0157A17"/>
    <w:multiLevelType w:val="hybridMultilevel"/>
    <w:tmpl w:val="09B6ED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16711FA"/>
    <w:multiLevelType w:val="hybridMultilevel"/>
    <w:tmpl w:val="DB307A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33D1A69"/>
    <w:multiLevelType w:val="hybridMultilevel"/>
    <w:tmpl w:val="BDDC5A4E"/>
    <w:lvl w:ilvl="0" w:tplc="0413000F">
      <w:start w:val="1"/>
      <w:numFmt w:val="decimal"/>
      <w:lvlText w:val="%1."/>
      <w:lvlJc w:val="left"/>
      <w:pPr>
        <w:ind w:left="1211" w:hanging="360"/>
      </w:p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15" w15:restartNumberingAfterBreak="0">
    <w:nsid w:val="28725CD1"/>
    <w:multiLevelType w:val="hybridMultilevel"/>
    <w:tmpl w:val="5ED0E7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A8267D4"/>
    <w:multiLevelType w:val="hybridMultilevel"/>
    <w:tmpl w:val="479444F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2C5F01E1"/>
    <w:multiLevelType w:val="hybridMultilevel"/>
    <w:tmpl w:val="8CBEB8CC"/>
    <w:lvl w:ilvl="0" w:tplc="0413000F">
      <w:start w:val="1"/>
      <w:numFmt w:val="decimal"/>
      <w:lvlText w:val="%1."/>
      <w:lvlJc w:val="left"/>
      <w:pPr>
        <w:ind w:left="1211" w:hanging="360"/>
      </w:p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18" w15:restartNumberingAfterBreak="0">
    <w:nsid w:val="2CA91B5F"/>
    <w:multiLevelType w:val="hybridMultilevel"/>
    <w:tmpl w:val="5A20E6A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2CFE3BF4"/>
    <w:multiLevelType w:val="hybridMultilevel"/>
    <w:tmpl w:val="6A5A722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31165244"/>
    <w:multiLevelType w:val="hybridMultilevel"/>
    <w:tmpl w:val="BAEEC266"/>
    <w:lvl w:ilvl="0" w:tplc="8C484464">
      <w:start w:val="1"/>
      <w:numFmt w:val="decimal"/>
      <w:lvlText w:val="%1."/>
      <w:lvlJc w:val="left"/>
      <w:pPr>
        <w:ind w:left="390" w:hanging="39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38967F65"/>
    <w:multiLevelType w:val="multilevel"/>
    <w:tmpl w:val="D70C8FD4"/>
    <w:lvl w:ilvl="0">
      <w:start w:val="1"/>
      <w:numFmt w:val="decimal"/>
      <w:pStyle w:val="Kop1"/>
      <w:lvlText w:val="%1"/>
      <w:lvlJc w:val="left"/>
      <w:pPr>
        <w:ind w:left="432" w:hanging="432"/>
      </w:pPr>
      <w:rPr>
        <w:rFonts w:hint="default"/>
        <w:b/>
      </w:rPr>
    </w:lvl>
    <w:lvl w:ilvl="1">
      <w:start w:val="1"/>
      <w:numFmt w:val="decimal"/>
      <w:pStyle w:val="Kop2"/>
      <w:lvlText w:val="%1.%2"/>
      <w:lvlJc w:val="left"/>
      <w:pPr>
        <w:ind w:left="3554" w:hanging="576"/>
      </w:pPr>
      <w:rPr>
        <w:rFonts w:hint="default"/>
      </w:rPr>
    </w:lvl>
    <w:lvl w:ilvl="2">
      <w:start w:val="1"/>
      <w:numFmt w:val="decimal"/>
      <w:pStyle w:val="Kop3"/>
      <w:lvlText w:val="%1.%2.%3"/>
      <w:lvlJc w:val="left"/>
      <w:pPr>
        <w:ind w:left="2846" w:hanging="720"/>
      </w:pPr>
      <w:rPr>
        <w:rFonts w:hint="default"/>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22" w15:restartNumberingAfterBreak="0">
    <w:nsid w:val="3B1C5EB7"/>
    <w:multiLevelType w:val="hybridMultilevel"/>
    <w:tmpl w:val="B4FEF10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3C764754"/>
    <w:multiLevelType w:val="hybridMultilevel"/>
    <w:tmpl w:val="401610E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3C7C2BD0"/>
    <w:multiLevelType w:val="hybridMultilevel"/>
    <w:tmpl w:val="23DE71E2"/>
    <w:lvl w:ilvl="0" w:tplc="0413000F">
      <w:start w:val="1"/>
      <w:numFmt w:val="decimal"/>
      <w:lvlText w:val="%1."/>
      <w:lvlJc w:val="left"/>
      <w:pPr>
        <w:ind w:left="1211" w:hanging="360"/>
      </w:p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25" w15:restartNumberingAfterBreak="0">
    <w:nsid w:val="3D6932BC"/>
    <w:multiLevelType w:val="hybridMultilevel"/>
    <w:tmpl w:val="E46EE3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3EE51EA8"/>
    <w:multiLevelType w:val="hybridMultilevel"/>
    <w:tmpl w:val="B55E835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411171FD"/>
    <w:multiLevelType w:val="hybridMultilevel"/>
    <w:tmpl w:val="9D10DCB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425E539C"/>
    <w:multiLevelType w:val="hybridMultilevel"/>
    <w:tmpl w:val="8E0AB9A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4AF3136D"/>
    <w:multiLevelType w:val="hybridMultilevel"/>
    <w:tmpl w:val="1E1C8E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4F7C7E98"/>
    <w:multiLevelType w:val="hybridMultilevel"/>
    <w:tmpl w:val="885465E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1E032A4"/>
    <w:multiLevelType w:val="hybridMultilevel"/>
    <w:tmpl w:val="12468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B354AF3"/>
    <w:multiLevelType w:val="hybridMultilevel"/>
    <w:tmpl w:val="18503730"/>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33" w15:restartNumberingAfterBreak="0">
    <w:nsid w:val="60A01EF8"/>
    <w:multiLevelType w:val="hybridMultilevel"/>
    <w:tmpl w:val="D82E0C72"/>
    <w:lvl w:ilvl="0" w:tplc="CB123120">
      <w:start w:val="1"/>
      <w:numFmt w:val="decimal"/>
      <w:pStyle w:val="PvEVraag"/>
      <w:lvlText w:val="Vraag %1"/>
      <w:lvlJc w:val="left"/>
      <w:pPr>
        <w:ind w:left="2925" w:hanging="360"/>
      </w:pPr>
      <w:rPr>
        <w:rFonts w:cs="Times New Roman" w:hint="default"/>
        <w:b w:val="0"/>
        <w:bCs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start w:val="1"/>
      <w:numFmt w:val="lowerLetter"/>
      <w:lvlText w:val="%2."/>
      <w:lvlJc w:val="left"/>
      <w:pPr>
        <w:ind w:left="17409" w:hanging="360"/>
      </w:pPr>
    </w:lvl>
    <w:lvl w:ilvl="2" w:tplc="0413001B" w:tentative="1">
      <w:start w:val="1"/>
      <w:numFmt w:val="lowerRoman"/>
      <w:lvlText w:val="%3."/>
      <w:lvlJc w:val="right"/>
      <w:pPr>
        <w:ind w:left="18129" w:hanging="180"/>
      </w:pPr>
    </w:lvl>
    <w:lvl w:ilvl="3" w:tplc="0413000F" w:tentative="1">
      <w:start w:val="1"/>
      <w:numFmt w:val="decimal"/>
      <w:lvlText w:val="%4."/>
      <w:lvlJc w:val="left"/>
      <w:pPr>
        <w:ind w:left="18849" w:hanging="360"/>
      </w:pPr>
    </w:lvl>
    <w:lvl w:ilvl="4" w:tplc="04130019" w:tentative="1">
      <w:start w:val="1"/>
      <w:numFmt w:val="lowerLetter"/>
      <w:lvlText w:val="%5."/>
      <w:lvlJc w:val="left"/>
      <w:pPr>
        <w:ind w:left="19569" w:hanging="360"/>
      </w:pPr>
    </w:lvl>
    <w:lvl w:ilvl="5" w:tplc="0413001B" w:tentative="1">
      <w:start w:val="1"/>
      <w:numFmt w:val="lowerRoman"/>
      <w:lvlText w:val="%6."/>
      <w:lvlJc w:val="right"/>
      <w:pPr>
        <w:ind w:left="20289" w:hanging="180"/>
      </w:pPr>
    </w:lvl>
    <w:lvl w:ilvl="6" w:tplc="0413000F" w:tentative="1">
      <w:start w:val="1"/>
      <w:numFmt w:val="decimal"/>
      <w:lvlText w:val="%7."/>
      <w:lvlJc w:val="left"/>
      <w:pPr>
        <w:ind w:left="21009" w:hanging="360"/>
      </w:pPr>
    </w:lvl>
    <w:lvl w:ilvl="7" w:tplc="04130019" w:tentative="1">
      <w:start w:val="1"/>
      <w:numFmt w:val="lowerLetter"/>
      <w:lvlText w:val="%8."/>
      <w:lvlJc w:val="left"/>
      <w:pPr>
        <w:ind w:left="21729" w:hanging="360"/>
      </w:pPr>
    </w:lvl>
    <w:lvl w:ilvl="8" w:tplc="0413001B" w:tentative="1">
      <w:start w:val="1"/>
      <w:numFmt w:val="lowerRoman"/>
      <w:lvlText w:val="%9."/>
      <w:lvlJc w:val="right"/>
      <w:pPr>
        <w:ind w:left="22449" w:hanging="180"/>
      </w:pPr>
    </w:lvl>
  </w:abstractNum>
  <w:abstractNum w:abstractNumId="34" w15:restartNumberingAfterBreak="0">
    <w:nsid w:val="620E107E"/>
    <w:multiLevelType w:val="hybridMultilevel"/>
    <w:tmpl w:val="B6FC4EEA"/>
    <w:lvl w:ilvl="0" w:tplc="04130001">
      <w:start w:val="1"/>
      <w:numFmt w:val="bullet"/>
      <w:lvlText w:val=""/>
      <w:lvlJc w:val="left"/>
      <w:pPr>
        <w:ind w:left="1211" w:hanging="360"/>
      </w:pPr>
      <w:rPr>
        <w:rFonts w:ascii="Symbol" w:hAnsi="Symbol"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35" w15:restartNumberingAfterBreak="0">
    <w:nsid w:val="680713CF"/>
    <w:multiLevelType w:val="hybridMultilevel"/>
    <w:tmpl w:val="5C082E78"/>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6" w15:restartNumberingAfterBreak="0">
    <w:nsid w:val="694254B4"/>
    <w:multiLevelType w:val="hybridMultilevel"/>
    <w:tmpl w:val="7E9EE1F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EA87E56"/>
    <w:multiLevelType w:val="hybridMultilevel"/>
    <w:tmpl w:val="0302BD48"/>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6F153A80"/>
    <w:multiLevelType w:val="hybridMultilevel"/>
    <w:tmpl w:val="10EA2C54"/>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39" w15:restartNumberingAfterBreak="0">
    <w:nsid w:val="6F9570A6"/>
    <w:multiLevelType w:val="hybridMultilevel"/>
    <w:tmpl w:val="17B0F9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62071F1"/>
    <w:multiLevelType w:val="hybridMultilevel"/>
    <w:tmpl w:val="FBCA0A20"/>
    <w:lvl w:ilvl="0" w:tplc="0413000F">
      <w:start w:val="1"/>
      <w:numFmt w:val="decimal"/>
      <w:lvlText w:val="%1."/>
      <w:lvlJc w:val="left"/>
      <w:pPr>
        <w:ind w:left="1211" w:hanging="360"/>
      </w:p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41" w15:restartNumberingAfterBreak="0">
    <w:nsid w:val="77F36795"/>
    <w:multiLevelType w:val="hybridMultilevel"/>
    <w:tmpl w:val="82D46EB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2" w15:restartNumberingAfterBreak="0">
    <w:nsid w:val="77F8268D"/>
    <w:multiLevelType w:val="hybridMultilevel"/>
    <w:tmpl w:val="CEFC35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7F7C79EC"/>
    <w:multiLevelType w:val="hybridMultilevel"/>
    <w:tmpl w:val="5D9C98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7F97093A"/>
    <w:multiLevelType w:val="hybridMultilevel"/>
    <w:tmpl w:val="2E82AC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1"/>
  </w:num>
  <w:num w:numId="2">
    <w:abstractNumId w:val="2"/>
  </w:num>
  <w:num w:numId="3">
    <w:abstractNumId w:val="33"/>
  </w:num>
  <w:num w:numId="4">
    <w:abstractNumId w:val="9"/>
  </w:num>
  <w:num w:numId="5">
    <w:abstractNumId w:val="16"/>
  </w:num>
  <w:num w:numId="6">
    <w:abstractNumId w:val="28"/>
  </w:num>
  <w:num w:numId="7">
    <w:abstractNumId w:val="27"/>
  </w:num>
  <w:num w:numId="8">
    <w:abstractNumId w:val="30"/>
  </w:num>
  <w:num w:numId="9">
    <w:abstractNumId w:val="31"/>
  </w:num>
  <w:num w:numId="10">
    <w:abstractNumId w:val="14"/>
  </w:num>
  <w:num w:numId="11">
    <w:abstractNumId w:val="4"/>
  </w:num>
  <w:num w:numId="12">
    <w:abstractNumId w:val="20"/>
  </w:num>
  <w:num w:numId="13">
    <w:abstractNumId w:val="8"/>
  </w:num>
  <w:num w:numId="14">
    <w:abstractNumId w:val="12"/>
  </w:num>
  <w:num w:numId="15">
    <w:abstractNumId w:val="42"/>
  </w:num>
  <w:num w:numId="16">
    <w:abstractNumId w:val="3"/>
  </w:num>
  <w:num w:numId="17">
    <w:abstractNumId w:val="17"/>
  </w:num>
  <w:num w:numId="18">
    <w:abstractNumId w:val="24"/>
  </w:num>
  <w:num w:numId="19">
    <w:abstractNumId w:val="5"/>
  </w:num>
  <w:num w:numId="20">
    <w:abstractNumId w:val="41"/>
  </w:num>
  <w:num w:numId="21">
    <w:abstractNumId w:val="19"/>
  </w:num>
  <w:num w:numId="22">
    <w:abstractNumId w:val="7"/>
  </w:num>
  <w:num w:numId="23">
    <w:abstractNumId w:val="0"/>
  </w:num>
  <w:num w:numId="24">
    <w:abstractNumId w:val="34"/>
  </w:num>
  <w:num w:numId="25">
    <w:abstractNumId w:val="36"/>
  </w:num>
  <w:num w:numId="26">
    <w:abstractNumId w:val="35"/>
  </w:num>
  <w:num w:numId="27">
    <w:abstractNumId w:val="6"/>
  </w:num>
  <w:num w:numId="28">
    <w:abstractNumId w:val="10"/>
  </w:num>
  <w:num w:numId="29">
    <w:abstractNumId w:val="22"/>
  </w:num>
  <w:num w:numId="30">
    <w:abstractNumId w:val="37"/>
  </w:num>
  <w:num w:numId="31">
    <w:abstractNumId w:val="18"/>
  </w:num>
  <w:num w:numId="32">
    <w:abstractNumId w:val="40"/>
  </w:num>
  <w:num w:numId="33">
    <w:abstractNumId w:val="15"/>
  </w:num>
  <w:num w:numId="34">
    <w:abstractNumId w:val="25"/>
  </w:num>
  <w:num w:numId="35">
    <w:abstractNumId w:val="32"/>
  </w:num>
  <w:num w:numId="36">
    <w:abstractNumId w:val="1"/>
  </w:num>
  <w:num w:numId="37">
    <w:abstractNumId w:val="11"/>
  </w:num>
  <w:num w:numId="38">
    <w:abstractNumId w:val="44"/>
  </w:num>
  <w:num w:numId="39">
    <w:abstractNumId w:val="26"/>
  </w:num>
  <w:num w:numId="40">
    <w:abstractNumId w:val="23"/>
  </w:num>
  <w:num w:numId="41">
    <w:abstractNumId w:val="39"/>
  </w:num>
  <w:num w:numId="42">
    <w:abstractNumId w:val="29"/>
  </w:num>
  <w:num w:numId="43">
    <w:abstractNumId w:val="13"/>
  </w:num>
  <w:num w:numId="44">
    <w:abstractNumId w:val="43"/>
  </w:num>
  <w:num w:numId="45">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defaultTabStop w:val="709"/>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553"/>
    <w:rsid w:val="0000181D"/>
    <w:rsid w:val="00001F38"/>
    <w:rsid w:val="00002454"/>
    <w:rsid w:val="00002AF4"/>
    <w:rsid w:val="00010649"/>
    <w:rsid w:val="00012375"/>
    <w:rsid w:val="00012607"/>
    <w:rsid w:val="0001278A"/>
    <w:rsid w:val="0001288E"/>
    <w:rsid w:val="00013030"/>
    <w:rsid w:val="00014A8C"/>
    <w:rsid w:val="00014DC1"/>
    <w:rsid w:val="00014E11"/>
    <w:rsid w:val="0001541F"/>
    <w:rsid w:val="00015522"/>
    <w:rsid w:val="00016339"/>
    <w:rsid w:val="00016EB0"/>
    <w:rsid w:val="000211B0"/>
    <w:rsid w:val="00021ABD"/>
    <w:rsid w:val="00021B63"/>
    <w:rsid w:val="00022110"/>
    <w:rsid w:val="00022DF2"/>
    <w:rsid w:val="00022EDB"/>
    <w:rsid w:val="00022EE9"/>
    <w:rsid w:val="00023315"/>
    <w:rsid w:val="00023722"/>
    <w:rsid w:val="00024541"/>
    <w:rsid w:val="00025A4B"/>
    <w:rsid w:val="00026EFA"/>
    <w:rsid w:val="000275C6"/>
    <w:rsid w:val="000279D4"/>
    <w:rsid w:val="00027AE4"/>
    <w:rsid w:val="00027E6C"/>
    <w:rsid w:val="00030278"/>
    <w:rsid w:val="00034023"/>
    <w:rsid w:val="0003504F"/>
    <w:rsid w:val="00035BA4"/>
    <w:rsid w:val="000364D4"/>
    <w:rsid w:val="00040BE2"/>
    <w:rsid w:val="0004179D"/>
    <w:rsid w:val="00042F43"/>
    <w:rsid w:val="00043A11"/>
    <w:rsid w:val="00044218"/>
    <w:rsid w:val="00044F21"/>
    <w:rsid w:val="00045F60"/>
    <w:rsid w:val="000461B4"/>
    <w:rsid w:val="0004623F"/>
    <w:rsid w:val="0004725D"/>
    <w:rsid w:val="000516EB"/>
    <w:rsid w:val="000528F6"/>
    <w:rsid w:val="00053787"/>
    <w:rsid w:val="00054304"/>
    <w:rsid w:val="00054A48"/>
    <w:rsid w:val="0005544F"/>
    <w:rsid w:val="00056042"/>
    <w:rsid w:val="0005637E"/>
    <w:rsid w:val="00056EC9"/>
    <w:rsid w:val="00060653"/>
    <w:rsid w:val="0006092F"/>
    <w:rsid w:val="00060B18"/>
    <w:rsid w:val="00061C46"/>
    <w:rsid w:val="0006230E"/>
    <w:rsid w:val="00062C57"/>
    <w:rsid w:val="0006522A"/>
    <w:rsid w:val="00065BEE"/>
    <w:rsid w:val="000675D9"/>
    <w:rsid w:val="00067B84"/>
    <w:rsid w:val="00070716"/>
    <w:rsid w:val="0007111B"/>
    <w:rsid w:val="000725BA"/>
    <w:rsid w:val="00073230"/>
    <w:rsid w:val="0007354C"/>
    <w:rsid w:val="000739FE"/>
    <w:rsid w:val="00073B41"/>
    <w:rsid w:val="00073BED"/>
    <w:rsid w:val="00074399"/>
    <w:rsid w:val="00076D5A"/>
    <w:rsid w:val="00076DC6"/>
    <w:rsid w:val="0007734C"/>
    <w:rsid w:val="00077475"/>
    <w:rsid w:val="00077619"/>
    <w:rsid w:val="00080020"/>
    <w:rsid w:val="00081690"/>
    <w:rsid w:val="000822CD"/>
    <w:rsid w:val="000824DA"/>
    <w:rsid w:val="000824F0"/>
    <w:rsid w:val="00082B11"/>
    <w:rsid w:val="00082ED8"/>
    <w:rsid w:val="00082EE1"/>
    <w:rsid w:val="00083100"/>
    <w:rsid w:val="00083895"/>
    <w:rsid w:val="00083B60"/>
    <w:rsid w:val="0008429F"/>
    <w:rsid w:val="000844BF"/>
    <w:rsid w:val="00084C93"/>
    <w:rsid w:val="00085A75"/>
    <w:rsid w:val="00085AAB"/>
    <w:rsid w:val="00086AD2"/>
    <w:rsid w:val="00087088"/>
    <w:rsid w:val="0009033C"/>
    <w:rsid w:val="00090C53"/>
    <w:rsid w:val="0009138F"/>
    <w:rsid w:val="00091933"/>
    <w:rsid w:val="00092132"/>
    <w:rsid w:val="00092153"/>
    <w:rsid w:val="00093BEB"/>
    <w:rsid w:val="00094771"/>
    <w:rsid w:val="000951A0"/>
    <w:rsid w:val="000965B0"/>
    <w:rsid w:val="0009683E"/>
    <w:rsid w:val="00096ABE"/>
    <w:rsid w:val="000973A4"/>
    <w:rsid w:val="00097466"/>
    <w:rsid w:val="000A0285"/>
    <w:rsid w:val="000A03EE"/>
    <w:rsid w:val="000A05B4"/>
    <w:rsid w:val="000A0AA3"/>
    <w:rsid w:val="000A0CF9"/>
    <w:rsid w:val="000A1812"/>
    <w:rsid w:val="000A218A"/>
    <w:rsid w:val="000A23FF"/>
    <w:rsid w:val="000A2ED7"/>
    <w:rsid w:val="000A3305"/>
    <w:rsid w:val="000A3A59"/>
    <w:rsid w:val="000A4CAF"/>
    <w:rsid w:val="000A5001"/>
    <w:rsid w:val="000A56E5"/>
    <w:rsid w:val="000A74CD"/>
    <w:rsid w:val="000A7B9F"/>
    <w:rsid w:val="000B0D19"/>
    <w:rsid w:val="000B0DA0"/>
    <w:rsid w:val="000B13D1"/>
    <w:rsid w:val="000B1775"/>
    <w:rsid w:val="000B3508"/>
    <w:rsid w:val="000B353A"/>
    <w:rsid w:val="000B4A30"/>
    <w:rsid w:val="000B5A2A"/>
    <w:rsid w:val="000B63E0"/>
    <w:rsid w:val="000B6E23"/>
    <w:rsid w:val="000B6FCE"/>
    <w:rsid w:val="000B704A"/>
    <w:rsid w:val="000B7F76"/>
    <w:rsid w:val="000C02EB"/>
    <w:rsid w:val="000C1629"/>
    <w:rsid w:val="000C1ED9"/>
    <w:rsid w:val="000C2564"/>
    <w:rsid w:val="000C3087"/>
    <w:rsid w:val="000C3379"/>
    <w:rsid w:val="000C36D0"/>
    <w:rsid w:val="000C399F"/>
    <w:rsid w:val="000C3AE7"/>
    <w:rsid w:val="000C4036"/>
    <w:rsid w:val="000C563A"/>
    <w:rsid w:val="000C57C2"/>
    <w:rsid w:val="000C76C5"/>
    <w:rsid w:val="000D04E3"/>
    <w:rsid w:val="000D0682"/>
    <w:rsid w:val="000D080E"/>
    <w:rsid w:val="000D406E"/>
    <w:rsid w:val="000D553E"/>
    <w:rsid w:val="000D6354"/>
    <w:rsid w:val="000D7025"/>
    <w:rsid w:val="000D72D6"/>
    <w:rsid w:val="000E009A"/>
    <w:rsid w:val="000E05A2"/>
    <w:rsid w:val="000E0DD3"/>
    <w:rsid w:val="000E155F"/>
    <w:rsid w:val="000E16B1"/>
    <w:rsid w:val="000E38E6"/>
    <w:rsid w:val="000E481B"/>
    <w:rsid w:val="000E4D17"/>
    <w:rsid w:val="000E51C7"/>
    <w:rsid w:val="000E5B2C"/>
    <w:rsid w:val="000E751F"/>
    <w:rsid w:val="000E7B5E"/>
    <w:rsid w:val="000E7E8C"/>
    <w:rsid w:val="000F1704"/>
    <w:rsid w:val="000F2E93"/>
    <w:rsid w:val="000F3973"/>
    <w:rsid w:val="000F39FD"/>
    <w:rsid w:val="000F44E9"/>
    <w:rsid w:val="000F4C3D"/>
    <w:rsid w:val="000F4D9B"/>
    <w:rsid w:val="000F61A4"/>
    <w:rsid w:val="000F6237"/>
    <w:rsid w:val="000F799B"/>
    <w:rsid w:val="00100BA2"/>
    <w:rsid w:val="001029AC"/>
    <w:rsid w:val="001029EE"/>
    <w:rsid w:val="00104093"/>
    <w:rsid w:val="00104154"/>
    <w:rsid w:val="0010490E"/>
    <w:rsid w:val="001050DE"/>
    <w:rsid w:val="001058E7"/>
    <w:rsid w:val="001060AD"/>
    <w:rsid w:val="00110156"/>
    <w:rsid w:val="001108E4"/>
    <w:rsid w:val="001108F8"/>
    <w:rsid w:val="00110A27"/>
    <w:rsid w:val="00110DAA"/>
    <w:rsid w:val="001129F3"/>
    <w:rsid w:val="00115FA6"/>
    <w:rsid w:val="00116A2C"/>
    <w:rsid w:val="001204ED"/>
    <w:rsid w:val="00122658"/>
    <w:rsid w:val="0012319E"/>
    <w:rsid w:val="00123E59"/>
    <w:rsid w:val="00124296"/>
    <w:rsid w:val="00124502"/>
    <w:rsid w:val="00124FD6"/>
    <w:rsid w:val="00127A6A"/>
    <w:rsid w:val="001308D7"/>
    <w:rsid w:val="00130AA2"/>
    <w:rsid w:val="00131F05"/>
    <w:rsid w:val="00133D12"/>
    <w:rsid w:val="0013498D"/>
    <w:rsid w:val="00134CAB"/>
    <w:rsid w:val="00134EAF"/>
    <w:rsid w:val="00135520"/>
    <w:rsid w:val="00135598"/>
    <w:rsid w:val="00135D28"/>
    <w:rsid w:val="0013659C"/>
    <w:rsid w:val="00136B2E"/>
    <w:rsid w:val="00136BD1"/>
    <w:rsid w:val="001371CB"/>
    <w:rsid w:val="00137E02"/>
    <w:rsid w:val="00137F3F"/>
    <w:rsid w:val="0014112C"/>
    <w:rsid w:val="00142DB7"/>
    <w:rsid w:val="001430CA"/>
    <w:rsid w:val="00143D1E"/>
    <w:rsid w:val="00145B7A"/>
    <w:rsid w:val="00146653"/>
    <w:rsid w:val="0014668A"/>
    <w:rsid w:val="00146712"/>
    <w:rsid w:val="00150049"/>
    <w:rsid w:val="00150CD9"/>
    <w:rsid w:val="00151A55"/>
    <w:rsid w:val="00153C9F"/>
    <w:rsid w:val="00154084"/>
    <w:rsid w:val="0015625C"/>
    <w:rsid w:val="001562B1"/>
    <w:rsid w:val="00156E8D"/>
    <w:rsid w:val="0015701B"/>
    <w:rsid w:val="001603B1"/>
    <w:rsid w:val="00161013"/>
    <w:rsid w:val="001614E9"/>
    <w:rsid w:val="00161754"/>
    <w:rsid w:val="0016298A"/>
    <w:rsid w:val="001634EE"/>
    <w:rsid w:val="001639B8"/>
    <w:rsid w:val="0016434A"/>
    <w:rsid w:val="00164E14"/>
    <w:rsid w:val="0016512A"/>
    <w:rsid w:val="0016644D"/>
    <w:rsid w:val="00166B60"/>
    <w:rsid w:val="00167DBE"/>
    <w:rsid w:val="00170313"/>
    <w:rsid w:val="001705E1"/>
    <w:rsid w:val="001707ED"/>
    <w:rsid w:val="00172023"/>
    <w:rsid w:val="001726FA"/>
    <w:rsid w:val="0017439E"/>
    <w:rsid w:val="001771AB"/>
    <w:rsid w:val="00177384"/>
    <w:rsid w:val="00177E19"/>
    <w:rsid w:val="00181C08"/>
    <w:rsid w:val="0018240B"/>
    <w:rsid w:val="00183A0A"/>
    <w:rsid w:val="00184974"/>
    <w:rsid w:val="00185DCC"/>
    <w:rsid w:val="00187A75"/>
    <w:rsid w:val="00190007"/>
    <w:rsid w:val="001903E8"/>
    <w:rsid w:val="00190520"/>
    <w:rsid w:val="00190EF8"/>
    <w:rsid w:val="0019138D"/>
    <w:rsid w:val="00191CFE"/>
    <w:rsid w:val="00191E07"/>
    <w:rsid w:val="001922D9"/>
    <w:rsid w:val="00192506"/>
    <w:rsid w:val="00192769"/>
    <w:rsid w:val="00193F32"/>
    <w:rsid w:val="00194F1D"/>
    <w:rsid w:val="00195861"/>
    <w:rsid w:val="0019595B"/>
    <w:rsid w:val="001970E7"/>
    <w:rsid w:val="001A12B8"/>
    <w:rsid w:val="001A2F6E"/>
    <w:rsid w:val="001A3A26"/>
    <w:rsid w:val="001A537E"/>
    <w:rsid w:val="001A6C36"/>
    <w:rsid w:val="001A7427"/>
    <w:rsid w:val="001A753F"/>
    <w:rsid w:val="001B13A5"/>
    <w:rsid w:val="001B1E28"/>
    <w:rsid w:val="001B23BB"/>
    <w:rsid w:val="001B2F3E"/>
    <w:rsid w:val="001B2F48"/>
    <w:rsid w:val="001B350A"/>
    <w:rsid w:val="001B36C7"/>
    <w:rsid w:val="001B4A23"/>
    <w:rsid w:val="001B58BC"/>
    <w:rsid w:val="001B5CA7"/>
    <w:rsid w:val="001B7E5C"/>
    <w:rsid w:val="001C0056"/>
    <w:rsid w:val="001C00E1"/>
    <w:rsid w:val="001C0E69"/>
    <w:rsid w:val="001C0FF2"/>
    <w:rsid w:val="001C576A"/>
    <w:rsid w:val="001C687A"/>
    <w:rsid w:val="001C68BB"/>
    <w:rsid w:val="001C6D24"/>
    <w:rsid w:val="001C6F71"/>
    <w:rsid w:val="001C7CDD"/>
    <w:rsid w:val="001D134A"/>
    <w:rsid w:val="001D19DF"/>
    <w:rsid w:val="001D1C2A"/>
    <w:rsid w:val="001D200F"/>
    <w:rsid w:val="001D20C6"/>
    <w:rsid w:val="001D2570"/>
    <w:rsid w:val="001D32ED"/>
    <w:rsid w:val="001D3552"/>
    <w:rsid w:val="001D3D9E"/>
    <w:rsid w:val="001D4E90"/>
    <w:rsid w:val="001D5B59"/>
    <w:rsid w:val="001D5CFD"/>
    <w:rsid w:val="001D681A"/>
    <w:rsid w:val="001D6E85"/>
    <w:rsid w:val="001E151D"/>
    <w:rsid w:val="001E1818"/>
    <w:rsid w:val="001E2512"/>
    <w:rsid w:val="001E2655"/>
    <w:rsid w:val="001E5451"/>
    <w:rsid w:val="001E60F3"/>
    <w:rsid w:val="001E6A57"/>
    <w:rsid w:val="001E6C89"/>
    <w:rsid w:val="001E7AB0"/>
    <w:rsid w:val="001F1649"/>
    <w:rsid w:val="001F1C18"/>
    <w:rsid w:val="001F1E76"/>
    <w:rsid w:val="001F245D"/>
    <w:rsid w:val="001F2DD9"/>
    <w:rsid w:val="001F3B30"/>
    <w:rsid w:val="001F4194"/>
    <w:rsid w:val="001F482C"/>
    <w:rsid w:val="001F4E8A"/>
    <w:rsid w:val="001F51CD"/>
    <w:rsid w:val="001F5AE0"/>
    <w:rsid w:val="001F5CE6"/>
    <w:rsid w:val="001F6B11"/>
    <w:rsid w:val="001F7C2F"/>
    <w:rsid w:val="001F7DC6"/>
    <w:rsid w:val="00200295"/>
    <w:rsid w:val="002029C8"/>
    <w:rsid w:val="00202D54"/>
    <w:rsid w:val="00202F7F"/>
    <w:rsid w:val="00203470"/>
    <w:rsid w:val="0020574F"/>
    <w:rsid w:val="00206C01"/>
    <w:rsid w:val="0021065E"/>
    <w:rsid w:val="0021072B"/>
    <w:rsid w:val="00213C74"/>
    <w:rsid w:val="00214889"/>
    <w:rsid w:val="00214ADB"/>
    <w:rsid w:val="00214EBE"/>
    <w:rsid w:val="00217E96"/>
    <w:rsid w:val="00217F69"/>
    <w:rsid w:val="00220EC1"/>
    <w:rsid w:val="002212A4"/>
    <w:rsid w:val="00221FC5"/>
    <w:rsid w:val="002225EB"/>
    <w:rsid w:val="002228B5"/>
    <w:rsid w:val="00223761"/>
    <w:rsid w:val="00224320"/>
    <w:rsid w:val="00224326"/>
    <w:rsid w:val="0022450F"/>
    <w:rsid w:val="002247E3"/>
    <w:rsid w:val="00224D80"/>
    <w:rsid w:val="0022511B"/>
    <w:rsid w:val="00225447"/>
    <w:rsid w:val="00227259"/>
    <w:rsid w:val="00231BC5"/>
    <w:rsid w:val="0023204A"/>
    <w:rsid w:val="00233605"/>
    <w:rsid w:val="00233906"/>
    <w:rsid w:val="0023541B"/>
    <w:rsid w:val="00235983"/>
    <w:rsid w:val="00236B94"/>
    <w:rsid w:val="00236CCC"/>
    <w:rsid w:val="00241068"/>
    <w:rsid w:val="00241414"/>
    <w:rsid w:val="00241C75"/>
    <w:rsid w:val="00242167"/>
    <w:rsid w:val="002422AE"/>
    <w:rsid w:val="00242715"/>
    <w:rsid w:val="00243668"/>
    <w:rsid w:val="0024517E"/>
    <w:rsid w:val="002451B7"/>
    <w:rsid w:val="00246B32"/>
    <w:rsid w:val="00247811"/>
    <w:rsid w:val="002512B5"/>
    <w:rsid w:val="00251AA2"/>
    <w:rsid w:val="00251F81"/>
    <w:rsid w:val="00252423"/>
    <w:rsid w:val="00252FE6"/>
    <w:rsid w:val="00253183"/>
    <w:rsid w:val="00253255"/>
    <w:rsid w:val="00253725"/>
    <w:rsid w:val="00255D4B"/>
    <w:rsid w:val="002562EF"/>
    <w:rsid w:val="0025674F"/>
    <w:rsid w:val="00256B12"/>
    <w:rsid w:val="00257F7C"/>
    <w:rsid w:val="0026039D"/>
    <w:rsid w:val="00260B8A"/>
    <w:rsid w:val="00261807"/>
    <w:rsid w:val="00261C55"/>
    <w:rsid w:val="00262AD0"/>
    <w:rsid w:val="00264E2F"/>
    <w:rsid w:val="00265069"/>
    <w:rsid w:val="00265D84"/>
    <w:rsid w:val="00266003"/>
    <w:rsid w:val="0026618B"/>
    <w:rsid w:val="00267FEB"/>
    <w:rsid w:val="002703DC"/>
    <w:rsid w:val="00270A1F"/>
    <w:rsid w:val="00270A94"/>
    <w:rsid w:val="00271695"/>
    <w:rsid w:val="00271B0E"/>
    <w:rsid w:val="00272306"/>
    <w:rsid w:val="00272DF1"/>
    <w:rsid w:val="00273571"/>
    <w:rsid w:val="00274AD8"/>
    <w:rsid w:val="002756ED"/>
    <w:rsid w:val="00275AB2"/>
    <w:rsid w:val="002764ED"/>
    <w:rsid w:val="0028324E"/>
    <w:rsid w:val="00283FCA"/>
    <w:rsid w:val="002846B4"/>
    <w:rsid w:val="00285B9E"/>
    <w:rsid w:val="00286E7A"/>
    <w:rsid w:val="00287E1D"/>
    <w:rsid w:val="00287E65"/>
    <w:rsid w:val="00290552"/>
    <w:rsid w:val="00291699"/>
    <w:rsid w:val="00291708"/>
    <w:rsid w:val="00292290"/>
    <w:rsid w:val="002927EB"/>
    <w:rsid w:val="00293268"/>
    <w:rsid w:val="002935E6"/>
    <w:rsid w:val="0029386E"/>
    <w:rsid w:val="002938B6"/>
    <w:rsid w:val="00293BA9"/>
    <w:rsid w:val="00293DB1"/>
    <w:rsid w:val="00294CEB"/>
    <w:rsid w:val="0029539F"/>
    <w:rsid w:val="0029667F"/>
    <w:rsid w:val="002A0750"/>
    <w:rsid w:val="002A0E4B"/>
    <w:rsid w:val="002A147F"/>
    <w:rsid w:val="002A3267"/>
    <w:rsid w:val="002A40C9"/>
    <w:rsid w:val="002A7333"/>
    <w:rsid w:val="002A79B9"/>
    <w:rsid w:val="002A7E8F"/>
    <w:rsid w:val="002B0607"/>
    <w:rsid w:val="002B1F27"/>
    <w:rsid w:val="002B24DE"/>
    <w:rsid w:val="002B2CF7"/>
    <w:rsid w:val="002B386D"/>
    <w:rsid w:val="002B3CBE"/>
    <w:rsid w:val="002B405E"/>
    <w:rsid w:val="002B4471"/>
    <w:rsid w:val="002B6755"/>
    <w:rsid w:val="002B738A"/>
    <w:rsid w:val="002B7696"/>
    <w:rsid w:val="002B7C0C"/>
    <w:rsid w:val="002B7EA4"/>
    <w:rsid w:val="002C0B75"/>
    <w:rsid w:val="002C2188"/>
    <w:rsid w:val="002C28EF"/>
    <w:rsid w:val="002C2FD4"/>
    <w:rsid w:val="002C3AA0"/>
    <w:rsid w:val="002C3D3E"/>
    <w:rsid w:val="002C5B46"/>
    <w:rsid w:val="002C5FA1"/>
    <w:rsid w:val="002C6785"/>
    <w:rsid w:val="002C77DC"/>
    <w:rsid w:val="002C7ABD"/>
    <w:rsid w:val="002C7C9C"/>
    <w:rsid w:val="002D07D6"/>
    <w:rsid w:val="002D11EB"/>
    <w:rsid w:val="002D1D08"/>
    <w:rsid w:val="002D24E8"/>
    <w:rsid w:val="002D2553"/>
    <w:rsid w:val="002D2ABE"/>
    <w:rsid w:val="002D2C10"/>
    <w:rsid w:val="002D3841"/>
    <w:rsid w:val="002D4979"/>
    <w:rsid w:val="002D5914"/>
    <w:rsid w:val="002D5D96"/>
    <w:rsid w:val="002D609B"/>
    <w:rsid w:val="002D651E"/>
    <w:rsid w:val="002D6E07"/>
    <w:rsid w:val="002D700E"/>
    <w:rsid w:val="002D777C"/>
    <w:rsid w:val="002E147A"/>
    <w:rsid w:val="002E24B4"/>
    <w:rsid w:val="002E2757"/>
    <w:rsid w:val="002E3408"/>
    <w:rsid w:val="002E3828"/>
    <w:rsid w:val="002E47C0"/>
    <w:rsid w:val="002E5782"/>
    <w:rsid w:val="002E6E4F"/>
    <w:rsid w:val="002E7845"/>
    <w:rsid w:val="002E7E36"/>
    <w:rsid w:val="002E7F97"/>
    <w:rsid w:val="002F0355"/>
    <w:rsid w:val="002F0373"/>
    <w:rsid w:val="002F042C"/>
    <w:rsid w:val="002F0F21"/>
    <w:rsid w:val="002F3316"/>
    <w:rsid w:val="002F363C"/>
    <w:rsid w:val="002F41F4"/>
    <w:rsid w:val="002F41F5"/>
    <w:rsid w:val="002F455D"/>
    <w:rsid w:val="002F5124"/>
    <w:rsid w:val="002F6799"/>
    <w:rsid w:val="002F6B94"/>
    <w:rsid w:val="002F72F1"/>
    <w:rsid w:val="00300209"/>
    <w:rsid w:val="003002AB"/>
    <w:rsid w:val="0030060B"/>
    <w:rsid w:val="003018FA"/>
    <w:rsid w:val="00303024"/>
    <w:rsid w:val="003032D9"/>
    <w:rsid w:val="00304039"/>
    <w:rsid w:val="003041C1"/>
    <w:rsid w:val="00304BA1"/>
    <w:rsid w:val="00304C1A"/>
    <w:rsid w:val="00305016"/>
    <w:rsid w:val="00305336"/>
    <w:rsid w:val="00306848"/>
    <w:rsid w:val="00307044"/>
    <w:rsid w:val="003103C3"/>
    <w:rsid w:val="0031103C"/>
    <w:rsid w:val="00312508"/>
    <w:rsid w:val="003125E9"/>
    <w:rsid w:val="0031264C"/>
    <w:rsid w:val="003126E7"/>
    <w:rsid w:val="003135E9"/>
    <w:rsid w:val="00314310"/>
    <w:rsid w:val="00315919"/>
    <w:rsid w:val="00316479"/>
    <w:rsid w:val="00316686"/>
    <w:rsid w:val="00316A88"/>
    <w:rsid w:val="003179DB"/>
    <w:rsid w:val="00320192"/>
    <w:rsid w:val="003202EA"/>
    <w:rsid w:val="0032099D"/>
    <w:rsid w:val="00321752"/>
    <w:rsid w:val="00321A4F"/>
    <w:rsid w:val="0032245F"/>
    <w:rsid w:val="0032340D"/>
    <w:rsid w:val="0032368A"/>
    <w:rsid w:val="003240B8"/>
    <w:rsid w:val="00324DAD"/>
    <w:rsid w:val="00324E9D"/>
    <w:rsid w:val="0032536E"/>
    <w:rsid w:val="00325A85"/>
    <w:rsid w:val="003268F5"/>
    <w:rsid w:val="00326B18"/>
    <w:rsid w:val="0032710E"/>
    <w:rsid w:val="00330208"/>
    <w:rsid w:val="003303C7"/>
    <w:rsid w:val="0033183F"/>
    <w:rsid w:val="00332CBB"/>
    <w:rsid w:val="00333B82"/>
    <w:rsid w:val="003348DD"/>
    <w:rsid w:val="003350CF"/>
    <w:rsid w:val="00336F9E"/>
    <w:rsid w:val="00337008"/>
    <w:rsid w:val="0033752A"/>
    <w:rsid w:val="0033783C"/>
    <w:rsid w:val="00340B1F"/>
    <w:rsid w:val="00341345"/>
    <w:rsid w:val="003419E4"/>
    <w:rsid w:val="00342769"/>
    <w:rsid w:val="00343FC3"/>
    <w:rsid w:val="0034423B"/>
    <w:rsid w:val="00345C09"/>
    <w:rsid w:val="00345D20"/>
    <w:rsid w:val="00345EBB"/>
    <w:rsid w:val="003518D7"/>
    <w:rsid w:val="003533B5"/>
    <w:rsid w:val="0035475F"/>
    <w:rsid w:val="00354A66"/>
    <w:rsid w:val="00355112"/>
    <w:rsid w:val="003551E8"/>
    <w:rsid w:val="00355452"/>
    <w:rsid w:val="00355D12"/>
    <w:rsid w:val="003565FB"/>
    <w:rsid w:val="00357574"/>
    <w:rsid w:val="00357618"/>
    <w:rsid w:val="00357851"/>
    <w:rsid w:val="003578FA"/>
    <w:rsid w:val="003607E9"/>
    <w:rsid w:val="00361069"/>
    <w:rsid w:val="0036127C"/>
    <w:rsid w:val="00361527"/>
    <w:rsid w:val="003616FD"/>
    <w:rsid w:val="00361DAA"/>
    <w:rsid w:val="003625A1"/>
    <w:rsid w:val="003627C5"/>
    <w:rsid w:val="00362A73"/>
    <w:rsid w:val="00362CD8"/>
    <w:rsid w:val="003641E4"/>
    <w:rsid w:val="003653C7"/>
    <w:rsid w:val="00365C31"/>
    <w:rsid w:val="00366C65"/>
    <w:rsid w:val="00367027"/>
    <w:rsid w:val="00370A9F"/>
    <w:rsid w:val="003728B2"/>
    <w:rsid w:val="003739D3"/>
    <w:rsid w:val="00373E2E"/>
    <w:rsid w:val="00375F42"/>
    <w:rsid w:val="00376A56"/>
    <w:rsid w:val="00376BAB"/>
    <w:rsid w:val="00376E8F"/>
    <w:rsid w:val="00382A84"/>
    <w:rsid w:val="00385592"/>
    <w:rsid w:val="003862FE"/>
    <w:rsid w:val="00387B79"/>
    <w:rsid w:val="00390467"/>
    <w:rsid w:val="003915EC"/>
    <w:rsid w:val="00392717"/>
    <w:rsid w:val="0039273D"/>
    <w:rsid w:val="00392765"/>
    <w:rsid w:val="003928B6"/>
    <w:rsid w:val="00392B3A"/>
    <w:rsid w:val="003942FD"/>
    <w:rsid w:val="00394D6E"/>
    <w:rsid w:val="003955F5"/>
    <w:rsid w:val="00397965"/>
    <w:rsid w:val="00397DE4"/>
    <w:rsid w:val="003A0EB0"/>
    <w:rsid w:val="003A149F"/>
    <w:rsid w:val="003A1A6E"/>
    <w:rsid w:val="003A207A"/>
    <w:rsid w:val="003A2520"/>
    <w:rsid w:val="003A28A8"/>
    <w:rsid w:val="003A2FD7"/>
    <w:rsid w:val="003A30F1"/>
    <w:rsid w:val="003A4D72"/>
    <w:rsid w:val="003A510D"/>
    <w:rsid w:val="003A6407"/>
    <w:rsid w:val="003A65D5"/>
    <w:rsid w:val="003A6896"/>
    <w:rsid w:val="003A7410"/>
    <w:rsid w:val="003A79B0"/>
    <w:rsid w:val="003B02A6"/>
    <w:rsid w:val="003B0541"/>
    <w:rsid w:val="003B1E5F"/>
    <w:rsid w:val="003B2492"/>
    <w:rsid w:val="003B24F3"/>
    <w:rsid w:val="003B2515"/>
    <w:rsid w:val="003B2710"/>
    <w:rsid w:val="003B3152"/>
    <w:rsid w:val="003B39DE"/>
    <w:rsid w:val="003B4602"/>
    <w:rsid w:val="003B6809"/>
    <w:rsid w:val="003B6C95"/>
    <w:rsid w:val="003B78EB"/>
    <w:rsid w:val="003C1841"/>
    <w:rsid w:val="003C1D3D"/>
    <w:rsid w:val="003C1FF6"/>
    <w:rsid w:val="003C2BB7"/>
    <w:rsid w:val="003C4149"/>
    <w:rsid w:val="003C5285"/>
    <w:rsid w:val="003C5A6A"/>
    <w:rsid w:val="003D01A4"/>
    <w:rsid w:val="003D041F"/>
    <w:rsid w:val="003D06FE"/>
    <w:rsid w:val="003D1153"/>
    <w:rsid w:val="003D1490"/>
    <w:rsid w:val="003D2794"/>
    <w:rsid w:val="003D28F3"/>
    <w:rsid w:val="003D3BEF"/>
    <w:rsid w:val="003D680E"/>
    <w:rsid w:val="003D780A"/>
    <w:rsid w:val="003D7A60"/>
    <w:rsid w:val="003E0863"/>
    <w:rsid w:val="003E0F87"/>
    <w:rsid w:val="003E1172"/>
    <w:rsid w:val="003E1497"/>
    <w:rsid w:val="003E192B"/>
    <w:rsid w:val="003E1C6C"/>
    <w:rsid w:val="003E1CC1"/>
    <w:rsid w:val="003E20BA"/>
    <w:rsid w:val="003E223D"/>
    <w:rsid w:val="003E2D5A"/>
    <w:rsid w:val="003E4C2C"/>
    <w:rsid w:val="003E5139"/>
    <w:rsid w:val="003E63EC"/>
    <w:rsid w:val="003E6419"/>
    <w:rsid w:val="003E64FD"/>
    <w:rsid w:val="003E6770"/>
    <w:rsid w:val="003E6A6D"/>
    <w:rsid w:val="003E6DD4"/>
    <w:rsid w:val="003E7983"/>
    <w:rsid w:val="003F1412"/>
    <w:rsid w:val="003F19F1"/>
    <w:rsid w:val="003F1E96"/>
    <w:rsid w:val="003F2F66"/>
    <w:rsid w:val="003F31AE"/>
    <w:rsid w:val="003F39A5"/>
    <w:rsid w:val="003F4896"/>
    <w:rsid w:val="003F54E7"/>
    <w:rsid w:val="003F57A5"/>
    <w:rsid w:val="003F59B0"/>
    <w:rsid w:val="003F5F36"/>
    <w:rsid w:val="003F6BBC"/>
    <w:rsid w:val="003F6CE7"/>
    <w:rsid w:val="003F7701"/>
    <w:rsid w:val="003F7DB9"/>
    <w:rsid w:val="00400389"/>
    <w:rsid w:val="00401D54"/>
    <w:rsid w:val="00402BB7"/>
    <w:rsid w:val="00403404"/>
    <w:rsid w:val="00404B7A"/>
    <w:rsid w:val="004054F4"/>
    <w:rsid w:val="004056E0"/>
    <w:rsid w:val="004057A5"/>
    <w:rsid w:val="0040595E"/>
    <w:rsid w:val="004059D8"/>
    <w:rsid w:val="00405F2E"/>
    <w:rsid w:val="0040690E"/>
    <w:rsid w:val="00407AFA"/>
    <w:rsid w:val="00411EAA"/>
    <w:rsid w:val="00412629"/>
    <w:rsid w:val="004127F4"/>
    <w:rsid w:val="004149C5"/>
    <w:rsid w:val="00415C5C"/>
    <w:rsid w:val="004161B5"/>
    <w:rsid w:val="00416D35"/>
    <w:rsid w:val="004204BF"/>
    <w:rsid w:val="004217BA"/>
    <w:rsid w:val="00421943"/>
    <w:rsid w:val="00422188"/>
    <w:rsid w:val="00423080"/>
    <w:rsid w:val="004239EA"/>
    <w:rsid w:val="00423CD7"/>
    <w:rsid w:val="0042451E"/>
    <w:rsid w:val="00424A56"/>
    <w:rsid w:val="00427012"/>
    <w:rsid w:val="00430527"/>
    <w:rsid w:val="004313F1"/>
    <w:rsid w:val="00432251"/>
    <w:rsid w:val="00433195"/>
    <w:rsid w:val="0043481B"/>
    <w:rsid w:val="00435443"/>
    <w:rsid w:val="00435A21"/>
    <w:rsid w:val="00436E63"/>
    <w:rsid w:val="00437DA7"/>
    <w:rsid w:val="00440825"/>
    <w:rsid w:val="00440F76"/>
    <w:rsid w:val="00440FAF"/>
    <w:rsid w:val="004413A9"/>
    <w:rsid w:val="00441763"/>
    <w:rsid w:val="00442B0D"/>
    <w:rsid w:val="00442C45"/>
    <w:rsid w:val="004435F8"/>
    <w:rsid w:val="00443606"/>
    <w:rsid w:val="00444415"/>
    <w:rsid w:val="0044656E"/>
    <w:rsid w:val="0045123D"/>
    <w:rsid w:val="004514A8"/>
    <w:rsid w:val="004523FD"/>
    <w:rsid w:val="004536D8"/>
    <w:rsid w:val="004542EE"/>
    <w:rsid w:val="0045573E"/>
    <w:rsid w:val="00455D36"/>
    <w:rsid w:val="00455F40"/>
    <w:rsid w:val="0045629B"/>
    <w:rsid w:val="004572C0"/>
    <w:rsid w:val="004575ED"/>
    <w:rsid w:val="00457CA8"/>
    <w:rsid w:val="00460F28"/>
    <w:rsid w:val="004610DF"/>
    <w:rsid w:val="00463C2F"/>
    <w:rsid w:val="004640A9"/>
    <w:rsid w:val="00465424"/>
    <w:rsid w:val="0046652F"/>
    <w:rsid w:val="004708DE"/>
    <w:rsid w:val="0047196A"/>
    <w:rsid w:val="004720A2"/>
    <w:rsid w:val="00472275"/>
    <w:rsid w:val="00472729"/>
    <w:rsid w:val="00472D5F"/>
    <w:rsid w:val="00474A82"/>
    <w:rsid w:val="00474C00"/>
    <w:rsid w:val="00474E42"/>
    <w:rsid w:val="0047647C"/>
    <w:rsid w:val="00476552"/>
    <w:rsid w:val="00476AAE"/>
    <w:rsid w:val="00477653"/>
    <w:rsid w:val="00477837"/>
    <w:rsid w:val="00477D25"/>
    <w:rsid w:val="00480612"/>
    <w:rsid w:val="004809E6"/>
    <w:rsid w:val="00480E9F"/>
    <w:rsid w:val="0048122C"/>
    <w:rsid w:val="004820E1"/>
    <w:rsid w:val="00483365"/>
    <w:rsid w:val="00484FA3"/>
    <w:rsid w:val="0048564D"/>
    <w:rsid w:val="00485A56"/>
    <w:rsid w:val="00485D7B"/>
    <w:rsid w:val="004869B9"/>
    <w:rsid w:val="004874BF"/>
    <w:rsid w:val="00487C3E"/>
    <w:rsid w:val="00487D84"/>
    <w:rsid w:val="004902C5"/>
    <w:rsid w:val="00491225"/>
    <w:rsid w:val="00491273"/>
    <w:rsid w:val="00491CCB"/>
    <w:rsid w:val="004920A8"/>
    <w:rsid w:val="00492AC6"/>
    <w:rsid w:val="00492BF7"/>
    <w:rsid w:val="00493F52"/>
    <w:rsid w:val="00495922"/>
    <w:rsid w:val="00495CC1"/>
    <w:rsid w:val="00495DD2"/>
    <w:rsid w:val="00496C17"/>
    <w:rsid w:val="00497202"/>
    <w:rsid w:val="00497A96"/>
    <w:rsid w:val="004A0FFE"/>
    <w:rsid w:val="004A1377"/>
    <w:rsid w:val="004A17D3"/>
    <w:rsid w:val="004A2BB8"/>
    <w:rsid w:val="004A38EC"/>
    <w:rsid w:val="004A3CA6"/>
    <w:rsid w:val="004A53A5"/>
    <w:rsid w:val="004A6151"/>
    <w:rsid w:val="004A69DB"/>
    <w:rsid w:val="004A6C48"/>
    <w:rsid w:val="004A7D4D"/>
    <w:rsid w:val="004B051C"/>
    <w:rsid w:val="004B09B6"/>
    <w:rsid w:val="004B3812"/>
    <w:rsid w:val="004B39DB"/>
    <w:rsid w:val="004B3A05"/>
    <w:rsid w:val="004B3E9B"/>
    <w:rsid w:val="004B44A3"/>
    <w:rsid w:val="004B5021"/>
    <w:rsid w:val="004B5873"/>
    <w:rsid w:val="004B5C45"/>
    <w:rsid w:val="004B7F49"/>
    <w:rsid w:val="004C0B10"/>
    <w:rsid w:val="004C2844"/>
    <w:rsid w:val="004C3CCD"/>
    <w:rsid w:val="004C4335"/>
    <w:rsid w:val="004C6426"/>
    <w:rsid w:val="004C7018"/>
    <w:rsid w:val="004D081F"/>
    <w:rsid w:val="004D088C"/>
    <w:rsid w:val="004D0EC8"/>
    <w:rsid w:val="004D2BDF"/>
    <w:rsid w:val="004D3DB7"/>
    <w:rsid w:val="004D4400"/>
    <w:rsid w:val="004D4BA7"/>
    <w:rsid w:val="004D5728"/>
    <w:rsid w:val="004D7730"/>
    <w:rsid w:val="004E0808"/>
    <w:rsid w:val="004E122F"/>
    <w:rsid w:val="004E179F"/>
    <w:rsid w:val="004E18F9"/>
    <w:rsid w:val="004E1F79"/>
    <w:rsid w:val="004E21A1"/>
    <w:rsid w:val="004E3BB0"/>
    <w:rsid w:val="004E3DF9"/>
    <w:rsid w:val="004E4143"/>
    <w:rsid w:val="004E453D"/>
    <w:rsid w:val="004E4892"/>
    <w:rsid w:val="004E4F03"/>
    <w:rsid w:val="004E527A"/>
    <w:rsid w:val="004E630D"/>
    <w:rsid w:val="004F10D3"/>
    <w:rsid w:val="004F11A6"/>
    <w:rsid w:val="004F1DA6"/>
    <w:rsid w:val="004F288B"/>
    <w:rsid w:val="004F34EA"/>
    <w:rsid w:val="004F3C4C"/>
    <w:rsid w:val="004F3DA6"/>
    <w:rsid w:val="004F4779"/>
    <w:rsid w:val="004F4DBC"/>
    <w:rsid w:val="005002A8"/>
    <w:rsid w:val="005004A9"/>
    <w:rsid w:val="005005F8"/>
    <w:rsid w:val="005035FE"/>
    <w:rsid w:val="00505CEB"/>
    <w:rsid w:val="00506159"/>
    <w:rsid w:val="00506428"/>
    <w:rsid w:val="00510FEB"/>
    <w:rsid w:val="005127DC"/>
    <w:rsid w:val="00512EAD"/>
    <w:rsid w:val="00513E44"/>
    <w:rsid w:val="005140DF"/>
    <w:rsid w:val="0051431F"/>
    <w:rsid w:val="00515038"/>
    <w:rsid w:val="00515628"/>
    <w:rsid w:val="0051634C"/>
    <w:rsid w:val="00516835"/>
    <w:rsid w:val="0051754E"/>
    <w:rsid w:val="005202EF"/>
    <w:rsid w:val="005203B5"/>
    <w:rsid w:val="00521962"/>
    <w:rsid w:val="00521A17"/>
    <w:rsid w:val="0052277E"/>
    <w:rsid w:val="005241C3"/>
    <w:rsid w:val="00526323"/>
    <w:rsid w:val="00526B3B"/>
    <w:rsid w:val="0052703F"/>
    <w:rsid w:val="0052750E"/>
    <w:rsid w:val="00531048"/>
    <w:rsid w:val="0053147A"/>
    <w:rsid w:val="00533B90"/>
    <w:rsid w:val="0053450C"/>
    <w:rsid w:val="00534B8B"/>
    <w:rsid w:val="0053545C"/>
    <w:rsid w:val="00536B7B"/>
    <w:rsid w:val="00537C40"/>
    <w:rsid w:val="00540070"/>
    <w:rsid w:val="00540FEE"/>
    <w:rsid w:val="00541819"/>
    <w:rsid w:val="005424E1"/>
    <w:rsid w:val="00542B62"/>
    <w:rsid w:val="005433C1"/>
    <w:rsid w:val="00543F29"/>
    <w:rsid w:val="00544F88"/>
    <w:rsid w:val="00545225"/>
    <w:rsid w:val="00546A56"/>
    <w:rsid w:val="00546F26"/>
    <w:rsid w:val="0055011B"/>
    <w:rsid w:val="005503A1"/>
    <w:rsid w:val="00550459"/>
    <w:rsid w:val="005512D0"/>
    <w:rsid w:val="005523CD"/>
    <w:rsid w:val="00555A31"/>
    <w:rsid w:val="00557AB9"/>
    <w:rsid w:val="00557C13"/>
    <w:rsid w:val="00557DE5"/>
    <w:rsid w:val="00560B83"/>
    <w:rsid w:val="00561172"/>
    <w:rsid w:val="00561237"/>
    <w:rsid w:val="00562ACA"/>
    <w:rsid w:val="00563112"/>
    <w:rsid w:val="00563365"/>
    <w:rsid w:val="00564C05"/>
    <w:rsid w:val="00565838"/>
    <w:rsid w:val="005672D4"/>
    <w:rsid w:val="005676F7"/>
    <w:rsid w:val="00567EDF"/>
    <w:rsid w:val="00567F27"/>
    <w:rsid w:val="005703B9"/>
    <w:rsid w:val="00570FA0"/>
    <w:rsid w:val="00571465"/>
    <w:rsid w:val="0057153D"/>
    <w:rsid w:val="00571DE2"/>
    <w:rsid w:val="005730DC"/>
    <w:rsid w:val="00573884"/>
    <w:rsid w:val="00573FFC"/>
    <w:rsid w:val="00574C77"/>
    <w:rsid w:val="00574ED6"/>
    <w:rsid w:val="005750A7"/>
    <w:rsid w:val="00575327"/>
    <w:rsid w:val="00575394"/>
    <w:rsid w:val="0057617B"/>
    <w:rsid w:val="005762DD"/>
    <w:rsid w:val="00576EE7"/>
    <w:rsid w:val="0057738B"/>
    <w:rsid w:val="00577DDB"/>
    <w:rsid w:val="00580A90"/>
    <w:rsid w:val="00581330"/>
    <w:rsid w:val="00581835"/>
    <w:rsid w:val="00581969"/>
    <w:rsid w:val="00581B1D"/>
    <w:rsid w:val="005820A8"/>
    <w:rsid w:val="00583376"/>
    <w:rsid w:val="00584B7D"/>
    <w:rsid w:val="00585AAA"/>
    <w:rsid w:val="00585E21"/>
    <w:rsid w:val="00585EDA"/>
    <w:rsid w:val="00586B6F"/>
    <w:rsid w:val="00590223"/>
    <w:rsid w:val="005911EC"/>
    <w:rsid w:val="005916FF"/>
    <w:rsid w:val="005921D3"/>
    <w:rsid w:val="00592CB7"/>
    <w:rsid w:val="005942F9"/>
    <w:rsid w:val="0059558F"/>
    <w:rsid w:val="00596200"/>
    <w:rsid w:val="005973B5"/>
    <w:rsid w:val="005976E8"/>
    <w:rsid w:val="00597FF3"/>
    <w:rsid w:val="005A02C0"/>
    <w:rsid w:val="005A0CCC"/>
    <w:rsid w:val="005A0CCE"/>
    <w:rsid w:val="005A118A"/>
    <w:rsid w:val="005A16F4"/>
    <w:rsid w:val="005A1983"/>
    <w:rsid w:val="005A1B13"/>
    <w:rsid w:val="005A3063"/>
    <w:rsid w:val="005A3C14"/>
    <w:rsid w:val="005A43D4"/>
    <w:rsid w:val="005A550E"/>
    <w:rsid w:val="005A612D"/>
    <w:rsid w:val="005A650D"/>
    <w:rsid w:val="005A70E0"/>
    <w:rsid w:val="005B11B4"/>
    <w:rsid w:val="005B2F26"/>
    <w:rsid w:val="005B4619"/>
    <w:rsid w:val="005B493D"/>
    <w:rsid w:val="005B57DB"/>
    <w:rsid w:val="005B586E"/>
    <w:rsid w:val="005B6B6F"/>
    <w:rsid w:val="005B6FD4"/>
    <w:rsid w:val="005B7149"/>
    <w:rsid w:val="005B717A"/>
    <w:rsid w:val="005B77F5"/>
    <w:rsid w:val="005C125B"/>
    <w:rsid w:val="005C1D5F"/>
    <w:rsid w:val="005C22A0"/>
    <w:rsid w:val="005C233A"/>
    <w:rsid w:val="005C2AD4"/>
    <w:rsid w:val="005C2F4C"/>
    <w:rsid w:val="005C352F"/>
    <w:rsid w:val="005C37EC"/>
    <w:rsid w:val="005C390E"/>
    <w:rsid w:val="005C3B16"/>
    <w:rsid w:val="005C3C51"/>
    <w:rsid w:val="005C3D0A"/>
    <w:rsid w:val="005C6A05"/>
    <w:rsid w:val="005C778D"/>
    <w:rsid w:val="005C7B15"/>
    <w:rsid w:val="005C7F81"/>
    <w:rsid w:val="005D0096"/>
    <w:rsid w:val="005D02B5"/>
    <w:rsid w:val="005D2041"/>
    <w:rsid w:val="005D28E0"/>
    <w:rsid w:val="005D3782"/>
    <w:rsid w:val="005D3ACE"/>
    <w:rsid w:val="005D4E88"/>
    <w:rsid w:val="005D5123"/>
    <w:rsid w:val="005D5E88"/>
    <w:rsid w:val="005D6EAF"/>
    <w:rsid w:val="005D6FF6"/>
    <w:rsid w:val="005E1267"/>
    <w:rsid w:val="005E1377"/>
    <w:rsid w:val="005E1AE8"/>
    <w:rsid w:val="005E1B49"/>
    <w:rsid w:val="005E1FD5"/>
    <w:rsid w:val="005E2BF9"/>
    <w:rsid w:val="005E3242"/>
    <w:rsid w:val="005E3EE5"/>
    <w:rsid w:val="005E4253"/>
    <w:rsid w:val="005E5607"/>
    <w:rsid w:val="005E5E2D"/>
    <w:rsid w:val="005E6430"/>
    <w:rsid w:val="005E6FF1"/>
    <w:rsid w:val="005F107D"/>
    <w:rsid w:val="005F215A"/>
    <w:rsid w:val="005F3681"/>
    <w:rsid w:val="005F3F89"/>
    <w:rsid w:val="005F4FB9"/>
    <w:rsid w:val="005F578F"/>
    <w:rsid w:val="005F6B34"/>
    <w:rsid w:val="005F732F"/>
    <w:rsid w:val="006001FC"/>
    <w:rsid w:val="00601715"/>
    <w:rsid w:val="00601A91"/>
    <w:rsid w:val="00601EA6"/>
    <w:rsid w:val="006026DD"/>
    <w:rsid w:val="00602E56"/>
    <w:rsid w:val="006036BE"/>
    <w:rsid w:val="00603A5F"/>
    <w:rsid w:val="00604388"/>
    <w:rsid w:val="00604D09"/>
    <w:rsid w:val="0060550E"/>
    <w:rsid w:val="0060579E"/>
    <w:rsid w:val="00606784"/>
    <w:rsid w:val="00607D5C"/>
    <w:rsid w:val="006101E8"/>
    <w:rsid w:val="00612453"/>
    <w:rsid w:val="00612A40"/>
    <w:rsid w:val="00612CD4"/>
    <w:rsid w:val="006130C3"/>
    <w:rsid w:val="006137A2"/>
    <w:rsid w:val="006153B1"/>
    <w:rsid w:val="00617178"/>
    <w:rsid w:val="00617C4B"/>
    <w:rsid w:val="00620427"/>
    <w:rsid w:val="00620959"/>
    <w:rsid w:val="00621649"/>
    <w:rsid w:val="0062181F"/>
    <w:rsid w:val="00622016"/>
    <w:rsid w:val="00624A22"/>
    <w:rsid w:val="0062506B"/>
    <w:rsid w:val="00625F91"/>
    <w:rsid w:val="0062628C"/>
    <w:rsid w:val="0062657A"/>
    <w:rsid w:val="006269DB"/>
    <w:rsid w:val="00626BB4"/>
    <w:rsid w:val="00626F56"/>
    <w:rsid w:val="006310C4"/>
    <w:rsid w:val="0063195B"/>
    <w:rsid w:val="00631D71"/>
    <w:rsid w:val="00632536"/>
    <w:rsid w:val="0063299D"/>
    <w:rsid w:val="00633580"/>
    <w:rsid w:val="006346D6"/>
    <w:rsid w:val="006359A5"/>
    <w:rsid w:val="00637071"/>
    <w:rsid w:val="00637667"/>
    <w:rsid w:val="006427EA"/>
    <w:rsid w:val="00642C10"/>
    <w:rsid w:val="00643025"/>
    <w:rsid w:val="006431A1"/>
    <w:rsid w:val="006438FE"/>
    <w:rsid w:val="00643B51"/>
    <w:rsid w:val="00644663"/>
    <w:rsid w:val="006476A2"/>
    <w:rsid w:val="00647751"/>
    <w:rsid w:val="00647BDE"/>
    <w:rsid w:val="00650789"/>
    <w:rsid w:val="006507CA"/>
    <w:rsid w:val="00650A6D"/>
    <w:rsid w:val="0065122D"/>
    <w:rsid w:val="00651585"/>
    <w:rsid w:val="00651EA5"/>
    <w:rsid w:val="00652490"/>
    <w:rsid w:val="006525E6"/>
    <w:rsid w:val="0065260E"/>
    <w:rsid w:val="00652901"/>
    <w:rsid w:val="006531C3"/>
    <w:rsid w:val="006577E4"/>
    <w:rsid w:val="0065794B"/>
    <w:rsid w:val="00662670"/>
    <w:rsid w:val="0066312F"/>
    <w:rsid w:val="00664D31"/>
    <w:rsid w:val="00665040"/>
    <w:rsid w:val="006651CE"/>
    <w:rsid w:val="00665AC8"/>
    <w:rsid w:val="00665F28"/>
    <w:rsid w:val="00666490"/>
    <w:rsid w:val="0066731B"/>
    <w:rsid w:val="00667D15"/>
    <w:rsid w:val="00667EDF"/>
    <w:rsid w:val="00667EF0"/>
    <w:rsid w:val="00671127"/>
    <w:rsid w:val="0067172E"/>
    <w:rsid w:val="00672472"/>
    <w:rsid w:val="006728D0"/>
    <w:rsid w:val="00672FF7"/>
    <w:rsid w:val="006732E6"/>
    <w:rsid w:val="00673E1D"/>
    <w:rsid w:val="00673F13"/>
    <w:rsid w:val="00673FB5"/>
    <w:rsid w:val="006740CC"/>
    <w:rsid w:val="00674C94"/>
    <w:rsid w:val="00674FC0"/>
    <w:rsid w:val="0067533F"/>
    <w:rsid w:val="00675F8E"/>
    <w:rsid w:val="00676372"/>
    <w:rsid w:val="006772A8"/>
    <w:rsid w:val="006772B2"/>
    <w:rsid w:val="006802F7"/>
    <w:rsid w:val="00682842"/>
    <w:rsid w:val="00682BA1"/>
    <w:rsid w:val="00683232"/>
    <w:rsid w:val="0068341F"/>
    <w:rsid w:val="00683701"/>
    <w:rsid w:val="00683DEC"/>
    <w:rsid w:val="00684247"/>
    <w:rsid w:val="00685038"/>
    <w:rsid w:val="00685F8D"/>
    <w:rsid w:val="00686364"/>
    <w:rsid w:val="00690703"/>
    <w:rsid w:val="00690A48"/>
    <w:rsid w:val="00691781"/>
    <w:rsid w:val="00691DAF"/>
    <w:rsid w:val="00693347"/>
    <w:rsid w:val="00693D95"/>
    <w:rsid w:val="00694208"/>
    <w:rsid w:val="00694545"/>
    <w:rsid w:val="00694EEE"/>
    <w:rsid w:val="00695116"/>
    <w:rsid w:val="006959D2"/>
    <w:rsid w:val="00696D48"/>
    <w:rsid w:val="00697959"/>
    <w:rsid w:val="006A1908"/>
    <w:rsid w:val="006A21A4"/>
    <w:rsid w:val="006A252F"/>
    <w:rsid w:val="006A2E36"/>
    <w:rsid w:val="006A35E0"/>
    <w:rsid w:val="006A3718"/>
    <w:rsid w:val="006A3903"/>
    <w:rsid w:val="006A6035"/>
    <w:rsid w:val="006B07F3"/>
    <w:rsid w:val="006B1443"/>
    <w:rsid w:val="006B1642"/>
    <w:rsid w:val="006B2500"/>
    <w:rsid w:val="006B39E1"/>
    <w:rsid w:val="006B3A23"/>
    <w:rsid w:val="006B52B7"/>
    <w:rsid w:val="006B5448"/>
    <w:rsid w:val="006B55CB"/>
    <w:rsid w:val="006B5A25"/>
    <w:rsid w:val="006B5EBB"/>
    <w:rsid w:val="006B6082"/>
    <w:rsid w:val="006B6127"/>
    <w:rsid w:val="006B6D75"/>
    <w:rsid w:val="006B6DBB"/>
    <w:rsid w:val="006C004F"/>
    <w:rsid w:val="006C0581"/>
    <w:rsid w:val="006C089F"/>
    <w:rsid w:val="006C0F60"/>
    <w:rsid w:val="006C24D5"/>
    <w:rsid w:val="006C2517"/>
    <w:rsid w:val="006C2E51"/>
    <w:rsid w:val="006C33E1"/>
    <w:rsid w:val="006C58E6"/>
    <w:rsid w:val="006C5A0E"/>
    <w:rsid w:val="006C6342"/>
    <w:rsid w:val="006C6DD1"/>
    <w:rsid w:val="006C6E48"/>
    <w:rsid w:val="006C7C49"/>
    <w:rsid w:val="006D02CF"/>
    <w:rsid w:val="006D08C6"/>
    <w:rsid w:val="006D0D45"/>
    <w:rsid w:val="006D2875"/>
    <w:rsid w:val="006D3B59"/>
    <w:rsid w:val="006D488E"/>
    <w:rsid w:val="006D498A"/>
    <w:rsid w:val="006D4CC7"/>
    <w:rsid w:val="006D76B9"/>
    <w:rsid w:val="006D77B7"/>
    <w:rsid w:val="006E107A"/>
    <w:rsid w:val="006E115C"/>
    <w:rsid w:val="006E11D5"/>
    <w:rsid w:val="006E161F"/>
    <w:rsid w:val="006E21A5"/>
    <w:rsid w:val="006E36C5"/>
    <w:rsid w:val="006E41B5"/>
    <w:rsid w:val="006E46B1"/>
    <w:rsid w:val="006E4DCE"/>
    <w:rsid w:val="006E51CC"/>
    <w:rsid w:val="006E51EF"/>
    <w:rsid w:val="006E56F2"/>
    <w:rsid w:val="006E5742"/>
    <w:rsid w:val="006E5C48"/>
    <w:rsid w:val="006E63E2"/>
    <w:rsid w:val="006E6E5A"/>
    <w:rsid w:val="006E75E5"/>
    <w:rsid w:val="006E7AAF"/>
    <w:rsid w:val="006F007B"/>
    <w:rsid w:val="006F0125"/>
    <w:rsid w:val="006F0388"/>
    <w:rsid w:val="006F1504"/>
    <w:rsid w:val="006F1958"/>
    <w:rsid w:val="006F26B5"/>
    <w:rsid w:val="006F26BD"/>
    <w:rsid w:val="006F32C6"/>
    <w:rsid w:val="006F3827"/>
    <w:rsid w:val="006F4FCB"/>
    <w:rsid w:val="006F5577"/>
    <w:rsid w:val="006F5B1A"/>
    <w:rsid w:val="006F74DD"/>
    <w:rsid w:val="00702910"/>
    <w:rsid w:val="00703393"/>
    <w:rsid w:val="00703924"/>
    <w:rsid w:val="00703E86"/>
    <w:rsid w:val="00704E23"/>
    <w:rsid w:val="00705680"/>
    <w:rsid w:val="0070574B"/>
    <w:rsid w:val="00705994"/>
    <w:rsid w:val="00705CD9"/>
    <w:rsid w:val="00705EA0"/>
    <w:rsid w:val="00706053"/>
    <w:rsid w:val="00706B84"/>
    <w:rsid w:val="00707302"/>
    <w:rsid w:val="0070745D"/>
    <w:rsid w:val="00712802"/>
    <w:rsid w:val="00713003"/>
    <w:rsid w:val="00713157"/>
    <w:rsid w:val="00713316"/>
    <w:rsid w:val="0071335D"/>
    <w:rsid w:val="007135D9"/>
    <w:rsid w:val="00713958"/>
    <w:rsid w:val="00713A4B"/>
    <w:rsid w:val="00716823"/>
    <w:rsid w:val="007173BC"/>
    <w:rsid w:val="00720C9B"/>
    <w:rsid w:val="00720DB7"/>
    <w:rsid w:val="0072195E"/>
    <w:rsid w:val="0072206F"/>
    <w:rsid w:val="0072215E"/>
    <w:rsid w:val="007223C0"/>
    <w:rsid w:val="00722DF1"/>
    <w:rsid w:val="00722FDC"/>
    <w:rsid w:val="00722FF2"/>
    <w:rsid w:val="00724400"/>
    <w:rsid w:val="00724F4A"/>
    <w:rsid w:val="007320FD"/>
    <w:rsid w:val="0073318C"/>
    <w:rsid w:val="0073322A"/>
    <w:rsid w:val="007332FF"/>
    <w:rsid w:val="00733711"/>
    <w:rsid w:val="00734262"/>
    <w:rsid w:val="00734302"/>
    <w:rsid w:val="00734750"/>
    <w:rsid w:val="00734B29"/>
    <w:rsid w:val="007354E8"/>
    <w:rsid w:val="007365BD"/>
    <w:rsid w:val="007366B6"/>
    <w:rsid w:val="0074047B"/>
    <w:rsid w:val="007413AD"/>
    <w:rsid w:val="00741B43"/>
    <w:rsid w:val="007426FA"/>
    <w:rsid w:val="007427F5"/>
    <w:rsid w:val="00742F5B"/>
    <w:rsid w:val="0074431B"/>
    <w:rsid w:val="00744A73"/>
    <w:rsid w:val="007454DC"/>
    <w:rsid w:val="00746595"/>
    <w:rsid w:val="007509F2"/>
    <w:rsid w:val="00750DEC"/>
    <w:rsid w:val="0075200E"/>
    <w:rsid w:val="007520A4"/>
    <w:rsid w:val="007530C7"/>
    <w:rsid w:val="00753534"/>
    <w:rsid w:val="007565D3"/>
    <w:rsid w:val="00756ACC"/>
    <w:rsid w:val="00756C8A"/>
    <w:rsid w:val="00757853"/>
    <w:rsid w:val="00757D88"/>
    <w:rsid w:val="00760B42"/>
    <w:rsid w:val="00760BCE"/>
    <w:rsid w:val="00760D0F"/>
    <w:rsid w:val="00762582"/>
    <w:rsid w:val="00762DBA"/>
    <w:rsid w:val="00763357"/>
    <w:rsid w:val="00763E9F"/>
    <w:rsid w:val="007647CC"/>
    <w:rsid w:val="00764901"/>
    <w:rsid w:val="007655DD"/>
    <w:rsid w:val="00765A1D"/>
    <w:rsid w:val="00765B50"/>
    <w:rsid w:val="00766D7B"/>
    <w:rsid w:val="0077031A"/>
    <w:rsid w:val="007707F4"/>
    <w:rsid w:val="00770BAC"/>
    <w:rsid w:val="00771930"/>
    <w:rsid w:val="00771F51"/>
    <w:rsid w:val="00774776"/>
    <w:rsid w:val="007748CE"/>
    <w:rsid w:val="007750C8"/>
    <w:rsid w:val="007750D7"/>
    <w:rsid w:val="00775C2B"/>
    <w:rsid w:val="007819FE"/>
    <w:rsid w:val="00782651"/>
    <w:rsid w:val="00782FD2"/>
    <w:rsid w:val="00783B63"/>
    <w:rsid w:val="00784BCF"/>
    <w:rsid w:val="007850E5"/>
    <w:rsid w:val="007855A3"/>
    <w:rsid w:val="00785EDB"/>
    <w:rsid w:val="007876EB"/>
    <w:rsid w:val="00787BEB"/>
    <w:rsid w:val="00787EB3"/>
    <w:rsid w:val="00790105"/>
    <w:rsid w:val="007909AF"/>
    <w:rsid w:val="00790BB3"/>
    <w:rsid w:val="00790DDA"/>
    <w:rsid w:val="0079101A"/>
    <w:rsid w:val="007913AF"/>
    <w:rsid w:val="00792AA1"/>
    <w:rsid w:val="0079305F"/>
    <w:rsid w:val="00793BB4"/>
    <w:rsid w:val="00794A8C"/>
    <w:rsid w:val="00794A8D"/>
    <w:rsid w:val="00794D65"/>
    <w:rsid w:val="00794EBD"/>
    <w:rsid w:val="007956EA"/>
    <w:rsid w:val="00795784"/>
    <w:rsid w:val="0079581D"/>
    <w:rsid w:val="00795CCF"/>
    <w:rsid w:val="007979B8"/>
    <w:rsid w:val="007A0877"/>
    <w:rsid w:val="007A0878"/>
    <w:rsid w:val="007A1557"/>
    <w:rsid w:val="007A2361"/>
    <w:rsid w:val="007A31DB"/>
    <w:rsid w:val="007A3DA0"/>
    <w:rsid w:val="007A4A04"/>
    <w:rsid w:val="007A4D61"/>
    <w:rsid w:val="007A4DD8"/>
    <w:rsid w:val="007A5988"/>
    <w:rsid w:val="007A6DF0"/>
    <w:rsid w:val="007B076B"/>
    <w:rsid w:val="007B09FA"/>
    <w:rsid w:val="007B113B"/>
    <w:rsid w:val="007B1C86"/>
    <w:rsid w:val="007B2A20"/>
    <w:rsid w:val="007B2EA8"/>
    <w:rsid w:val="007B43AD"/>
    <w:rsid w:val="007B47E9"/>
    <w:rsid w:val="007B50E4"/>
    <w:rsid w:val="007B51B6"/>
    <w:rsid w:val="007B5555"/>
    <w:rsid w:val="007B586A"/>
    <w:rsid w:val="007B5AE4"/>
    <w:rsid w:val="007B60A7"/>
    <w:rsid w:val="007B639C"/>
    <w:rsid w:val="007B639D"/>
    <w:rsid w:val="007B78AC"/>
    <w:rsid w:val="007C036E"/>
    <w:rsid w:val="007C03FA"/>
    <w:rsid w:val="007C1138"/>
    <w:rsid w:val="007C1818"/>
    <w:rsid w:val="007C1C47"/>
    <w:rsid w:val="007C20A6"/>
    <w:rsid w:val="007C22B5"/>
    <w:rsid w:val="007C3181"/>
    <w:rsid w:val="007C3F7F"/>
    <w:rsid w:val="007C40B9"/>
    <w:rsid w:val="007C5380"/>
    <w:rsid w:val="007C72CF"/>
    <w:rsid w:val="007D0820"/>
    <w:rsid w:val="007D13C9"/>
    <w:rsid w:val="007D3306"/>
    <w:rsid w:val="007D3682"/>
    <w:rsid w:val="007D4535"/>
    <w:rsid w:val="007D458E"/>
    <w:rsid w:val="007D52C8"/>
    <w:rsid w:val="007D6220"/>
    <w:rsid w:val="007D69DB"/>
    <w:rsid w:val="007D6B9E"/>
    <w:rsid w:val="007E0928"/>
    <w:rsid w:val="007E0F33"/>
    <w:rsid w:val="007E13C9"/>
    <w:rsid w:val="007E1513"/>
    <w:rsid w:val="007E2040"/>
    <w:rsid w:val="007E39B3"/>
    <w:rsid w:val="007E3CF4"/>
    <w:rsid w:val="007E4045"/>
    <w:rsid w:val="007E6AC8"/>
    <w:rsid w:val="007E6EC5"/>
    <w:rsid w:val="007E7DE8"/>
    <w:rsid w:val="007E7F65"/>
    <w:rsid w:val="007F064A"/>
    <w:rsid w:val="007F0F25"/>
    <w:rsid w:val="007F12D1"/>
    <w:rsid w:val="007F3CD3"/>
    <w:rsid w:val="007F48EC"/>
    <w:rsid w:val="007F57E4"/>
    <w:rsid w:val="007F5CF4"/>
    <w:rsid w:val="007F6C56"/>
    <w:rsid w:val="007F7737"/>
    <w:rsid w:val="007F7F23"/>
    <w:rsid w:val="00802027"/>
    <w:rsid w:val="008039CE"/>
    <w:rsid w:val="0080484A"/>
    <w:rsid w:val="00804CCE"/>
    <w:rsid w:val="0080513C"/>
    <w:rsid w:val="00805866"/>
    <w:rsid w:val="00805B1E"/>
    <w:rsid w:val="00806092"/>
    <w:rsid w:val="00807CF2"/>
    <w:rsid w:val="00810D02"/>
    <w:rsid w:val="0081144D"/>
    <w:rsid w:val="008118B3"/>
    <w:rsid w:val="00811B29"/>
    <w:rsid w:val="00812ABC"/>
    <w:rsid w:val="00813678"/>
    <w:rsid w:val="008152AC"/>
    <w:rsid w:val="0081561D"/>
    <w:rsid w:val="008156C4"/>
    <w:rsid w:val="00815A07"/>
    <w:rsid w:val="0081604A"/>
    <w:rsid w:val="0081611B"/>
    <w:rsid w:val="00816451"/>
    <w:rsid w:val="0081662E"/>
    <w:rsid w:val="00816B68"/>
    <w:rsid w:val="00817E09"/>
    <w:rsid w:val="008201AA"/>
    <w:rsid w:val="008205D8"/>
    <w:rsid w:val="00821AB2"/>
    <w:rsid w:val="00821C21"/>
    <w:rsid w:val="00821CB1"/>
    <w:rsid w:val="00823EF8"/>
    <w:rsid w:val="00824D2F"/>
    <w:rsid w:val="008260F9"/>
    <w:rsid w:val="00826E21"/>
    <w:rsid w:val="00827591"/>
    <w:rsid w:val="00827651"/>
    <w:rsid w:val="00831046"/>
    <w:rsid w:val="00831841"/>
    <w:rsid w:val="008327F9"/>
    <w:rsid w:val="00832F9C"/>
    <w:rsid w:val="0083380C"/>
    <w:rsid w:val="00834C57"/>
    <w:rsid w:val="00835289"/>
    <w:rsid w:val="00835B6D"/>
    <w:rsid w:val="0083726F"/>
    <w:rsid w:val="00841297"/>
    <w:rsid w:val="00841704"/>
    <w:rsid w:val="008424C1"/>
    <w:rsid w:val="008434A7"/>
    <w:rsid w:val="008439E6"/>
    <w:rsid w:val="00844976"/>
    <w:rsid w:val="008458D0"/>
    <w:rsid w:val="00845A41"/>
    <w:rsid w:val="00846682"/>
    <w:rsid w:val="00847729"/>
    <w:rsid w:val="00850866"/>
    <w:rsid w:val="00850CEA"/>
    <w:rsid w:val="008510BE"/>
    <w:rsid w:val="00851E6E"/>
    <w:rsid w:val="00852153"/>
    <w:rsid w:val="008521F6"/>
    <w:rsid w:val="00852451"/>
    <w:rsid w:val="00852497"/>
    <w:rsid w:val="00852D8C"/>
    <w:rsid w:val="00853F2C"/>
    <w:rsid w:val="008557FB"/>
    <w:rsid w:val="00855AB5"/>
    <w:rsid w:val="00855D38"/>
    <w:rsid w:val="008566A0"/>
    <w:rsid w:val="008568AB"/>
    <w:rsid w:val="00860B64"/>
    <w:rsid w:val="008615A3"/>
    <w:rsid w:val="00861F35"/>
    <w:rsid w:val="0086295E"/>
    <w:rsid w:val="00863387"/>
    <w:rsid w:val="008645EB"/>
    <w:rsid w:val="0086563C"/>
    <w:rsid w:val="00865E3E"/>
    <w:rsid w:val="0086623D"/>
    <w:rsid w:val="008674B0"/>
    <w:rsid w:val="00867699"/>
    <w:rsid w:val="00867E0E"/>
    <w:rsid w:val="0087052D"/>
    <w:rsid w:val="00870914"/>
    <w:rsid w:val="008719F7"/>
    <w:rsid w:val="0087218B"/>
    <w:rsid w:val="008733D3"/>
    <w:rsid w:val="00876276"/>
    <w:rsid w:val="00876869"/>
    <w:rsid w:val="008775E6"/>
    <w:rsid w:val="00877A38"/>
    <w:rsid w:val="00877B70"/>
    <w:rsid w:val="00877CBA"/>
    <w:rsid w:val="008804CF"/>
    <w:rsid w:val="008856E8"/>
    <w:rsid w:val="00885819"/>
    <w:rsid w:val="00885EBC"/>
    <w:rsid w:val="008865BD"/>
    <w:rsid w:val="00887CB5"/>
    <w:rsid w:val="008905D5"/>
    <w:rsid w:val="00892305"/>
    <w:rsid w:val="00892CDC"/>
    <w:rsid w:val="00893390"/>
    <w:rsid w:val="00894BD8"/>
    <w:rsid w:val="00894F6C"/>
    <w:rsid w:val="00895C01"/>
    <w:rsid w:val="00895FF3"/>
    <w:rsid w:val="0089628E"/>
    <w:rsid w:val="00896CA8"/>
    <w:rsid w:val="00897344"/>
    <w:rsid w:val="00897819"/>
    <w:rsid w:val="00897950"/>
    <w:rsid w:val="008A2C86"/>
    <w:rsid w:val="008A5AC4"/>
    <w:rsid w:val="008A6654"/>
    <w:rsid w:val="008A696A"/>
    <w:rsid w:val="008A7367"/>
    <w:rsid w:val="008B05A2"/>
    <w:rsid w:val="008B0A03"/>
    <w:rsid w:val="008B1120"/>
    <w:rsid w:val="008B34E4"/>
    <w:rsid w:val="008B391D"/>
    <w:rsid w:val="008B4335"/>
    <w:rsid w:val="008B50E8"/>
    <w:rsid w:val="008B632F"/>
    <w:rsid w:val="008B771D"/>
    <w:rsid w:val="008B7C99"/>
    <w:rsid w:val="008C1827"/>
    <w:rsid w:val="008C1DF2"/>
    <w:rsid w:val="008C3017"/>
    <w:rsid w:val="008C31AE"/>
    <w:rsid w:val="008C4A65"/>
    <w:rsid w:val="008C53CB"/>
    <w:rsid w:val="008C58FB"/>
    <w:rsid w:val="008C5F3B"/>
    <w:rsid w:val="008C6096"/>
    <w:rsid w:val="008C6E2C"/>
    <w:rsid w:val="008C6F50"/>
    <w:rsid w:val="008C769C"/>
    <w:rsid w:val="008D0B65"/>
    <w:rsid w:val="008D216A"/>
    <w:rsid w:val="008D221D"/>
    <w:rsid w:val="008D304C"/>
    <w:rsid w:val="008D3F17"/>
    <w:rsid w:val="008D4271"/>
    <w:rsid w:val="008D4542"/>
    <w:rsid w:val="008D4F26"/>
    <w:rsid w:val="008D4FB4"/>
    <w:rsid w:val="008D5199"/>
    <w:rsid w:val="008D5B97"/>
    <w:rsid w:val="008D60A9"/>
    <w:rsid w:val="008D7D62"/>
    <w:rsid w:val="008E0028"/>
    <w:rsid w:val="008E0280"/>
    <w:rsid w:val="008E049C"/>
    <w:rsid w:val="008E0705"/>
    <w:rsid w:val="008E0EBE"/>
    <w:rsid w:val="008E3A63"/>
    <w:rsid w:val="008E40ED"/>
    <w:rsid w:val="008E4A61"/>
    <w:rsid w:val="008E537A"/>
    <w:rsid w:val="008E7CA5"/>
    <w:rsid w:val="008F068C"/>
    <w:rsid w:val="008F1162"/>
    <w:rsid w:val="008F1724"/>
    <w:rsid w:val="008F48DB"/>
    <w:rsid w:val="008F4DDA"/>
    <w:rsid w:val="008F67E0"/>
    <w:rsid w:val="008F74FA"/>
    <w:rsid w:val="009013D1"/>
    <w:rsid w:val="00903121"/>
    <w:rsid w:val="009034E2"/>
    <w:rsid w:val="00903544"/>
    <w:rsid w:val="00904A82"/>
    <w:rsid w:val="0090723C"/>
    <w:rsid w:val="009105D2"/>
    <w:rsid w:val="0091110F"/>
    <w:rsid w:val="009115F8"/>
    <w:rsid w:val="009132FD"/>
    <w:rsid w:val="00914992"/>
    <w:rsid w:val="00915528"/>
    <w:rsid w:val="009161A9"/>
    <w:rsid w:val="00916624"/>
    <w:rsid w:val="00917D33"/>
    <w:rsid w:val="009202C5"/>
    <w:rsid w:val="00921320"/>
    <w:rsid w:val="00922F02"/>
    <w:rsid w:val="00925CC7"/>
    <w:rsid w:val="00926110"/>
    <w:rsid w:val="0092643B"/>
    <w:rsid w:val="00926E0F"/>
    <w:rsid w:val="00927F94"/>
    <w:rsid w:val="0093010A"/>
    <w:rsid w:val="00931424"/>
    <w:rsid w:val="00931DBA"/>
    <w:rsid w:val="00931DCC"/>
    <w:rsid w:val="009329FB"/>
    <w:rsid w:val="009334CE"/>
    <w:rsid w:val="009348D5"/>
    <w:rsid w:val="00934D9F"/>
    <w:rsid w:val="00935DCE"/>
    <w:rsid w:val="0093674D"/>
    <w:rsid w:val="009377DB"/>
    <w:rsid w:val="00941328"/>
    <w:rsid w:val="00941726"/>
    <w:rsid w:val="0094173A"/>
    <w:rsid w:val="009428F4"/>
    <w:rsid w:val="009433BB"/>
    <w:rsid w:val="00943709"/>
    <w:rsid w:val="00943978"/>
    <w:rsid w:val="0094402B"/>
    <w:rsid w:val="0094473C"/>
    <w:rsid w:val="0094663B"/>
    <w:rsid w:val="009466C0"/>
    <w:rsid w:val="00946ED3"/>
    <w:rsid w:val="0094727D"/>
    <w:rsid w:val="00947855"/>
    <w:rsid w:val="009479EB"/>
    <w:rsid w:val="00947F28"/>
    <w:rsid w:val="009519D9"/>
    <w:rsid w:val="0095236E"/>
    <w:rsid w:val="00953728"/>
    <w:rsid w:val="00953B11"/>
    <w:rsid w:val="009542F4"/>
    <w:rsid w:val="0095599F"/>
    <w:rsid w:val="00956909"/>
    <w:rsid w:val="00956E11"/>
    <w:rsid w:val="00957349"/>
    <w:rsid w:val="00960654"/>
    <w:rsid w:val="0096093B"/>
    <w:rsid w:val="00961327"/>
    <w:rsid w:val="00961F8D"/>
    <w:rsid w:val="009650E0"/>
    <w:rsid w:val="009650FF"/>
    <w:rsid w:val="0096561E"/>
    <w:rsid w:val="00970423"/>
    <w:rsid w:val="00970C44"/>
    <w:rsid w:val="00971F9B"/>
    <w:rsid w:val="0097210D"/>
    <w:rsid w:val="009722C3"/>
    <w:rsid w:val="009723D5"/>
    <w:rsid w:val="00972553"/>
    <w:rsid w:val="00972865"/>
    <w:rsid w:val="00972C92"/>
    <w:rsid w:val="00973453"/>
    <w:rsid w:val="00973461"/>
    <w:rsid w:val="00974383"/>
    <w:rsid w:val="00974AFE"/>
    <w:rsid w:val="0097554B"/>
    <w:rsid w:val="00976EED"/>
    <w:rsid w:val="00977B9E"/>
    <w:rsid w:val="00980C66"/>
    <w:rsid w:val="00980CD2"/>
    <w:rsid w:val="0098246C"/>
    <w:rsid w:val="00982610"/>
    <w:rsid w:val="00982775"/>
    <w:rsid w:val="009832EF"/>
    <w:rsid w:val="009835F8"/>
    <w:rsid w:val="00983A61"/>
    <w:rsid w:val="00984058"/>
    <w:rsid w:val="00984954"/>
    <w:rsid w:val="0098577A"/>
    <w:rsid w:val="0098586F"/>
    <w:rsid w:val="00985B45"/>
    <w:rsid w:val="009864AD"/>
    <w:rsid w:val="00986916"/>
    <w:rsid w:val="00986B3C"/>
    <w:rsid w:val="0099035C"/>
    <w:rsid w:val="009904C2"/>
    <w:rsid w:val="00990E69"/>
    <w:rsid w:val="0099133C"/>
    <w:rsid w:val="00991C80"/>
    <w:rsid w:val="00992E64"/>
    <w:rsid w:val="00993956"/>
    <w:rsid w:val="00994D6F"/>
    <w:rsid w:val="009960DE"/>
    <w:rsid w:val="0099770D"/>
    <w:rsid w:val="009A1B12"/>
    <w:rsid w:val="009A21FA"/>
    <w:rsid w:val="009A2486"/>
    <w:rsid w:val="009A29A1"/>
    <w:rsid w:val="009A2BA5"/>
    <w:rsid w:val="009A2C8E"/>
    <w:rsid w:val="009A33B1"/>
    <w:rsid w:val="009A3C50"/>
    <w:rsid w:val="009A3D71"/>
    <w:rsid w:val="009A4674"/>
    <w:rsid w:val="009A588B"/>
    <w:rsid w:val="009A5E3B"/>
    <w:rsid w:val="009A676C"/>
    <w:rsid w:val="009A71E7"/>
    <w:rsid w:val="009A78C9"/>
    <w:rsid w:val="009B24C3"/>
    <w:rsid w:val="009B383A"/>
    <w:rsid w:val="009B39E9"/>
    <w:rsid w:val="009B455D"/>
    <w:rsid w:val="009B5199"/>
    <w:rsid w:val="009B71F4"/>
    <w:rsid w:val="009C2F94"/>
    <w:rsid w:val="009C3053"/>
    <w:rsid w:val="009C3ADC"/>
    <w:rsid w:val="009C3DB6"/>
    <w:rsid w:val="009C4C4B"/>
    <w:rsid w:val="009C4F8F"/>
    <w:rsid w:val="009C54E7"/>
    <w:rsid w:val="009C591D"/>
    <w:rsid w:val="009C69AD"/>
    <w:rsid w:val="009C6ADE"/>
    <w:rsid w:val="009C7357"/>
    <w:rsid w:val="009C7720"/>
    <w:rsid w:val="009D1F02"/>
    <w:rsid w:val="009D2642"/>
    <w:rsid w:val="009D2813"/>
    <w:rsid w:val="009D32BE"/>
    <w:rsid w:val="009D35CB"/>
    <w:rsid w:val="009D382A"/>
    <w:rsid w:val="009D3E57"/>
    <w:rsid w:val="009D3EC5"/>
    <w:rsid w:val="009D433D"/>
    <w:rsid w:val="009D4C78"/>
    <w:rsid w:val="009D5701"/>
    <w:rsid w:val="009D5C3D"/>
    <w:rsid w:val="009D617B"/>
    <w:rsid w:val="009D6AEB"/>
    <w:rsid w:val="009D7632"/>
    <w:rsid w:val="009D7C9F"/>
    <w:rsid w:val="009E0522"/>
    <w:rsid w:val="009E133F"/>
    <w:rsid w:val="009E34E0"/>
    <w:rsid w:val="009E3BB9"/>
    <w:rsid w:val="009E3E1B"/>
    <w:rsid w:val="009E4FEE"/>
    <w:rsid w:val="009E6408"/>
    <w:rsid w:val="009E6D25"/>
    <w:rsid w:val="009E7158"/>
    <w:rsid w:val="009E774B"/>
    <w:rsid w:val="009F0A46"/>
    <w:rsid w:val="009F10A5"/>
    <w:rsid w:val="009F24E0"/>
    <w:rsid w:val="009F2566"/>
    <w:rsid w:val="009F36B3"/>
    <w:rsid w:val="009F3961"/>
    <w:rsid w:val="009F4F76"/>
    <w:rsid w:val="009F5465"/>
    <w:rsid w:val="009F54C1"/>
    <w:rsid w:val="009F5A15"/>
    <w:rsid w:val="009F620F"/>
    <w:rsid w:val="009F6BE2"/>
    <w:rsid w:val="009F6D4D"/>
    <w:rsid w:val="009F738B"/>
    <w:rsid w:val="00A00160"/>
    <w:rsid w:val="00A002E2"/>
    <w:rsid w:val="00A00451"/>
    <w:rsid w:val="00A00B6A"/>
    <w:rsid w:val="00A02BC2"/>
    <w:rsid w:val="00A03A33"/>
    <w:rsid w:val="00A04108"/>
    <w:rsid w:val="00A0596D"/>
    <w:rsid w:val="00A06134"/>
    <w:rsid w:val="00A07083"/>
    <w:rsid w:val="00A105A6"/>
    <w:rsid w:val="00A1077A"/>
    <w:rsid w:val="00A10B1F"/>
    <w:rsid w:val="00A119EC"/>
    <w:rsid w:val="00A12524"/>
    <w:rsid w:val="00A13DF3"/>
    <w:rsid w:val="00A14E61"/>
    <w:rsid w:val="00A16AF7"/>
    <w:rsid w:val="00A16E88"/>
    <w:rsid w:val="00A20ACF"/>
    <w:rsid w:val="00A211C0"/>
    <w:rsid w:val="00A214E1"/>
    <w:rsid w:val="00A219C1"/>
    <w:rsid w:val="00A21A6A"/>
    <w:rsid w:val="00A21E72"/>
    <w:rsid w:val="00A22922"/>
    <w:rsid w:val="00A233AC"/>
    <w:rsid w:val="00A2348B"/>
    <w:rsid w:val="00A23DA5"/>
    <w:rsid w:val="00A24B1F"/>
    <w:rsid w:val="00A25649"/>
    <w:rsid w:val="00A271F9"/>
    <w:rsid w:val="00A2759A"/>
    <w:rsid w:val="00A27940"/>
    <w:rsid w:val="00A279DE"/>
    <w:rsid w:val="00A300BF"/>
    <w:rsid w:val="00A30197"/>
    <w:rsid w:val="00A306E2"/>
    <w:rsid w:val="00A30F8A"/>
    <w:rsid w:val="00A31310"/>
    <w:rsid w:val="00A320FD"/>
    <w:rsid w:val="00A329AB"/>
    <w:rsid w:val="00A339D2"/>
    <w:rsid w:val="00A33F22"/>
    <w:rsid w:val="00A35840"/>
    <w:rsid w:val="00A358BA"/>
    <w:rsid w:val="00A360A8"/>
    <w:rsid w:val="00A3632E"/>
    <w:rsid w:val="00A4100A"/>
    <w:rsid w:val="00A42016"/>
    <w:rsid w:val="00A42A73"/>
    <w:rsid w:val="00A43747"/>
    <w:rsid w:val="00A43AED"/>
    <w:rsid w:val="00A43BF2"/>
    <w:rsid w:val="00A43DA2"/>
    <w:rsid w:val="00A44C76"/>
    <w:rsid w:val="00A45B10"/>
    <w:rsid w:val="00A4669E"/>
    <w:rsid w:val="00A46B6B"/>
    <w:rsid w:val="00A46F99"/>
    <w:rsid w:val="00A47AC8"/>
    <w:rsid w:val="00A47C4C"/>
    <w:rsid w:val="00A5029F"/>
    <w:rsid w:val="00A50556"/>
    <w:rsid w:val="00A50A4C"/>
    <w:rsid w:val="00A53124"/>
    <w:rsid w:val="00A55007"/>
    <w:rsid w:val="00A564B2"/>
    <w:rsid w:val="00A577BF"/>
    <w:rsid w:val="00A60705"/>
    <w:rsid w:val="00A60FBA"/>
    <w:rsid w:val="00A61311"/>
    <w:rsid w:val="00A628CD"/>
    <w:rsid w:val="00A64C51"/>
    <w:rsid w:val="00A64EAF"/>
    <w:rsid w:val="00A65F06"/>
    <w:rsid w:val="00A66529"/>
    <w:rsid w:val="00A6685C"/>
    <w:rsid w:val="00A70319"/>
    <w:rsid w:val="00A70F85"/>
    <w:rsid w:val="00A7139D"/>
    <w:rsid w:val="00A71A6A"/>
    <w:rsid w:val="00A732C9"/>
    <w:rsid w:val="00A75F8C"/>
    <w:rsid w:val="00A76A79"/>
    <w:rsid w:val="00A814CF"/>
    <w:rsid w:val="00A81C7E"/>
    <w:rsid w:val="00A83F8E"/>
    <w:rsid w:val="00A87D20"/>
    <w:rsid w:val="00A91FDA"/>
    <w:rsid w:val="00A92902"/>
    <w:rsid w:val="00A92CA4"/>
    <w:rsid w:val="00A92E27"/>
    <w:rsid w:val="00A940A8"/>
    <w:rsid w:val="00A948B9"/>
    <w:rsid w:val="00A949A6"/>
    <w:rsid w:val="00A95B46"/>
    <w:rsid w:val="00A97108"/>
    <w:rsid w:val="00AA12DA"/>
    <w:rsid w:val="00AA1680"/>
    <w:rsid w:val="00AA263D"/>
    <w:rsid w:val="00AA3212"/>
    <w:rsid w:val="00AA4829"/>
    <w:rsid w:val="00AA5310"/>
    <w:rsid w:val="00AA586C"/>
    <w:rsid w:val="00AA5CBE"/>
    <w:rsid w:val="00AA5FE5"/>
    <w:rsid w:val="00AA6055"/>
    <w:rsid w:val="00AA6897"/>
    <w:rsid w:val="00AA6E9D"/>
    <w:rsid w:val="00AA6EF9"/>
    <w:rsid w:val="00AA6F1A"/>
    <w:rsid w:val="00AA786A"/>
    <w:rsid w:val="00AA7C05"/>
    <w:rsid w:val="00AA7EAA"/>
    <w:rsid w:val="00AB246C"/>
    <w:rsid w:val="00AB2B14"/>
    <w:rsid w:val="00AB3349"/>
    <w:rsid w:val="00AB41FF"/>
    <w:rsid w:val="00AB6D4F"/>
    <w:rsid w:val="00AB6ECD"/>
    <w:rsid w:val="00AC0153"/>
    <w:rsid w:val="00AC1053"/>
    <w:rsid w:val="00AC1178"/>
    <w:rsid w:val="00AC147C"/>
    <w:rsid w:val="00AC19D1"/>
    <w:rsid w:val="00AC307A"/>
    <w:rsid w:val="00AC355B"/>
    <w:rsid w:val="00AC399C"/>
    <w:rsid w:val="00AC3C82"/>
    <w:rsid w:val="00AC5029"/>
    <w:rsid w:val="00AC5813"/>
    <w:rsid w:val="00AC5992"/>
    <w:rsid w:val="00AC737E"/>
    <w:rsid w:val="00AC738D"/>
    <w:rsid w:val="00AD0F31"/>
    <w:rsid w:val="00AD2835"/>
    <w:rsid w:val="00AD33C8"/>
    <w:rsid w:val="00AD34FE"/>
    <w:rsid w:val="00AD408D"/>
    <w:rsid w:val="00AD45E2"/>
    <w:rsid w:val="00AD4894"/>
    <w:rsid w:val="00AD588B"/>
    <w:rsid w:val="00AD5B43"/>
    <w:rsid w:val="00AD5F99"/>
    <w:rsid w:val="00AD6053"/>
    <w:rsid w:val="00AD70ED"/>
    <w:rsid w:val="00AD73B0"/>
    <w:rsid w:val="00AE1FBC"/>
    <w:rsid w:val="00AE38C1"/>
    <w:rsid w:val="00AE4003"/>
    <w:rsid w:val="00AE42C7"/>
    <w:rsid w:val="00AE4707"/>
    <w:rsid w:val="00AE4945"/>
    <w:rsid w:val="00AE6E3B"/>
    <w:rsid w:val="00AE756F"/>
    <w:rsid w:val="00AE7911"/>
    <w:rsid w:val="00AE7BC4"/>
    <w:rsid w:val="00AE7CCA"/>
    <w:rsid w:val="00AE7F9B"/>
    <w:rsid w:val="00AF0145"/>
    <w:rsid w:val="00AF0676"/>
    <w:rsid w:val="00AF18F4"/>
    <w:rsid w:val="00AF22FB"/>
    <w:rsid w:val="00AF3705"/>
    <w:rsid w:val="00AF3C23"/>
    <w:rsid w:val="00AF3D2C"/>
    <w:rsid w:val="00AF4DE4"/>
    <w:rsid w:val="00AF5460"/>
    <w:rsid w:val="00AF6384"/>
    <w:rsid w:val="00AF694D"/>
    <w:rsid w:val="00AF6E19"/>
    <w:rsid w:val="00AF6E1F"/>
    <w:rsid w:val="00AF71D0"/>
    <w:rsid w:val="00B0003B"/>
    <w:rsid w:val="00B01B1C"/>
    <w:rsid w:val="00B01C7B"/>
    <w:rsid w:val="00B02B88"/>
    <w:rsid w:val="00B031F2"/>
    <w:rsid w:val="00B03242"/>
    <w:rsid w:val="00B046C4"/>
    <w:rsid w:val="00B05B84"/>
    <w:rsid w:val="00B0618D"/>
    <w:rsid w:val="00B06395"/>
    <w:rsid w:val="00B07BED"/>
    <w:rsid w:val="00B07E3D"/>
    <w:rsid w:val="00B10B24"/>
    <w:rsid w:val="00B11B32"/>
    <w:rsid w:val="00B125CA"/>
    <w:rsid w:val="00B12AC0"/>
    <w:rsid w:val="00B136CC"/>
    <w:rsid w:val="00B161E1"/>
    <w:rsid w:val="00B1652C"/>
    <w:rsid w:val="00B167C6"/>
    <w:rsid w:val="00B17532"/>
    <w:rsid w:val="00B17BFD"/>
    <w:rsid w:val="00B17F5E"/>
    <w:rsid w:val="00B2066D"/>
    <w:rsid w:val="00B20FF6"/>
    <w:rsid w:val="00B217B6"/>
    <w:rsid w:val="00B21A8E"/>
    <w:rsid w:val="00B21BBD"/>
    <w:rsid w:val="00B22117"/>
    <w:rsid w:val="00B22B6E"/>
    <w:rsid w:val="00B22CD9"/>
    <w:rsid w:val="00B25043"/>
    <w:rsid w:val="00B2504F"/>
    <w:rsid w:val="00B2562F"/>
    <w:rsid w:val="00B26084"/>
    <w:rsid w:val="00B26FCB"/>
    <w:rsid w:val="00B27501"/>
    <w:rsid w:val="00B27812"/>
    <w:rsid w:val="00B27D61"/>
    <w:rsid w:val="00B27F92"/>
    <w:rsid w:val="00B30780"/>
    <w:rsid w:val="00B31808"/>
    <w:rsid w:val="00B31A24"/>
    <w:rsid w:val="00B32885"/>
    <w:rsid w:val="00B3349F"/>
    <w:rsid w:val="00B334DE"/>
    <w:rsid w:val="00B341AF"/>
    <w:rsid w:val="00B34616"/>
    <w:rsid w:val="00B364D7"/>
    <w:rsid w:val="00B36E1B"/>
    <w:rsid w:val="00B4198B"/>
    <w:rsid w:val="00B429A4"/>
    <w:rsid w:val="00B43262"/>
    <w:rsid w:val="00B43FF2"/>
    <w:rsid w:val="00B4453A"/>
    <w:rsid w:val="00B4462A"/>
    <w:rsid w:val="00B45732"/>
    <w:rsid w:val="00B458B3"/>
    <w:rsid w:val="00B45D05"/>
    <w:rsid w:val="00B45E55"/>
    <w:rsid w:val="00B503B5"/>
    <w:rsid w:val="00B5043B"/>
    <w:rsid w:val="00B50818"/>
    <w:rsid w:val="00B51B22"/>
    <w:rsid w:val="00B51B3B"/>
    <w:rsid w:val="00B51C94"/>
    <w:rsid w:val="00B51F45"/>
    <w:rsid w:val="00B520DC"/>
    <w:rsid w:val="00B5266D"/>
    <w:rsid w:val="00B5272A"/>
    <w:rsid w:val="00B53937"/>
    <w:rsid w:val="00B55149"/>
    <w:rsid w:val="00B55B25"/>
    <w:rsid w:val="00B56974"/>
    <w:rsid w:val="00B57B5D"/>
    <w:rsid w:val="00B60115"/>
    <w:rsid w:val="00B603D7"/>
    <w:rsid w:val="00B605F3"/>
    <w:rsid w:val="00B60E96"/>
    <w:rsid w:val="00B6226D"/>
    <w:rsid w:val="00B62F0D"/>
    <w:rsid w:val="00B63220"/>
    <w:rsid w:val="00B64346"/>
    <w:rsid w:val="00B657B6"/>
    <w:rsid w:val="00B65F69"/>
    <w:rsid w:val="00B710EF"/>
    <w:rsid w:val="00B71BA6"/>
    <w:rsid w:val="00B72D7B"/>
    <w:rsid w:val="00B73872"/>
    <w:rsid w:val="00B744EA"/>
    <w:rsid w:val="00B747CA"/>
    <w:rsid w:val="00B7530F"/>
    <w:rsid w:val="00B75BBA"/>
    <w:rsid w:val="00B7690C"/>
    <w:rsid w:val="00B77249"/>
    <w:rsid w:val="00B778C8"/>
    <w:rsid w:val="00B77EEE"/>
    <w:rsid w:val="00B77F01"/>
    <w:rsid w:val="00B80051"/>
    <w:rsid w:val="00B80AD9"/>
    <w:rsid w:val="00B815AD"/>
    <w:rsid w:val="00B83426"/>
    <w:rsid w:val="00B8364F"/>
    <w:rsid w:val="00B83656"/>
    <w:rsid w:val="00B8388D"/>
    <w:rsid w:val="00B852D5"/>
    <w:rsid w:val="00B86090"/>
    <w:rsid w:val="00B862C7"/>
    <w:rsid w:val="00B8671F"/>
    <w:rsid w:val="00B87581"/>
    <w:rsid w:val="00B902EC"/>
    <w:rsid w:val="00B90801"/>
    <w:rsid w:val="00B90C97"/>
    <w:rsid w:val="00B9518A"/>
    <w:rsid w:val="00B95437"/>
    <w:rsid w:val="00B96A09"/>
    <w:rsid w:val="00B97FB5"/>
    <w:rsid w:val="00BA0CF7"/>
    <w:rsid w:val="00BA12E2"/>
    <w:rsid w:val="00BA2398"/>
    <w:rsid w:val="00BA25DE"/>
    <w:rsid w:val="00BA4918"/>
    <w:rsid w:val="00BA4CBF"/>
    <w:rsid w:val="00BA51D6"/>
    <w:rsid w:val="00BA5354"/>
    <w:rsid w:val="00BA55AB"/>
    <w:rsid w:val="00BA58FB"/>
    <w:rsid w:val="00BA6A65"/>
    <w:rsid w:val="00BA714C"/>
    <w:rsid w:val="00BB1224"/>
    <w:rsid w:val="00BB1EF1"/>
    <w:rsid w:val="00BB24E9"/>
    <w:rsid w:val="00BB26BE"/>
    <w:rsid w:val="00BB3447"/>
    <w:rsid w:val="00BB3863"/>
    <w:rsid w:val="00BB3915"/>
    <w:rsid w:val="00BB478E"/>
    <w:rsid w:val="00BB58A3"/>
    <w:rsid w:val="00BB5D10"/>
    <w:rsid w:val="00BB5E9D"/>
    <w:rsid w:val="00BB6032"/>
    <w:rsid w:val="00BB692C"/>
    <w:rsid w:val="00BB6FB3"/>
    <w:rsid w:val="00BB7F13"/>
    <w:rsid w:val="00BC0CED"/>
    <w:rsid w:val="00BC1C78"/>
    <w:rsid w:val="00BC21A8"/>
    <w:rsid w:val="00BC25AE"/>
    <w:rsid w:val="00BC2AB5"/>
    <w:rsid w:val="00BC48B7"/>
    <w:rsid w:val="00BC49AA"/>
    <w:rsid w:val="00BC4ED9"/>
    <w:rsid w:val="00BC59AE"/>
    <w:rsid w:val="00BC6563"/>
    <w:rsid w:val="00BC6A83"/>
    <w:rsid w:val="00BC6D31"/>
    <w:rsid w:val="00BD3D91"/>
    <w:rsid w:val="00BD40BD"/>
    <w:rsid w:val="00BD4C98"/>
    <w:rsid w:val="00BD61B3"/>
    <w:rsid w:val="00BD694D"/>
    <w:rsid w:val="00BD787A"/>
    <w:rsid w:val="00BE02AE"/>
    <w:rsid w:val="00BE1D0D"/>
    <w:rsid w:val="00BE252E"/>
    <w:rsid w:val="00BE4524"/>
    <w:rsid w:val="00BE487C"/>
    <w:rsid w:val="00BE4BE4"/>
    <w:rsid w:val="00BE4F03"/>
    <w:rsid w:val="00BE515E"/>
    <w:rsid w:val="00BE647A"/>
    <w:rsid w:val="00BE6ABA"/>
    <w:rsid w:val="00BE744D"/>
    <w:rsid w:val="00BF04D9"/>
    <w:rsid w:val="00BF1946"/>
    <w:rsid w:val="00BF1EBA"/>
    <w:rsid w:val="00BF1F55"/>
    <w:rsid w:val="00BF559A"/>
    <w:rsid w:val="00BF561E"/>
    <w:rsid w:val="00BF5813"/>
    <w:rsid w:val="00BF59C3"/>
    <w:rsid w:val="00BF67FA"/>
    <w:rsid w:val="00BF6A0B"/>
    <w:rsid w:val="00BF6A10"/>
    <w:rsid w:val="00BF747F"/>
    <w:rsid w:val="00C011BA"/>
    <w:rsid w:val="00C0146C"/>
    <w:rsid w:val="00C02F1C"/>
    <w:rsid w:val="00C033BC"/>
    <w:rsid w:val="00C0363A"/>
    <w:rsid w:val="00C03850"/>
    <w:rsid w:val="00C03CD7"/>
    <w:rsid w:val="00C03D19"/>
    <w:rsid w:val="00C03F10"/>
    <w:rsid w:val="00C04398"/>
    <w:rsid w:val="00C046B1"/>
    <w:rsid w:val="00C04BB6"/>
    <w:rsid w:val="00C05DD2"/>
    <w:rsid w:val="00C0607E"/>
    <w:rsid w:val="00C07E19"/>
    <w:rsid w:val="00C10086"/>
    <w:rsid w:val="00C10661"/>
    <w:rsid w:val="00C10993"/>
    <w:rsid w:val="00C10E27"/>
    <w:rsid w:val="00C13976"/>
    <w:rsid w:val="00C158C5"/>
    <w:rsid w:val="00C164FA"/>
    <w:rsid w:val="00C167D5"/>
    <w:rsid w:val="00C20AF0"/>
    <w:rsid w:val="00C20BF4"/>
    <w:rsid w:val="00C22739"/>
    <w:rsid w:val="00C22AD1"/>
    <w:rsid w:val="00C23458"/>
    <w:rsid w:val="00C254C1"/>
    <w:rsid w:val="00C25A60"/>
    <w:rsid w:val="00C25A9C"/>
    <w:rsid w:val="00C2632B"/>
    <w:rsid w:val="00C27629"/>
    <w:rsid w:val="00C3290F"/>
    <w:rsid w:val="00C33678"/>
    <w:rsid w:val="00C34A81"/>
    <w:rsid w:val="00C34A9D"/>
    <w:rsid w:val="00C351B9"/>
    <w:rsid w:val="00C35398"/>
    <w:rsid w:val="00C35458"/>
    <w:rsid w:val="00C35795"/>
    <w:rsid w:val="00C35E18"/>
    <w:rsid w:val="00C37062"/>
    <w:rsid w:val="00C37428"/>
    <w:rsid w:val="00C37BAB"/>
    <w:rsid w:val="00C404F3"/>
    <w:rsid w:val="00C40BD1"/>
    <w:rsid w:val="00C40DC8"/>
    <w:rsid w:val="00C41898"/>
    <w:rsid w:val="00C42073"/>
    <w:rsid w:val="00C42DB4"/>
    <w:rsid w:val="00C43E3E"/>
    <w:rsid w:val="00C46198"/>
    <w:rsid w:val="00C52202"/>
    <w:rsid w:val="00C528EF"/>
    <w:rsid w:val="00C533D0"/>
    <w:rsid w:val="00C5342A"/>
    <w:rsid w:val="00C5406E"/>
    <w:rsid w:val="00C544DB"/>
    <w:rsid w:val="00C54588"/>
    <w:rsid w:val="00C5574D"/>
    <w:rsid w:val="00C55C2E"/>
    <w:rsid w:val="00C57F89"/>
    <w:rsid w:val="00C60D05"/>
    <w:rsid w:val="00C60F8A"/>
    <w:rsid w:val="00C614C7"/>
    <w:rsid w:val="00C61877"/>
    <w:rsid w:val="00C620AB"/>
    <w:rsid w:val="00C62E31"/>
    <w:rsid w:val="00C63136"/>
    <w:rsid w:val="00C6354D"/>
    <w:rsid w:val="00C636CE"/>
    <w:rsid w:val="00C63C75"/>
    <w:rsid w:val="00C647A4"/>
    <w:rsid w:val="00C64C64"/>
    <w:rsid w:val="00C6509F"/>
    <w:rsid w:val="00C654DD"/>
    <w:rsid w:val="00C67493"/>
    <w:rsid w:val="00C70232"/>
    <w:rsid w:val="00C70424"/>
    <w:rsid w:val="00C718FB"/>
    <w:rsid w:val="00C71AFB"/>
    <w:rsid w:val="00C757F1"/>
    <w:rsid w:val="00C76124"/>
    <w:rsid w:val="00C76D53"/>
    <w:rsid w:val="00C804F5"/>
    <w:rsid w:val="00C80A76"/>
    <w:rsid w:val="00C82696"/>
    <w:rsid w:val="00C82E53"/>
    <w:rsid w:val="00C82F5E"/>
    <w:rsid w:val="00C846EF"/>
    <w:rsid w:val="00C8537E"/>
    <w:rsid w:val="00C86502"/>
    <w:rsid w:val="00C86EC7"/>
    <w:rsid w:val="00C87DF4"/>
    <w:rsid w:val="00C90ACA"/>
    <w:rsid w:val="00C90E4B"/>
    <w:rsid w:val="00C911CB"/>
    <w:rsid w:val="00C9178A"/>
    <w:rsid w:val="00C920EE"/>
    <w:rsid w:val="00C922EA"/>
    <w:rsid w:val="00C9238B"/>
    <w:rsid w:val="00C92840"/>
    <w:rsid w:val="00C92F2C"/>
    <w:rsid w:val="00C95166"/>
    <w:rsid w:val="00C95A72"/>
    <w:rsid w:val="00C97C6C"/>
    <w:rsid w:val="00CA01DF"/>
    <w:rsid w:val="00CA2026"/>
    <w:rsid w:val="00CA2097"/>
    <w:rsid w:val="00CA2EAC"/>
    <w:rsid w:val="00CA31C5"/>
    <w:rsid w:val="00CA338E"/>
    <w:rsid w:val="00CA35E0"/>
    <w:rsid w:val="00CA3FC0"/>
    <w:rsid w:val="00CA48C6"/>
    <w:rsid w:val="00CA5D5D"/>
    <w:rsid w:val="00CA6AA6"/>
    <w:rsid w:val="00CA6F9E"/>
    <w:rsid w:val="00CA7057"/>
    <w:rsid w:val="00CB1C62"/>
    <w:rsid w:val="00CB37AE"/>
    <w:rsid w:val="00CB3A5D"/>
    <w:rsid w:val="00CB3CBE"/>
    <w:rsid w:val="00CB4B1A"/>
    <w:rsid w:val="00CB6BCA"/>
    <w:rsid w:val="00CC03B9"/>
    <w:rsid w:val="00CC03D5"/>
    <w:rsid w:val="00CC0947"/>
    <w:rsid w:val="00CC3D27"/>
    <w:rsid w:val="00CC4BC8"/>
    <w:rsid w:val="00CC552D"/>
    <w:rsid w:val="00CC5D3D"/>
    <w:rsid w:val="00CC7BC9"/>
    <w:rsid w:val="00CD01A4"/>
    <w:rsid w:val="00CD16B8"/>
    <w:rsid w:val="00CD25E8"/>
    <w:rsid w:val="00CD27FF"/>
    <w:rsid w:val="00CD45BB"/>
    <w:rsid w:val="00CD49A5"/>
    <w:rsid w:val="00CD53E1"/>
    <w:rsid w:val="00CD5F01"/>
    <w:rsid w:val="00CD6894"/>
    <w:rsid w:val="00CD6A2E"/>
    <w:rsid w:val="00CD6AE7"/>
    <w:rsid w:val="00CD6FD7"/>
    <w:rsid w:val="00CD7B91"/>
    <w:rsid w:val="00CD7E95"/>
    <w:rsid w:val="00CE00C8"/>
    <w:rsid w:val="00CE0111"/>
    <w:rsid w:val="00CE0A46"/>
    <w:rsid w:val="00CE0F97"/>
    <w:rsid w:val="00CE14A0"/>
    <w:rsid w:val="00CE14B3"/>
    <w:rsid w:val="00CE194C"/>
    <w:rsid w:val="00CE28CF"/>
    <w:rsid w:val="00CE29CE"/>
    <w:rsid w:val="00CE3078"/>
    <w:rsid w:val="00CE6078"/>
    <w:rsid w:val="00CE792D"/>
    <w:rsid w:val="00CE7BCD"/>
    <w:rsid w:val="00CE7C8E"/>
    <w:rsid w:val="00CE7CD3"/>
    <w:rsid w:val="00CF0585"/>
    <w:rsid w:val="00CF0A23"/>
    <w:rsid w:val="00CF2012"/>
    <w:rsid w:val="00CF2839"/>
    <w:rsid w:val="00CF3443"/>
    <w:rsid w:val="00CF39DC"/>
    <w:rsid w:val="00CF41D9"/>
    <w:rsid w:val="00CF4BE3"/>
    <w:rsid w:val="00CF5839"/>
    <w:rsid w:val="00CF6430"/>
    <w:rsid w:val="00CF7264"/>
    <w:rsid w:val="00CF7FDD"/>
    <w:rsid w:val="00D002B2"/>
    <w:rsid w:val="00D00555"/>
    <w:rsid w:val="00D00706"/>
    <w:rsid w:val="00D017A4"/>
    <w:rsid w:val="00D01F85"/>
    <w:rsid w:val="00D023A4"/>
    <w:rsid w:val="00D02E32"/>
    <w:rsid w:val="00D0343C"/>
    <w:rsid w:val="00D03BB6"/>
    <w:rsid w:val="00D03E3D"/>
    <w:rsid w:val="00D0461D"/>
    <w:rsid w:val="00D04B9D"/>
    <w:rsid w:val="00D050A3"/>
    <w:rsid w:val="00D05610"/>
    <w:rsid w:val="00D073CF"/>
    <w:rsid w:val="00D07F84"/>
    <w:rsid w:val="00D106FF"/>
    <w:rsid w:val="00D11AD1"/>
    <w:rsid w:val="00D12418"/>
    <w:rsid w:val="00D1283D"/>
    <w:rsid w:val="00D128DD"/>
    <w:rsid w:val="00D12EFE"/>
    <w:rsid w:val="00D12FAC"/>
    <w:rsid w:val="00D139BD"/>
    <w:rsid w:val="00D14DF5"/>
    <w:rsid w:val="00D14E07"/>
    <w:rsid w:val="00D16705"/>
    <w:rsid w:val="00D16BC8"/>
    <w:rsid w:val="00D17C5D"/>
    <w:rsid w:val="00D215EB"/>
    <w:rsid w:val="00D2278B"/>
    <w:rsid w:val="00D23CFE"/>
    <w:rsid w:val="00D23DE7"/>
    <w:rsid w:val="00D23FFE"/>
    <w:rsid w:val="00D24102"/>
    <w:rsid w:val="00D242A4"/>
    <w:rsid w:val="00D25FEE"/>
    <w:rsid w:val="00D26373"/>
    <w:rsid w:val="00D26558"/>
    <w:rsid w:val="00D274BE"/>
    <w:rsid w:val="00D3393A"/>
    <w:rsid w:val="00D35238"/>
    <w:rsid w:val="00D35B76"/>
    <w:rsid w:val="00D36934"/>
    <w:rsid w:val="00D37B41"/>
    <w:rsid w:val="00D42624"/>
    <w:rsid w:val="00D4445F"/>
    <w:rsid w:val="00D45793"/>
    <w:rsid w:val="00D478D1"/>
    <w:rsid w:val="00D479E2"/>
    <w:rsid w:val="00D47AC1"/>
    <w:rsid w:val="00D50689"/>
    <w:rsid w:val="00D51E16"/>
    <w:rsid w:val="00D51F86"/>
    <w:rsid w:val="00D5249E"/>
    <w:rsid w:val="00D52EE6"/>
    <w:rsid w:val="00D53A18"/>
    <w:rsid w:val="00D54101"/>
    <w:rsid w:val="00D5473F"/>
    <w:rsid w:val="00D5490A"/>
    <w:rsid w:val="00D55CCD"/>
    <w:rsid w:val="00D55D51"/>
    <w:rsid w:val="00D57F83"/>
    <w:rsid w:val="00D61113"/>
    <w:rsid w:val="00D6126D"/>
    <w:rsid w:val="00D62500"/>
    <w:rsid w:val="00D62E45"/>
    <w:rsid w:val="00D64742"/>
    <w:rsid w:val="00D6607F"/>
    <w:rsid w:val="00D66B23"/>
    <w:rsid w:val="00D66B3B"/>
    <w:rsid w:val="00D67BC1"/>
    <w:rsid w:val="00D72896"/>
    <w:rsid w:val="00D72E46"/>
    <w:rsid w:val="00D74345"/>
    <w:rsid w:val="00D74642"/>
    <w:rsid w:val="00D7475E"/>
    <w:rsid w:val="00D75DB9"/>
    <w:rsid w:val="00D75F44"/>
    <w:rsid w:val="00D7711A"/>
    <w:rsid w:val="00D772D0"/>
    <w:rsid w:val="00D77F2A"/>
    <w:rsid w:val="00D81575"/>
    <w:rsid w:val="00D826F5"/>
    <w:rsid w:val="00D833BF"/>
    <w:rsid w:val="00D84179"/>
    <w:rsid w:val="00D84692"/>
    <w:rsid w:val="00D84905"/>
    <w:rsid w:val="00D854BB"/>
    <w:rsid w:val="00D8650A"/>
    <w:rsid w:val="00D86C6F"/>
    <w:rsid w:val="00D904B1"/>
    <w:rsid w:val="00D9069A"/>
    <w:rsid w:val="00D92644"/>
    <w:rsid w:val="00D92B0E"/>
    <w:rsid w:val="00D93CE2"/>
    <w:rsid w:val="00D9474D"/>
    <w:rsid w:val="00D947BE"/>
    <w:rsid w:val="00D954C1"/>
    <w:rsid w:val="00D96D44"/>
    <w:rsid w:val="00D975ED"/>
    <w:rsid w:val="00DA0C1C"/>
    <w:rsid w:val="00DA2768"/>
    <w:rsid w:val="00DA2AC4"/>
    <w:rsid w:val="00DA2BE1"/>
    <w:rsid w:val="00DA4033"/>
    <w:rsid w:val="00DA4D8D"/>
    <w:rsid w:val="00DA5341"/>
    <w:rsid w:val="00DA63FA"/>
    <w:rsid w:val="00DA6637"/>
    <w:rsid w:val="00DA7311"/>
    <w:rsid w:val="00DB2022"/>
    <w:rsid w:val="00DB43F5"/>
    <w:rsid w:val="00DB4D16"/>
    <w:rsid w:val="00DB5CDD"/>
    <w:rsid w:val="00DB61D1"/>
    <w:rsid w:val="00DB6645"/>
    <w:rsid w:val="00DC07B8"/>
    <w:rsid w:val="00DC114C"/>
    <w:rsid w:val="00DC11B5"/>
    <w:rsid w:val="00DC163D"/>
    <w:rsid w:val="00DC1D40"/>
    <w:rsid w:val="00DC1DAB"/>
    <w:rsid w:val="00DC220B"/>
    <w:rsid w:val="00DC2239"/>
    <w:rsid w:val="00DC2CD8"/>
    <w:rsid w:val="00DC33E9"/>
    <w:rsid w:val="00DC41EC"/>
    <w:rsid w:val="00DC4884"/>
    <w:rsid w:val="00DC4B8D"/>
    <w:rsid w:val="00DC4FE0"/>
    <w:rsid w:val="00DC584E"/>
    <w:rsid w:val="00DC61B3"/>
    <w:rsid w:val="00DC6F84"/>
    <w:rsid w:val="00DD0C88"/>
    <w:rsid w:val="00DD15B6"/>
    <w:rsid w:val="00DD1D1C"/>
    <w:rsid w:val="00DD2A87"/>
    <w:rsid w:val="00DD49A2"/>
    <w:rsid w:val="00DD4C7B"/>
    <w:rsid w:val="00DD57A4"/>
    <w:rsid w:val="00DD6752"/>
    <w:rsid w:val="00DD6F8C"/>
    <w:rsid w:val="00DD720F"/>
    <w:rsid w:val="00DE28D7"/>
    <w:rsid w:val="00DE3568"/>
    <w:rsid w:val="00DE472D"/>
    <w:rsid w:val="00DE4A9D"/>
    <w:rsid w:val="00DE4BFF"/>
    <w:rsid w:val="00DE4C6C"/>
    <w:rsid w:val="00DE59F1"/>
    <w:rsid w:val="00DE5BCA"/>
    <w:rsid w:val="00DE5DE8"/>
    <w:rsid w:val="00DE701D"/>
    <w:rsid w:val="00DE7814"/>
    <w:rsid w:val="00DE79C0"/>
    <w:rsid w:val="00DE7B7D"/>
    <w:rsid w:val="00DF0CE8"/>
    <w:rsid w:val="00DF0E3C"/>
    <w:rsid w:val="00DF1F9B"/>
    <w:rsid w:val="00DF3F52"/>
    <w:rsid w:val="00DF4ACB"/>
    <w:rsid w:val="00DF504C"/>
    <w:rsid w:val="00DF65E5"/>
    <w:rsid w:val="00DF65FD"/>
    <w:rsid w:val="00E010C2"/>
    <w:rsid w:val="00E01748"/>
    <w:rsid w:val="00E02095"/>
    <w:rsid w:val="00E02D94"/>
    <w:rsid w:val="00E039F0"/>
    <w:rsid w:val="00E03C9E"/>
    <w:rsid w:val="00E06017"/>
    <w:rsid w:val="00E06F4C"/>
    <w:rsid w:val="00E0727E"/>
    <w:rsid w:val="00E10217"/>
    <w:rsid w:val="00E105A9"/>
    <w:rsid w:val="00E10A43"/>
    <w:rsid w:val="00E1100F"/>
    <w:rsid w:val="00E11736"/>
    <w:rsid w:val="00E117F8"/>
    <w:rsid w:val="00E1189D"/>
    <w:rsid w:val="00E11CB6"/>
    <w:rsid w:val="00E1318D"/>
    <w:rsid w:val="00E13AC8"/>
    <w:rsid w:val="00E13D04"/>
    <w:rsid w:val="00E13F14"/>
    <w:rsid w:val="00E141CB"/>
    <w:rsid w:val="00E1444B"/>
    <w:rsid w:val="00E150B7"/>
    <w:rsid w:val="00E15227"/>
    <w:rsid w:val="00E15C35"/>
    <w:rsid w:val="00E17A14"/>
    <w:rsid w:val="00E22817"/>
    <w:rsid w:val="00E2379B"/>
    <w:rsid w:val="00E23E72"/>
    <w:rsid w:val="00E2613E"/>
    <w:rsid w:val="00E266D2"/>
    <w:rsid w:val="00E26A85"/>
    <w:rsid w:val="00E26FDE"/>
    <w:rsid w:val="00E276FC"/>
    <w:rsid w:val="00E27C7E"/>
    <w:rsid w:val="00E307DC"/>
    <w:rsid w:val="00E31FA0"/>
    <w:rsid w:val="00E3214E"/>
    <w:rsid w:val="00E3219C"/>
    <w:rsid w:val="00E33627"/>
    <w:rsid w:val="00E33E1E"/>
    <w:rsid w:val="00E34753"/>
    <w:rsid w:val="00E35AB7"/>
    <w:rsid w:val="00E40008"/>
    <w:rsid w:val="00E4144A"/>
    <w:rsid w:val="00E4203C"/>
    <w:rsid w:val="00E42359"/>
    <w:rsid w:val="00E4266D"/>
    <w:rsid w:val="00E433BA"/>
    <w:rsid w:val="00E43AE4"/>
    <w:rsid w:val="00E43B8B"/>
    <w:rsid w:val="00E43C77"/>
    <w:rsid w:val="00E44212"/>
    <w:rsid w:val="00E447FC"/>
    <w:rsid w:val="00E44F5F"/>
    <w:rsid w:val="00E4658B"/>
    <w:rsid w:val="00E46749"/>
    <w:rsid w:val="00E46877"/>
    <w:rsid w:val="00E46BB9"/>
    <w:rsid w:val="00E47076"/>
    <w:rsid w:val="00E47E2D"/>
    <w:rsid w:val="00E52616"/>
    <w:rsid w:val="00E52B7F"/>
    <w:rsid w:val="00E53274"/>
    <w:rsid w:val="00E53441"/>
    <w:rsid w:val="00E557EA"/>
    <w:rsid w:val="00E562E1"/>
    <w:rsid w:val="00E56467"/>
    <w:rsid w:val="00E56675"/>
    <w:rsid w:val="00E56704"/>
    <w:rsid w:val="00E56B02"/>
    <w:rsid w:val="00E56BBA"/>
    <w:rsid w:val="00E5717C"/>
    <w:rsid w:val="00E574FD"/>
    <w:rsid w:val="00E57F78"/>
    <w:rsid w:val="00E609BC"/>
    <w:rsid w:val="00E612A5"/>
    <w:rsid w:val="00E614D7"/>
    <w:rsid w:val="00E62037"/>
    <w:rsid w:val="00E62251"/>
    <w:rsid w:val="00E62901"/>
    <w:rsid w:val="00E63E09"/>
    <w:rsid w:val="00E64965"/>
    <w:rsid w:val="00E64BF9"/>
    <w:rsid w:val="00E6574C"/>
    <w:rsid w:val="00E66580"/>
    <w:rsid w:val="00E70785"/>
    <w:rsid w:val="00E710E7"/>
    <w:rsid w:val="00E711EE"/>
    <w:rsid w:val="00E712B0"/>
    <w:rsid w:val="00E71F89"/>
    <w:rsid w:val="00E73C57"/>
    <w:rsid w:val="00E74C6E"/>
    <w:rsid w:val="00E752D0"/>
    <w:rsid w:val="00E7550F"/>
    <w:rsid w:val="00E76387"/>
    <w:rsid w:val="00E765FC"/>
    <w:rsid w:val="00E76D32"/>
    <w:rsid w:val="00E77DAE"/>
    <w:rsid w:val="00E80D01"/>
    <w:rsid w:val="00E80FA1"/>
    <w:rsid w:val="00E81B3D"/>
    <w:rsid w:val="00E81E58"/>
    <w:rsid w:val="00E82074"/>
    <w:rsid w:val="00E82821"/>
    <w:rsid w:val="00E829E2"/>
    <w:rsid w:val="00E82D07"/>
    <w:rsid w:val="00E837E0"/>
    <w:rsid w:val="00E84178"/>
    <w:rsid w:val="00E84459"/>
    <w:rsid w:val="00E84C1E"/>
    <w:rsid w:val="00E84ED4"/>
    <w:rsid w:val="00E86C10"/>
    <w:rsid w:val="00E8703D"/>
    <w:rsid w:val="00E91F2D"/>
    <w:rsid w:val="00E91FF7"/>
    <w:rsid w:val="00E922D3"/>
    <w:rsid w:val="00E92B56"/>
    <w:rsid w:val="00E92C1F"/>
    <w:rsid w:val="00E92F47"/>
    <w:rsid w:val="00E93F0D"/>
    <w:rsid w:val="00E94547"/>
    <w:rsid w:val="00E947E7"/>
    <w:rsid w:val="00E94D43"/>
    <w:rsid w:val="00E96897"/>
    <w:rsid w:val="00E96F6D"/>
    <w:rsid w:val="00E97399"/>
    <w:rsid w:val="00EA093B"/>
    <w:rsid w:val="00EA124C"/>
    <w:rsid w:val="00EA1F6B"/>
    <w:rsid w:val="00EA23A2"/>
    <w:rsid w:val="00EA2E1E"/>
    <w:rsid w:val="00EA4018"/>
    <w:rsid w:val="00EA4A4B"/>
    <w:rsid w:val="00EA58F0"/>
    <w:rsid w:val="00EA5E7B"/>
    <w:rsid w:val="00EA605F"/>
    <w:rsid w:val="00EA671B"/>
    <w:rsid w:val="00EA6801"/>
    <w:rsid w:val="00EA6850"/>
    <w:rsid w:val="00EA72F1"/>
    <w:rsid w:val="00EB0AA1"/>
    <w:rsid w:val="00EB2FA9"/>
    <w:rsid w:val="00EB3E4F"/>
    <w:rsid w:val="00EB3E71"/>
    <w:rsid w:val="00EB5D31"/>
    <w:rsid w:val="00EB62FC"/>
    <w:rsid w:val="00EC00DC"/>
    <w:rsid w:val="00EC034F"/>
    <w:rsid w:val="00EC09FF"/>
    <w:rsid w:val="00EC12CB"/>
    <w:rsid w:val="00EC1B4F"/>
    <w:rsid w:val="00EC2228"/>
    <w:rsid w:val="00EC2807"/>
    <w:rsid w:val="00EC2AD2"/>
    <w:rsid w:val="00EC2AFE"/>
    <w:rsid w:val="00EC2B0B"/>
    <w:rsid w:val="00EC45EF"/>
    <w:rsid w:val="00EC55F5"/>
    <w:rsid w:val="00ED0BAB"/>
    <w:rsid w:val="00ED17DA"/>
    <w:rsid w:val="00ED190C"/>
    <w:rsid w:val="00ED1F1B"/>
    <w:rsid w:val="00ED245E"/>
    <w:rsid w:val="00ED3232"/>
    <w:rsid w:val="00ED464A"/>
    <w:rsid w:val="00ED569D"/>
    <w:rsid w:val="00ED5962"/>
    <w:rsid w:val="00ED59D9"/>
    <w:rsid w:val="00ED6A32"/>
    <w:rsid w:val="00ED7AC4"/>
    <w:rsid w:val="00EE1731"/>
    <w:rsid w:val="00EE25D9"/>
    <w:rsid w:val="00EE26FB"/>
    <w:rsid w:val="00EE33A4"/>
    <w:rsid w:val="00EE4204"/>
    <w:rsid w:val="00EE4CC8"/>
    <w:rsid w:val="00EE6EE6"/>
    <w:rsid w:val="00EF028F"/>
    <w:rsid w:val="00EF0CDE"/>
    <w:rsid w:val="00EF14C2"/>
    <w:rsid w:val="00EF1C4C"/>
    <w:rsid w:val="00EF2208"/>
    <w:rsid w:val="00EF22E1"/>
    <w:rsid w:val="00EF45F4"/>
    <w:rsid w:val="00EF467C"/>
    <w:rsid w:val="00EF5FA5"/>
    <w:rsid w:val="00EF728F"/>
    <w:rsid w:val="00EF7ED4"/>
    <w:rsid w:val="00F016B5"/>
    <w:rsid w:val="00F023F3"/>
    <w:rsid w:val="00F0264C"/>
    <w:rsid w:val="00F026BF"/>
    <w:rsid w:val="00F02DAE"/>
    <w:rsid w:val="00F02E78"/>
    <w:rsid w:val="00F03934"/>
    <w:rsid w:val="00F050EC"/>
    <w:rsid w:val="00F06667"/>
    <w:rsid w:val="00F1049A"/>
    <w:rsid w:val="00F10E73"/>
    <w:rsid w:val="00F11DB5"/>
    <w:rsid w:val="00F124F5"/>
    <w:rsid w:val="00F13367"/>
    <w:rsid w:val="00F13DCA"/>
    <w:rsid w:val="00F13ECD"/>
    <w:rsid w:val="00F1450D"/>
    <w:rsid w:val="00F15457"/>
    <w:rsid w:val="00F15E4C"/>
    <w:rsid w:val="00F162A4"/>
    <w:rsid w:val="00F16C17"/>
    <w:rsid w:val="00F21081"/>
    <w:rsid w:val="00F2309A"/>
    <w:rsid w:val="00F2354D"/>
    <w:rsid w:val="00F2383F"/>
    <w:rsid w:val="00F24FD7"/>
    <w:rsid w:val="00F2557D"/>
    <w:rsid w:val="00F260F4"/>
    <w:rsid w:val="00F269D8"/>
    <w:rsid w:val="00F26E67"/>
    <w:rsid w:val="00F3036F"/>
    <w:rsid w:val="00F30723"/>
    <w:rsid w:val="00F307D8"/>
    <w:rsid w:val="00F320C3"/>
    <w:rsid w:val="00F323FB"/>
    <w:rsid w:val="00F324BB"/>
    <w:rsid w:val="00F3266A"/>
    <w:rsid w:val="00F35173"/>
    <w:rsid w:val="00F36539"/>
    <w:rsid w:val="00F36B76"/>
    <w:rsid w:val="00F376A6"/>
    <w:rsid w:val="00F37E58"/>
    <w:rsid w:val="00F40CAE"/>
    <w:rsid w:val="00F41CF5"/>
    <w:rsid w:val="00F43227"/>
    <w:rsid w:val="00F43BDD"/>
    <w:rsid w:val="00F44313"/>
    <w:rsid w:val="00F455D0"/>
    <w:rsid w:val="00F4570E"/>
    <w:rsid w:val="00F457AC"/>
    <w:rsid w:val="00F5007A"/>
    <w:rsid w:val="00F502C6"/>
    <w:rsid w:val="00F5052F"/>
    <w:rsid w:val="00F5116F"/>
    <w:rsid w:val="00F516A6"/>
    <w:rsid w:val="00F524D8"/>
    <w:rsid w:val="00F52D46"/>
    <w:rsid w:val="00F530DC"/>
    <w:rsid w:val="00F540D6"/>
    <w:rsid w:val="00F55445"/>
    <w:rsid w:val="00F55493"/>
    <w:rsid w:val="00F55EAB"/>
    <w:rsid w:val="00F565F7"/>
    <w:rsid w:val="00F56678"/>
    <w:rsid w:val="00F57B80"/>
    <w:rsid w:val="00F57B9A"/>
    <w:rsid w:val="00F60044"/>
    <w:rsid w:val="00F60240"/>
    <w:rsid w:val="00F609CB"/>
    <w:rsid w:val="00F62646"/>
    <w:rsid w:val="00F62B59"/>
    <w:rsid w:val="00F62BE3"/>
    <w:rsid w:val="00F62CD6"/>
    <w:rsid w:val="00F63697"/>
    <w:rsid w:val="00F65A17"/>
    <w:rsid w:val="00F6608A"/>
    <w:rsid w:val="00F66810"/>
    <w:rsid w:val="00F66910"/>
    <w:rsid w:val="00F67280"/>
    <w:rsid w:val="00F67ADE"/>
    <w:rsid w:val="00F67FFE"/>
    <w:rsid w:val="00F71274"/>
    <w:rsid w:val="00F71372"/>
    <w:rsid w:val="00F722B2"/>
    <w:rsid w:val="00F723DA"/>
    <w:rsid w:val="00F7256F"/>
    <w:rsid w:val="00F7317A"/>
    <w:rsid w:val="00F736D7"/>
    <w:rsid w:val="00F7410F"/>
    <w:rsid w:val="00F74675"/>
    <w:rsid w:val="00F75355"/>
    <w:rsid w:val="00F759A6"/>
    <w:rsid w:val="00F75F3A"/>
    <w:rsid w:val="00F77069"/>
    <w:rsid w:val="00F7798C"/>
    <w:rsid w:val="00F813ED"/>
    <w:rsid w:val="00F82F59"/>
    <w:rsid w:val="00F8331C"/>
    <w:rsid w:val="00F83F24"/>
    <w:rsid w:val="00F8459C"/>
    <w:rsid w:val="00F859BC"/>
    <w:rsid w:val="00F85A4D"/>
    <w:rsid w:val="00F85D8B"/>
    <w:rsid w:val="00F86B8A"/>
    <w:rsid w:val="00F872B6"/>
    <w:rsid w:val="00F872C5"/>
    <w:rsid w:val="00F8752E"/>
    <w:rsid w:val="00F87D09"/>
    <w:rsid w:val="00F9062E"/>
    <w:rsid w:val="00F90C71"/>
    <w:rsid w:val="00F90F85"/>
    <w:rsid w:val="00F913F1"/>
    <w:rsid w:val="00F92943"/>
    <w:rsid w:val="00F94ACD"/>
    <w:rsid w:val="00F95947"/>
    <w:rsid w:val="00F9602B"/>
    <w:rsid w:val="00F969D8"/>
    <w:rsid w:val="00FA0E3B"/>
    <w:rsid w:val="00FA3E7B"/>
    <w:rsid w:val="00FA3ED9"/>
    <w:rsid w:val="00FA400C"/>
    <w:rsid w:val="00FA4C32"/>
    <w:rsid w:val="00FA4CFE"/>
    <w:rsid w:val="00FA6B3E"/>
    <w:rsid w:val="00FA7155"/>
    <w:rsid w:val="00FA7775"/>
    <w:rsid w:val="00FA7A5B"/>
    <w:rsid w:val="00FA7EEE"/>
    <w:rsid w:val="00FB054B"/>
    <w:rsid w:val="00FB0B4C"/>
    <w:rsid w:val="00FB17E8"/>
    <w:rsid w:val="00FB284B"/>
    <w:rsid w:val="00FB28BC"/>
    <w:rsid w:val="00FB2DD9"/>
    <w:rsid w:val="00FB3B08"/>
    <w:rsid w:val="00FB4179"/>
    <w:rsid w:val="00FB43D8"/>
    <w:rsid w:val="00FB459A"/>
    <w:rsid w:val="00FB47F6"/>
    <w:rsid w:val="00FB4D9B"/>
    <w:rsid w:val="00FB51B4"/>
    <w:rsid w:val="00FB5AE0"/>
    <w:rsid w:val="00FB6254"/>
    <w:rsid w:val="00FC064A"/>
    <w:rsid w:val="00FC09F0"/>
    <w:rsid w:val="00FC19FF"/>
    <w:rsid w:val="00FC1EBD"/>
    <w:rsid w:val="00FC283B"/>
    <w:rsid w:val="00FC44E6"/>
    <w:rsid w:val="00FC5FFE"/>
    <w:rsid w:val="00FC662A"/>
    <w:rsid w:val="00FC7654"/>
    <w:rsid w:val="00FC79E2"/>
    <w:rsid w:val="00FC7C3A"/>
    <w:rsid w:val="00FC7EA0"/>
    <w:rsid w:val="00FC7FF2"/>
    <w:rsid w:val="00FD005D"/>
    <w:rsid w:val="00FD045E"/>
    <w:rsid w:val="00FD0E0F"/>
    <w:rsid w:val="00FD1A2B"/>
    <w:rsid w:val="00FD2490"/>
    <w:rsid w:val="00FD2EAD"/>
    <w:rsid w:val="00FD3D64"/>
    <w:rsid w:val="00FD59CC"/>
    <w:rsid w:val="00FD5B4E"/>
    <w:rsid w:val="00FD5EDE"/>
    <w:rsid w:val="00FD764E"/>
    <w:rsid w:val="00FD782B"/>
    <w:rsid w:val="00FE00B3"/>
    <w:rsid w:val="00FE0A85"/>
    <w:rsid w:val="00FE0CEE"/>
    <w:rsid w:val="00FE1BA5"/>
    <w:rsid w:val="00FE1C65"/>
    <w:rsid w:val="00FE1F21"/>
    <w:rsid w:val="00FE34D6"/>
    <w:rsid w:val="00FE361F"/>
    <w:rsid w:val="00FE3E8D"/>
    <w:rsid w:val="00FE40C7"/>
    <w:rsid w:val="00FE43CC"/>
    <w:rsid w:val="00FE4873"/>
    <w:rsid w:val="00FE4EEF"/>
    <w:rsid w:val="00FE5871"/>
    <w:rsid w:val="00FE5BE2"/>
    <w:rsid w:val="00FE777F"/>
    <w:rsid w:val="00FF0E0B"/>
    <w:rsid w:val="00FF18CB"/>
    <w:rsid w:val="00FF1C81"/>
    <w:rsid w:val="00FF1CD5"/>
    <w:rsid w:val="00FF2EBF"/>
    <w:rsid w:val="00FF52F9"/>
    <w:rsid w:val="00FF5365"/>
    <w:rsid w:val="00FF69C5"/>
    <w:rsid w:val="00FF6A85"/>
    <w:rsid w:val="00FF7383"/>
    <w:rsid w:val="00FF78A2"/>
    <w:rsid w:val="00FF79A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2AFB54C"/>
  <w15:docId w15:val="{9E69DB5E-6968-4EA2-BCDC-2654496C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Arial"/>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F1504"/>
    <w:pPr>
      <w:keepLines/>
      <w:spacing w:after="200" w:line="240" w:lineRule="exact"/>
    </w:pPr>
    <w:rPr>
      <w:rFonts w:asciiTheme="minorHAnsi" w:hAnsiTheme="minorHAnsi" w:cs="Times New Roman"/>
      <w:sz w:val="22"/>
      <w:szCs w:val="22"/>
      <w:lang w:val="en-GB" w:eastAsia="en-US"/>
    </w:rPr>
  </w:style>
  <w:style w:type="paragraph" w:styleId="Kop1">
    <w:name w:val="heading 1"/>
    <w:basedOn w:val="Standaard"/>
    <w:next w:val="Standaard"/>
    <w:link w:val="Kop1Char"/>
    <w:uiPriority w:val="9"/>
    <w:qFormat/>
    <w:rsid w:val="009D382A"/>
    <w:pPr>
      <w:keepNext/>
      <w:pageBreakBefore/>
      <w:numPr>
        <w:numId w:val="1"/>
      </w:numPr>
      <w:spacing w:after="240"/>
      <w:ind w:left="567" w:hanging="567"/>
      <w:outlineLvl w:val="0"/>
    </w:pPr>
    <w:rPr>
      <w:rFonts w:eastAsia="Times New Roman"/>
      <w:b/>
      <w:bCs/>
      <w:kern w:val="32"/>
      <w:sz w:val="32"/>
      <w:lang w:val="nl-NL"/>
    </w:rPr>
  </w:style>
  <w:style w:type="paragraph" w:styleId="Kop2">
    <w:name w:val="heading 2"/>
    <w:basedOn w:val="Standaard"/>
    <w:next w:val="Standaard"/>
    <w:link w:val="Kop2Char"/>
    <w:uiPriority w:val="9"/>
    <w:unhideWhenUsed/>
    <w:qFormat/>
    <w:rsid w:val="009D382A"/>
    <w:pPr>
      <w:keepNext/>
      <w:numPr>
        <w:ilvl w:val="1"/>
        <w:numId w:val="1"/>
      </w:numPr>
      <w:spacing w:before="240" w:after="60"/>
      <w:ind w:left="567" w:hanging="567"/>
      <w:outlineLvl w:val="1"/>
    </w:pPr>
    <w:rPr>
      <w:rFonts w:eastAsia="Times New Roman" w:cs="Arial"/>
      <w:b/>
      <w:bCs/>
      <w:iCs/>
      <w:sz w:val="26"/>
      <w:lang w:val="nl-NL"/>
    </w:rPr>
  </w:style>
  <w:style w:type="paragraph" w:styleId="Kop3">
    <w:name w:val="heading 3"/>
    <w:basedOn w:val="Standaard"/>
    <w:next w:val="Standaard"/>
    <w:link w:val="Kop3Char"/>
    <w:uiPriority w:val="9"/>
    <w:unhideWhenUsed/>
    <w:qFormat/>
    <w:rsid w:val="009D382A"/>
    <w:pPr>
      <w:keepNext/>
      <w:numPr>
        <w:ilvl w:val="2"/>
        <w:numId w:val="1"/>
      </w:numPr>
      <w:spacing w:before="240" w:after="60"/>
      <w:ind w:left="567" w:hanging="567"/>
      <w:outlineLvl w:val="2"/>
    </w:pPr>
    <w:rPr>
      <w:rFonts w:eastAsia="Times New Roman" w:cs="Arial"/>
      <w:bCs/>
      <w:i/>
      <w:lang w:val="nl-NL"/>
    </w:rPr>
  </w:style>
  <w:style w:type="paragraph" w:styleId="Kop4">
    <w:name w:val="heading 4"/>
    <w:basedOn w:val="Standaard"/>
    <w:next w:val="Standaard"/>
    <w:link w:val="Kop4Char"/>
    <w:uiPriority w:val="9"/>
    <w:unhideWhenUsed/>
    <w:qFormat/>
    <w:rsid w:val="002D2553"/>
    <w:pPr>
      <w:keepNext/>
      <w:numPr>
        <w:ilvl w:val="3"/>
        <w:numId w:val="1"/>
      </w:numPr>
      <w:spacing w:before="240" w:after="60"/>
      <w:outlineLvl w:val="3"/>
    </w:pPr>
    <w:rPr>
      <w:rFonts w:ascii="Calibri" w:eastAsia="Times New Roman" w:hAnsi="Calibri"/>
      <w:b/>
      <w:bCs/>
      <w:sz w:val="28"/>
      <w:szCs w:val="28"/>
    </w:rPr>
  </w:style>
  <w:style w:type="paragraph" w:styleId="Kop5">
    <w:name w:val="heading 5"/>
    <w:basedOn w:val="Standaard"/>
    <w:next w:val="Standaard"/>
    <w:link w:val="Kop5Char"/>
    <w:uiPriority w:val="9"/>
    <w:semiHidden/>
    <w:unhideWhenUsed/>
    <w:qFormat/>
    <w:rsid w:val="002D2553"/>
    <w:pPr>
      <w:numPr>
        <w:ilvl w:val="4"/>
        <w:numId w:val="1"/>
      </w:numPr>
      <w:spacing w:before="240" w:after="60"/>
      <w:outlineLvl w:val="4"/>
    </w:pPr>
    <w:rPr>
      <w:rFonts w:ascii="Calibri" w:eastAsia="Times New Roman" w:hAnsi="Calibri"/>
      <w:b/>
      <w:bCs/>
      <w:i/>
      <w:iCs/>
      <w:sz w:val="26"/>
      <w:szCs w:val="26"/>
    </w:rPr>
  </w:style>
  <w:style w:type="paragraph" w:styleId="Kop6">
    <w:name w:val="heading 6"/>
    <w:basedOn w:val="Standaard"/>
    <w:next w:val="Standaard"/>
    <w:link w:val="Kop6Char"/>
    <w:uiPriority w:val="9"/>
    <w:semiHidden/>
    <w:unhideWhenUsed/>
    <w:qFormat/>
    <w:rsid w:val="002D2553"/>
    <w:pPr>
      <w:numPr>
        <w:ilvl w:val="5"/>
        <w:numId w:val="1"/>
      </w:numPr>
      <w:spacing w:before="240" w:after="60"/>
      <w:outlineLvl w:val="5"/>
    </w:pPr>
    <w:rPr>
      <w:rFonts w:ascii="Calibri" w:eastAsia="Times New Roman" w:hAnsi="Calibri"/>
      <w:b/>
      <w:bCs/>
    </w:rPr>
  </w:style>
  <w:style w:type="paragraph" w:styleId="Kop7">
    <w:name w:val="heading 7"/>
    <w:basedOn w:val="Standaard"/>
    <w:next w:val="Standaard"/>
    <w:link w:val="Kop7Char"/>
    <w:uiPriority w:val="9"/>
    <w:semiHidden/>
    <w:unhideWhenUsed/>
    <w:qFormat/>
    <w:rsid w:val="002D2553"/>
    <w:pPr>
      <w:numPr>
        <w:ilvl w:val="6"/>
        <w:numId w:val="1"/>
      </w:numPr>
      <w:spacing w:before="240" w:after="60"/>
      <w:outlineLvl w:val="6"/>
    </w:pPr>
    <w:rPr>
      <w:rFonts w:ascii="Calibri" w:eastAsia="Times New Roman" w:hAnsi="Calibri"/>
      <w:sz w:val="24"/>
      <w:szCs w:val="24"/>
    </w:rPr>
  </w:style>
  <w:style w:type="paragraph" w:styleId="Kop8">
    <w:name w:val="heading 8"/>
    <w:basedOn w:val="Standaard"/>
    <w:next w:val="Standaard"/>
    <w:link w:val="Kop8Char"/>
    <w:uiPriority w:val="9"/>
    <w:semiHidden/>
    <w:unhideWhenUsed/>
    <w:qFormat/>
    <w:rsid w:val="002D2553"/>
    <w:pPr>
      <w:numPr>
        <w:ilvl w:val="7"/>
        <w:numId w:val="1"/>
      </w:numPr>
      <w:spacing w:before="240" w:after="60"/>
      <w:outlineLvl w:val="7"/>
    </w:pPr>
    <w:rPr>
      <w:rFonts w:ascii="Calibri" w:eastAsia="Times New Roman" w:hAnsi="Calibri"/>
      <w:i/>
      <w:iCs/>
      <w:sz w:val="24"/>
      <w:szCs w:val="24"/>
    </w:rPr>
  </w:style>
  <w:style w:type="paragraph" w:styleId="Kop9">
    <w:name w:val="heading 9"/>
    <w:basedOn w:val="Standaard"/>
    <w:next w:val="Standaard"/>
    <w:link w:val="Kop9Char"/>
    <w:uiPriority w:val="9"/>
    <w:semiHidden/>
    <w:unhideWhenUsed/>
    <w:qFormat/>
    <w:rsid w:val="002D2553"/>
    <w:pPr>
      <w:numPr>
        <w:ilvl w:val="8"/>
        <w:numId w:val="1"/>
      </w:numPr>
      <w:spacing w:before="240" w:after="60"/>
      <w:outlineLvl w:val="8"/>
    </w:pPr>
    <w:rPr>
      <w:rFonts w:ascii="Cambria" w:eastAsia="Times New Roman" w:hAnsi="Cambria"/>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uiPriority w:val="9"/>
    <w:rsid w:val="009D382A"/>
    <w:rPr>
      <w:rFonts w:asciiTheme="minorHAnsi" w:eastAsia="Times New Roman" w:hAnsiTheme="minorHAnsi" w:cs="Times New Roman"/>
      <w:b/>
      <w:bCs/>
      <w:kern w:val="32"/>
      <w:sz w:val="32"/>
      <w:szCs w:val="22"/>
      <w:lang w:eastAsia="en-US"/>
    </w:rPr>
  </w:style>
  <w:style w:type="character" w:customStyle="1" w:styleId="Kop2Char">
    <w:name w:val="Kop 2 Char"/>
    <w:link w:val="Kop2"/>
    <w:uiPriority w:val="9"/>
    <w:rsid w:val="009D382A"/>
    <w:rPr>
      <w:rFonts w:asciiTheme="minorHAnsi" w:eastAsia="Times New Roman" w:hAnsiTheme="minorHAnsi"/>
      <w:b/>
      <w:bCs/>
      <w:iCs/>
      <w:sz w:val="26"/>
      <w:szCs w:val="22"/>
      <w:lang w:eastAsia="en-US"/>
    </w:rPr>
  </w:style>
  <w:style w:type="character" w:customStyle="1" w:styleId="Kop3Char">
    <w:name w:val="Kop 3 Char"/>
    <w:link w:val="Kop3"/>
    <w:uiPriority w:val="9"/>
    <w:rsid w:val="009D382A"/>
    <w:rPr>
      <w:rFonts w:asciiTheme="minorHAnsi" w:eastAsia="Times New Roman" w:hAnsiTheme="minorHAnsi"/>
      <w:bCs/>
      <w:i/>
      <w:sz w:val="22"/>
      <w:szCs w:val="22"/>
      <w:lang w:eastAsia="en-US"/>
    </w:rPr>
  </w:style>
  <w:style w:type="character" w:customStyle="1" w:styleId="Kop4Char">
    <w:name w:val="Kop 4 Char"/>
    <w:link w:val="Kop4"/>
    <w:uiPriority w:val="9"/>
    <w:rsid w:val="002D2553"/>
    <w:rPr>
      <w:rFonts w:ascii="Calibri" w:eastAsia="Times New Roman" w:hAnsi="Calibri" w:cs="Times New Roman"/>
      <w:b/>
      <w:bCs/>
      <w:sz w:val="28"/>
      <w:szCs w:val="28"/>
      <w:lang w:val="en-GB" w:eastAsia="en-US"/>
    </w:rPr>
  </w:style>
  <w:style w:type="character" w:customStyle="1" w:styleId="Kop5Char">
    <w:name w:val="Kop 5 Char"/>
    <w:link w:val="Kop5"/>
    <w:uiPriority w:val="9"/>
    <w:semiHidden/>
    <w:rsid w:val="002D2553"/>
    <w:rPr>
      <w:rFonts w:ascii="Calibri" w:eastAsia="Times New Roman" w:hAnsi="Calibri" w:cs="Times New Roman"/>
      <w:b/>
      <w:bCs/>
      <w:i/>
      <w:iCs/>
      <w:sz w:val="26"/>
      <w:szCs w:val="26"/>
      <w:lang w:val="en-GB" w:eastAsia="en-US"/>
    </w:rPr>
  </w:style>
  <w:style w:type="character" w:customStyle="1" w:styleId="Kop6Char">
    <w:name w:val="Kop 6 Char"/>
    <w:link w:val="Kop6"/>
    <w:uiPriority w:val="9"/>
    <w:semiHidden/>
    <w:rsid w:val="002D2553"/>
    <w:rPr>
      <w:rFonts w:ascii="Calibri" w:eastAsia="Times New Roman" w:hAnsi="Calibri" w:cs="Times New Roman"/>
      <w:b/>
      <w:bCs/>
      <w:szCs w:val="22"/>
      <w:lang w:val="en-GB" w:eastAsia="en-US"/>
    </w:rPr>
  </w:style>
  <w:style w:type="character" w:customStyle="1" w:styleId="Kop7Char">
    <w:name w:val="Kop 7 Char"/>
    <w:link w:val="Kop7"/>
    <w:uiPriority w:val="9"/>
    <w:semiHidden/>
    <w:rsid w:val="002D2553"/>
    <w:rPr>
      <w:rFonts w:ascii="Calibri" w:eastAsia="Times New Roman" w:hAnsi="Calibri" w:cs="Times New Roman"/>
      <w:sz w:val="24"/>
      <w:szCs w:val="24"/>
      <w:lang w:val="en-GB" w:eastAsia="en-US"/>
    </w:rPr>
  </w:style>
  <w:style w:type="character" w:customStyle="1" w:styleId="Kop8Char">
    <w:name w:val="Kop 8 Char"/>
    <w:link w:val="Kop8"/>
    <w:uiPriority w:val="9"/>
    <w:semiHidden/>
    <w:rsid w:val="002D2553"/>
    <w:rPr>
      <w:rFonts w:ascii="Calibri" w:eastAsia="Times New Roman" w:hAnsi="Calibri" w:cs="Times New Roman"/>
      <w:i/>
      <w:iCs/>
      <w:sz w:val="24"/>
      <w:szCs w:val="24"/>
      <w:lang w:val="en-GB" w:eastAsia="en-US"/>
    </w:rPr>
  </w:style>
  <w:style w:type="character" w:customStyle="1" w:styleId="Kop9Char">
    <w:name w:val="Kop 9 Char"/>
    <w:link w:val="Kop9"/>
    <w:uiPriority w:val="9"/>
    <w:semiHidden/>
    <w:rsid w:val="002D2553"/>
    <w:rPr>
      <w:rFonts w:ascii="Cambria" w:eastAsia="Times New Roman" w:hAnsi="Cambria" w:cs="Times New Roman"/>
      <w:szCs w:val="22"/>
      <w:lang w:val="en-GB" w:eastAsia="en-US"/>
    </w:rPr>
  </w:style>
  <w:style w:type="paragraph" w:styleId="Lijstalinea">
    <w:name w:val="List Paragraph"/>
    <w:basedOn w:val="Standaard"/>
    <w:link w:val="LijstalineaChar"/>
    <w:uiPriority w:val="34"/>
    <w:qFormat/>
    <w:rsid w:val="002D2553"/>
    <w:pPr>
      <w:spacing w:after="0" w:line="240" w:lineRule="auto"/>
      <w:contextualSpacing/>
    </w:pPr>
    <w:rPr>
      <w:szCs w:val="20"/>
      <w:lang w:val="nl-NL"/>
    </w:rPr>
  </w:style>
  <w:style w:type="paragraph" w:styleId="Koptekst">
    <w:name w:val="header"/>
    <w:basedOn w:val="Standaard"/>
    <w:link w:val="KoptekstChar"/>
    <w:uiPriority w:val="99"/>
    <w:unhideWhenUsed/>
    <w:rsid w:val="002D2553"/>
    <w:pPr>
      <w:tabs>
        <w:tab w:val="center" w:pos="4513"/>
        <w:tab w:val="right" w:pos="9026"/>
      </w:tabs>
    </w:pPr>
  </w:style>
  <w:style w:type="character" w:customStyle="1" w:styleId="KoptekstChar">
    <w:name w:val="Koptekst Char"/>
    <w:link w:val="Koptekst"/>
    <w:uiPriority w:val="99"/>
    <w:rsid w:val="002D2553"/>
    <w:rPr>
      <w:rFonts w:eastAsia="Calibri" w:cs="Times New Roman"/>
      <w:szCs w:val="22"/>
      <w:lang w:val="en-GB"/>
    </w:rPr>
  </w:style>
  <w:style w:type="paragraph" w:styleId="Voettekst">
    <w:name w:val="footer"/>
    <w:basedOn w:val="Standaard"/>
    <w:link w:val="VoettekstChar"/>
    <w:uiPriority w:val="99"/>
    <w:unhideWhenUsed/>
    <w:rsid w:val="002D2553"/>
    <w:pPr>
      <w:tabs>
        <w:tab w:val="center" w:pos="4513"/>
        <w:tab w:val="right" w:pos="9026"/>
      </w:tabs>
    </w:pPr>
  </w:style>
  <w:style w:type="character" w:customStyle="1" w:styleId="VoettekstChar">
    <w:name w:val="Voettekst Char"/>
    <w:link w:val="Voettekst"/>
    <w:uiPriority w:val="99"/>
    <w:rsid w:val="002D2553"/>
    <w:rPr>
      <w:rFonts w:eastAsia="Calibri" w:cs="Times New Roman"/>
      <w:szCs w:val="22"/>
      <w:lang w:val="en-GB"/>
    </w:rPr>
  </w:style>
  <w:style w:type="paragraph" w:styleId="Geenafstand">
    <w:name w:val="No Spacing"/>
    <w:uiPriority w:val="1"/>
    <w:qFormat/>
    <w:rsid w:val="002D2553"/>
    <w:rPr>
      <w:rFonts w:ascii="Calibri" w:hAnsi="Calibri" w:cs="Times New Roman"/>
      <w:sz w:val="22"/>
      <w:szCs w:val="22"/>
      <w:lang w:eastAsia="en-US"/>
    </w:rPr>
  </w:style>
  <w:style w:type="character" w:styleId="Paginanummer">
    <w:name w:val="page number"/>
    <w:rsid w:val="00BC0CED"/>
    <w:rPr>
      <w:rFonts w:cs="Times New Roman"/>
    </w:rPr>
  </w:style>
  <w:style w:type="paragraph" w:customStyle="1" w:styleId="PVEEis">
    <w:name w:val="PVE Eis"/>
    <w:basedOn w:val="Standaard"/>
    <w:qFormat/>
    <w:rsid w:val="002D24E8"/>
    <w:pPr>
      <w:numPr>
        <w:numId w:val="2"/>
      </w:numPr>
      <w:tabs>
        <w:tab w:val="left" w:pos="851"/>
        <w:tab w:val="left" w:pos="1134"/>
      </w:tabs>
      <w:spacing w:before="240" w:after="0"/>
      <w:ind w:left="851" w:hanging="851"/>
    </w:pPr>
    <w:rPr>
      <w:lang w:val="nl-NL"/>
    </w:rPr>
  </w:style>
  <w:style w:type="paragraph" w:customStyle="1" w:styleId="PvEVraag">
    <w:name w:val="PvE Vraag"/>
    <w:basedOn w:val="Lijstalinea"/>
    <w:qFormat/>
    <w:rsid w:val="00F15E4C"/>
    <w:pPr>
      <w:numPr>
        <w:numId w:val="3"/>
      </w:numPr>
      <w:tabs>
        <w:tab w:val="left" w:pos="851"/>
        <w:tab w:val="left" w:pos="1134"/>
      </w:tabs>
      <w:spacing w:before="240" w:line="240" w:lineRule="exact"/>
      <w:ind w:left="851" w:hanging="851"/>
      <w:contextualSpacing w:val="0"/>
    </w:pPr>
    <w:rPr>
      <w:rFonts w:cs="Arial"/>
      <w:noProof/>
      <w:szCs w:val="22"/>
    </w:rPr>
  </w:style>
  <w:style w:type="paragraph" w:customStyle="1" w:styleId="PvEWens">
    <w:name w:val="PvE Wens"/>
    <w:basedOn w:val="Lijstalinea"/>
    <w:qFormat/>
    <w:rsid w:val="00BA2398"/>
    <w:pPr>
      <w:numPr>
        <w:ilvl w:val="1"/>
        <w:numId w:val="4"/>
      </w:numPr>
      <w:tabs>
        <w:tab w:val="left" w:pos="851"/>
      </w:tabs>
      <w:spacing w:before="240" w:after="240"/>
      <w:ind w:left="851" w:hanging="851"/>
      <w:contextualSpacing w:val="0"/>
    </w:pPr>
    <w:rPr>
      <w:rFonts w:eastAsia="Pon Thesans"/>
      <w:noProof/>
      <w:lang w:eastAsia="nl-NL"/>
    </w:rPr>
  </w:style>
  <w:style w:type="paragraph" w:styleId="Inhopg1">
    <w:name w:val="toc 1"/>
    <w:basedOn w:val="Standaard"/>
    <w:next w:val="Standaard"/>
    <w:autoRedefine/>
    <w:uiPriority w:val="39"/>
    <w:unhideWhenUsed/>
    <w:qFormat/>
    <w:rsid w:val="00542B62"/>
    <w:pPr>
      <w:tabs>
        <w:tab w:val="left" w:pos="284"/>
        <w:tab w:val="right" w:leader="dot" w:pos="9072"/>
      </w:tabs>
      <w:spacing w:before="240" w:after="120"/>
      <w:ind w:left="284" w:hanging="284"/>
    </w:pPr>
    <w:rPr>
      <w:noProof/>
    </w:rPr>
  </w:style>
  <w:style w:type="character" w:styleId="Hyperlink">
    <w:name w:val="Hyperlink"/>
    <w:uiPriority w:val="99"/>
    <w:unhideWhenUsed/>
    <w:rsid w:val="002D2553"/>
    <w:rPr>
      <w:color w:val="0000FF"/>
      <w:u w:val="single"/>
    </w:rPr>
  </w:style>
  <w:style w:type="character" w:customStyle="1" w:styleId="BallontekstChar">
    <w:name w:val="Ballontekst Char"/>
    <w:link w:val="Ballontekst"/>
    <w:uiPriority w:val="99"/>
    <w:semiHidden/>
    <w:rsid w:val="002D2553"/>
    <w:rPr>
      <w:rFonts w:ascii="Tahoma" w:eastAsia="Calibri" w:hAnsi="Tahoma" w:cs="Tahoma"/>
      <w:sz w:val="16"/>
      <w:szCs w:val="16"/>
      <w:lang w:val="en-GB"/>
    </w:rPr>
  </w:style>
  <w:style w:type="paragraph" w:styleId="Ballontekst">
    <w:name w:val="Balloon Text"/>
    <w:basedOn w:val="Standaard"/>
    <w:link w:val="BallontekstChar"/>
    <w:uiPriority w:val="99"/>
    <w:semiHidden/>
    <w:unhideWhenUsed/>
    <w:rsid w:val="002D2553"/>
    <w:pPr>
      <w:spacing w:after="0" w:line="240" w:lineRule="auto"/>
    </w:pPr>
    <w:rPr>
      <w:rFonts w:ascii="Tahoma" w:hAnsi="Tahoma" w:cs="Tahoma"/>
      <w:sz w:val="16"/>
      <w:szCs w:val="16"/>
    </w:rPr>
  </w:style>
  <w:style w:type="paragraph" w:styleId="Inhopg2">
    <w:name w:val="toc 2"/>
    <w:basedOn w:val="Standaard"/>
    <w:next w:val="Standaard"/>
    <w:autoRedefine/>
    <w:uiPriority w:val="39"/>
    <w:unhideWhenUsed/>
    <w:qFormat/>
    <w:rsid w:val="00790105"/>
    <w:pPr>
      <w:tabs>
        <w:tab w:val="left" w:pos="709"/>
        <w:tab w:val="right" w:leader="dot" w:pos="9072"/>
      </w:tabs>
      <w:spacing w:after="120"/>
      <w:ind w:left="709" w:hanging="425"/>
    </w:pPr>
    <w:rPr>
      <w:noProof/>
    </w:rPr>
  </w:style>
  <w:style w:type="paragraph" w:styleId="Inhopg3">
    <w:name w:val="toc 3"/>
    <w:basedOn w:val="Standaard"/>
    <w:next w:val="Standaard"/>
    <w:autoRedefine/>
    <w:uiPriority w:val="39"/>
    <w:unhideWhenUsed/>
    <w:qFormat/>
    <w:rsid w:val="007A1557"/>
    <w:pPr>
      <w:tabs>
        <w:tab w:val="right" w:leader="dot" w:pos="9627"/>
      </w:tabs>
      <w:spacing w:after="120"/>
      <w:ind w:left="1276" w:hanging="567"/>
    </w:pPr>
  </w:style>
  <w:style w:type="paragraph" w:styleId="Kopvaninhoudsopgave">
    <w:name w:val="TOC Heading"/>
    <w:basedOn w:val="Kop1"/>
    <w:next w:val="Standaard"/>
    <w:uiPriority w:val="39"/>
    <w:unhideWhenUsed/>
    <w:qFormat/>
    <w:rsid w:val="002D2553"/>
    <w:pPr>
      <w:pageBreakBefore w:val="0"/>
      <w:numPr>
        <w:numId w:val="0"/>
      </w:numPr>
      <w:spacing w:before="480" w:after="0"/>
      <w:outlineLvl w:val="9"/>
    </w:pPr>
    <w:rPr>
      <w:rFonts w:ascii="Cambria" w:hAnsi="Cambria"/>
      <w:color w:val="365F91"/>
      <w:kern w:val="0"/>
      <w:lang w:val="en-US"/>
    </w:rPr>
  </w:style>
  <w:style w:type="character" w:styleId="Verwijzingopmerking">
    <w:name w:val="annotation reference"/>
    <w:uiPriority w:val="99"/>
    <w:semiHidden/>
    <w:unhideWhenUsed/>
    <w:rsid w:val="002D2553"/>
    <w:rPr>
      <w:sz w:val="16"/>
      <w:szCs w:val="16"/>
    </w:rPr>
  </w:style>
  <w:style w:type="paragraph" w:styleId="Tekstopmerking">
    <w:name w:val="annotation text"/>
    <w:basedOn w:val="Standaard"/>
    <w:link w:val="TekstopmerkingChar"/>
    <w:uiPriority w:val="99"/>
    <w:unhideWhenUsed/>
    <w:rsid w:val="002D2553"/>
    <w:rPr>
      <w:szCs w:val="20"/>
    </w:rPr>
  </w:style>
  <w:style w:type="character" w:customStyle="1" w:styleId="TekstopmerkingChar">
    <w:name w:val="Tekst opmerking Char"/>
    <w:link w:val="Tekstopmerking"/>
    <w:uiPriority w:val="99"/>
    <w:rsid w:val="002D2553"/>
    <w:rPr>
      <w:rFonts w:eastAsia="Calibri" w:cs="Times New Roman"/>
      <w:lang w:val="en-GB"/>
    </w:rPr>
  </w:style>
  <w:style w:type="paragraph" w:styleId="Inhopg4">
    <w:name w:val="toc 4"/>
    <w:basedOn w:val="Standaard"/>
    <w:next w:val="Standaard"/>
    <w:autoRedefine/>
    <w:uiPriority w:val="39"/>
    <w:unhideWhenUsed/>
    <w:rsid w:val="00542B62"/>
    <w:pPr>
      <w:tabs>
        <w:tab w:val="left" w:pos="1540"/>
        <w:tab w:val="right" w:leader="dot" w:pos="9060"/>
      </w:tabs>
      <w:spacing w:after="100"/>
      <w:ind w:left="1134" w:hanging="283"/>
    </w:pPr>
    <w:rPr>
      <w:rFonts w:ascii="Calibri" w:eastAsia="Times New Roman" w:hAnsi="Calibri"/>
      <w:lang w:val="nl-NL" w:eastAsia="nl-NL"/>
    </w:rPr>
  </w:style>
  <w:style w:type="paragraph" w:styleId="Inhopg5">
    <w:name w:val="toc 5"/>
    <w:basedOn w:val="Standaard"/>
    <w:next w:val="Standaard"/>
    <w:autoRedefine/>
    <w:uiPriority w:val="39"/>
    <w:unhideWhenUsed/>
    <w:rsid w:val="002D2553"/>
    <w:pPr>
      <w:spacing w:after="100"/>
      <w:ind w:left="880"/>
    </w:pPr>
    <w:rPr>
      <w:rFonts w:ascii="Calibri" w:eastAsia="Times New Roman" w:hAnsi="Calibri"/>
      <w:lang w:val="nl-NL" w:eastAsia="nl-NL"/>
    </w:rPr>
  </w:style>
  <w:style w:type="paragraph" w:styleId="Inhopg6">
    <w:name w:val="toc 6"/>
    <w:basedOn w:val="Standaard"/>
    <w:next w:val="Standaard"/>
    <w:autoRedefine/>
    <w:uiPriority w:val="39"/>
    <w:unhideWhenUsed/>
    <w:rsid w:val="002D2553"/>
    <w:pPr>
      <w:spacing w:after="100"/>
      <w:ind w:left="1100"/>
    </w:pPr>
    <w:rPr>
      <w:rFonts w:ascii="Calibri" w:eastAsia="Times New Roman" w:hAnsi="Calibri"/>
      <w:lang w:val="nl-NL" w:eastAsia="nl-NL"/>
    </w:rPr>
  </w:style>
  <w:style w:type="paragraph" w:styleId="Inhopg7">
    <w:name w:val="toc 7"/>
    <w:basedOn w:val="Standaard"/>
    <w:next w:val="Standaard"/>
    <w:autoRedefine/>
    <w:uiPriority w:val="39"/>
    <w:unhideWhenUsed/>
    <w:rsid w:val="002D2553"/>
    <w:pPr>
      <w:spacing w:after="100"/>
      <w:ind w:left="1320"/>
    </w:pPr>
    <w:rPr>
      <w:rFonts w:ascii="Calibri" w:eastAsia="Times New Roman" w:hAnsi="Calibri"/>
      <w:lang w:val="nl-NL" w:eastAsia="nl-NL"/>
    </w:rPr>
  </w:style>
  <w:style w:type="paragraph" w:styleId="Inhopg8">
    <w:name w:val="toc 8"/>
    <w:basedOn w:val="Standaard"/>
    <w:next w:val="Standaard"/>
    <w:autoRedefine/>
    <w:uiPriority w:val="39"/>
    <w:unhideWhenUsed/>
    <w:rsid w:val="002D2553"/>
    <w:pPr>
      <w:spacing w:after="100"/>
      <w:ind w:left="1540"/>
    </w:pPr>
    <w:rPr>
      <w:rFonts w:ascii="Calibri" w:eastAsia="Times New Roman" w:hAnsi="Calibri"/>
      <w:lang w:val="nl-NL" w:eastAsia="nl-NL"/>
    </w:rPr>
  </w:style>
  <w:style w:type="paragraph" w:styleId="Inhopg9">
    <w:name w:val="toc 9"/>
    <w:basedOn w:val="Standaard"/>
    <w:next w:val="Standaard"/>
    <w:autoRedefine/>
    <w:uiPriority w:val="39"/>
    <w:unhideWhenUsed/>
    <w:rsid w:val="002D2553"/>
    <w:pPr>
      <w:spacing w:after="100"/>
      <w:ind w:left="1760"/>
    </w:pPr>
    <w:rPr>
      <w:rFonts w:ascii="Calibri" w:eastAsia="Times New Roman" w:hAnsi="Calibri"/>
      <w:lang w:val="nl-NL" w:eastAsia="nl-NL"/>
    </w:rPr>
  </w:style>
  <w:style w:type="character" w:customStyle="1" w:styleId="OnderwerpvanopmerkingChar">
    <w:name w:val="Onderwerp van opmerking Char"/>
    <w:link w:val="Onderwerpvanopmerking"/>
    <w:uiPriority w:val="99"/>
    <w:semiHidden/>
    <w:rsid w:val="002D2553"/>
    <w:rPr>
      <w:rFonts w:eastAsia="Calibri" w:cs="Times New Roman"/>
      <w:b/>
      <w:bCs/>
      <w:lang w:val="en-GB"/>
    </w:rPr>
  </w:style>
  <w:style w:type="paragraph" w:styleId="Onderwerpvanopmerking">
    <w:name w:val="annotation subject"/>
    <w:basedOn w:val="Tekstopmerking"/>
    <w:next w:val="Tekstopmerking"/>
    <w:link w:val="OnderwerpvanopmerkingChar"/>
    <w:uiPriority w:val="99"/>
    <w:semiHidden/>
    <w:unhideWhenUsed/>
    <w:rsid w:val="002D2553"/>
    <w:rPr>
      <w:b/>
      <w:bCs/>
    </w:rPr>
  </w:style>
  <w:style w:type="paragraph" w:styleId="Lijstmetafbeeldingen">
    <w:name w:val="table of figures"/>
    <w:basedOn w:val="Standaard"/>
    <w:next w:val="Standaard"/>
    <w:uiPriority w:val="99"/>
    <w:unhideWhenUsed/>
    <w:rsid w:val="002D2553"/>
  </w:style>
  <w:style w:type="paragraph" w:styleId="Revisie">
    <w:name w:val="Revision"/>
    <w:hidden/>
    <w:uiPriority w:val="99"/>
    <w:semiHidden/>
    <w:rsid w:val="009132FD"/>
    <w:rPr>
      <w:rFonts w:cs="Times New Roman"/>
      <w:szCs w:val="22"/>
      <w:lang w:val="en-GB" w:eastAsia="en-US"/>
    </w:rPr>
  </w:style>
  <w:style w:type="paragraph" w:styleId="Voetnoottekst">
    <w:name w:val="footnote text"/>
    <w:basedOn w:val="Standaard"/>
    <w:link w:val="VoetnoottekstChar"/>
    <w:semiHidden/>
    <w:rsid w:val="00BC0CED"/>
    <w:pPr>
      <w:spacing w:after="0" w:line="180" w:lineRule="exact"/>
    </w:pPr>
    <w:rPr>
      <w:rFonts w:ascii="Verdana" w:eastAsia="Times New Roman" w:hAnsi="Verdana"/>
      <w:i/>
      <w:noProof/>
      <w:snapToGrid w:val="0"/>
      <w:sz w:val="13"/>
      <w:szCs w:val="18"/>
      <w:lang w:val="nl-NL" w:eastAsia="nl-NL"/>
    </w:rPr>
  </w:style>
  <w:style w:type="character" w:customStyle="1" w:styleId="VoetnoottekstChar">
    <w:name w:val="Voetnoottekst Char"/>
    <w:link w:val="Voetnoottekst"/>
    <w:semiHidden/>
    <w:rsid w:val="00BC0CED"/>
    <w:rPr>
      <w:rFonts w:ascii="Verdana" w:eastAsia="Times New Roman" w:hAnsi="Verdana" w:cs="Times New Roman"/>
      <w:i/>
      <w:noProof/>
      <w:snapToGrid w:val="0"/>
      <w:sz w:val="13"/>
      <w:szCs w:val="18"/>
    </w:rPr>
  </w:style>
  <w:style w:type="table" w:styleId="Lichtelijst-accent1">
    <w:name w:val="Light List Accent 1"/>
    <w:basedOn w:val="Standaardtabel"/>
    <w:uiPriority w:val="61"/>
    <w:rsid w:val="004F3DA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LijstalineaChar">
    <w:name w:val="Lijstalinea Char"/>
    <w:link w:val="Lijstalinea"/>
    <w:uiPriority w:val="34"/>
    <w:locked/>
    <w:rsid w:val="00903121"/>
    <w:rPr>
      <w:rFonts w:cs="Times New Roman"/>
      <w:lang w:eastAsia="en-US"/>
    </w:rPr>
  </w:style>
  <w:style w:type="paragraph" w:customStyle="1" w:styleId="Default">
    <w:name w:val="Default"/>
    <w:rsid w:val="0014112C"/>
    <w:pPr>
      <w:autoSpaceDE w:val="0"/>
      <w:autoSpaceDN w:val="0"/>
      <w:adjustRightInd w:val="0"/>
    </w:pPr>
    <w:rPr>
      <w:color w:val="000000"/>
      <w:sz w:val="24"/>
      <w:szCs w:val="24"/>
    </w:rPr>
  </w:style>
  <w:style w:type="paragraph" w:customStyle="1" w:styleId="toclevel-2">
    <w:name w:val="toclevel-2"/>
    <w:basedOn w:val="Standaard"/>
    <w:rsid w:val="00AC3C82"/>
    <w:pPr>
      <w:spacing w:before="100" w:beforeAutospacing="1" w:after="100" w:afterAutospacing="1" w:line="240" w:lineRule="auto"/>
    </w:pPr>
    <w:rPr>
      <w:rFonts w:ascii="Times New Roman" w:eastAsia="Times New Roman" w:hAnsi="Times New Roman"/>
      <w:sz w:val="24"/>
      <w:szCs w:val="24"/>
      <w:lang w:val="en-US"/>
    </w:rPr>
  </w:style>
  <w:style w:type="character" w:styleId="Zwaar">
    <w:name w:val="Strong"/>
    <w:basedOn w:val="Standaardalinea-lettertype"/>
    <w:uiPriority w:val="22"/>
    <w:qFormat/>
    <w:rsid w:val="00AC3C82"/>
    <w:rPr>
      <w:b/>
      <w:bCs/>
    </w:rPr>
  </w:style>
  <w:style w:type="character" w:styleId="Voetnootmarkering">
    <w:name w:val="footnote reference"/>
    <w:basedOn w:val="Standaardalinea-lettertype"/>
    <w:uiPriority w:val="99"/>
    <w:semiHidden/>
    <w:unhideWhenUsed/>
    <w:rsid w:val="00AC3C82"/>
    <w:rPr>
      <w:vertAlign w:val="superscript"/>
    </w:rPr>
  </w:style>
  <w:style w:type="paragraph" w:customStyle="1" w:styleId="Eis">
    <w:name w:val="Eis"/>
    <w:basedOn w:val="PVEEis"/>
    <w:rsid w:val="00AC3C82"/>
    <w:pPr>
      <w:numPr>
        <w:numId w:val="0"/>
      </w:numPr>
      <w:spacing w:after="240"/>
    </w:pPr>
  </w:style>
  <w:style w:type="character" w:styleId="GevolgdeHyperlink">
    <w:name w:val="FollowedHyperlink"/>
    <w:basedOn w:val="Standaardalinea-lettertype"/>
    <w:uiPriority w:val="99"/>
    <w:semiHidden/>
    <w:unhideWhenUsed/>
    <w:rsid w:val="00AC3C82"/>
    <w:rPr>
      <w:color w:val="800080" w:themeColor="followedHyperlink"/>
      <w:u w:val="single"/>
    </w:rPr>
  </w:style>
  <w:style w:type="character" w:customStyle="1" w:styleId="UnresolvedMention">
    <w:name w:val="Unresolved Mention"/>
    <w:basedOn w:val="Standaardalinea-lettertype"/>
    <w:uiPriority w:val="99"/>
    <w:semiHidden/>
    <w:unhideWhenUsed/>
    <w:rsid w:val="00402BB7"/>
    <w:rPr>
      <w:color w:val="605E5C"/>
      <w:shd w:val="clear" w:color="auto" w:fill="E1DFDD"/>
    </w:rPr>
  </w:style>
  <w:style w:type="paragraph" w:styleId="Normaalweb">
    <w:name w:val="Normal (Web)"/>
    <w:basedOn w:val="Standaard"/>
    <w:uiPriority w:val="99"/>
    <w:unhideWhenUsed/>
    <w:rsid w:val="000B6FCE"/>
    <w:pPr>
      <w:spacing w:before="100" w:beforeAutospacing="1" w:after="100" w:afterAutospacing="1" w:line="240" w:lineRule="auto"/>
    </w:pPr>
    <w:rPr>
      <w:rFonts w:ascii="Times New Roman" w:eastAsiaTheme="minorHAnsi" w:hAnsi="Times New Roman"/>
      <w:sz w:val="24"/>
      <w:szCs w:val="24"/>
      <w:lang w:val="nl-NL" w:eastAsia="nl-NL"/>
    </w:rPr>
  </w:style>
  <w:style w:type="table" w:styleId="Tabelraster">
    <w:name w:val="Table Grid"/>
    <w:basedOn w:val="Standaardtabel"/>
    <w:uiPriority w:val="59"/>
    <w:rsid w:val="003224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inspringen2">
    <w:name w:val="Body Text Indent 2"/>
    <w:basedOn w:val="Standaard"/>
    <w:link w:val="Plattetekstinspringen2Char"/>
    <w:rsid w:val="00087088"/>
    <w:pPr>
      <w:spacing w:after="0" w:line="240" w:lineRule="auto"/>
      <w:ind w:left="1418" w:hanging="1418"/>
    </w:pPr>
    <w:rPr>
      <w:rFonts w:eastAsia="Times New Roman"/>
      <w:kern w:val="2"/>
      <w:szCs w:val="20"/>
      <w:lang w:val="nl-NL" w:eastAsia="nl-NL"/>
    </w:rPr>
  </w:style>
  <w:style w:type="character" w:customStyle="1" w:styleId="Plattetekstinspringen2Char">
    <w:name w:val="Platte tekst inspringen 2 Char"/>
    <w:basedOn w:val="Standaardalinea-lettertype"/>
    <w:link w:val="Plattetekstinspringen2"/>
    <w:rsid w:val="00087088"/>
    <w:rPr>
      <w:rFonts w:eastAsia="Times New Roman" w:cs="Times New Roman"/>
      <w:kern w:val="2"/>
    </w:rPr>
  </w:style>
  <w:style w:type="character" w:styleId="Tekstvantijdelijkeaanduiding">
    <w:name w:val="Placeholder Text"/>
    <w:basedOn w:val="Standaardalinea-lettertype"/>
    <w:uiPriority w:val="99"/>
    <w:semiHidden/>
    <w:rsid w:val="00DF0CE8"/>
    <w:rPr>
      <w:color w:val="808080"/>
    </w:rPr>
  </w:style>
  <w:style w:type="paragraph" w:customStyle="1" w:styleId="paragraph">
    <w:name w:val="paragraph"/>
    <w:basedOn w:val="Standaard"/>
    <w:rsid w:val="00626F56"/>
    <w:pPr>
      <w:keepLines w:val="0"/>
      <w:spacing w:before="100" w:beforeAutospacing="1" w:after="100" w:afterAutospacing="1" w:line="240" w:lineRule="auto"/>
    </w:pPr>
    <w:rPr>
      <w:rFonts w:ascii="Times New Roman" w:eastAsia="Times New Roman" w:hAnsi="Times New Roman"/>
      <w:sz w:val="24"/>
      <w:szCs w:val="24"/>
      <w:lang w:val="nl-NL" w:eastAsia="nl-NL"/>
    </w:rPr>
  </w:style>
  <w:style w:type="character" w:customStyle="1" w:styleId="normaltextrun">
    <w:name w:val="normaltextrun"/>
    <w:basedOn w:val="Standaardalinea-lettertype"/>
    <w:rsid w:val="00626F56"/>
  </w:style>
  <w:style w:type="character" w:customStyle="1" w:styleId="findhit">
    <w:name w:val="findhit"/>
    <w:basedOn w:val="Standaardalinea-lettertype"/>
    <w:rsid w:val="00626F56"/>
  </w:style>
  <w:style w:type="character" w:customStyle="1" w:styleId="eop">
    <w:name w:val="eop"/>
    <w:basedOn w:val="Standaardalinea-lettertype"/>
    <w:rsid w:val="00626F56"/>
  </w:style>
  <w:style w:type="character" w:customStyle="1" w:styleId="spellingerror">
    <w:name w:val="spellingerror"/>
    <w:basedOn w:val="Standaardalinea-lettertype"/>
    <w:rsid w:val="00626F56"/>
  </w:style>
  <w:style w:type="paragraph" w:styleId="Eindnoottekst">
    <w:name w:val="endnote text"/>
    <w:basedOn w:val="Standaard"/>
    <w:link w:val="EindnoottekstChar"/>
    <w:uiPriority w:val="99"/>
    <w:semiHidden/>
    <w:unhideWhenUsed/>
    <w:rsid w:val="00821C21"/>
    <w:pPr>
      <w:spacing w:after="0" w:line="240" w:lineRule="auto"/>
    </w:pPr>
    <w:rPr>
      <w:sz w:val="20"/>
      <w:szCs w:val="20"/>
    </w:rPr>
  </w:style>
  <w:style w:type="character" w:customStyle="1" w:styleId="EindnoottekstChar">
    <w:name w:val="Eindnoottekst Char"/>
    <w:basedOn w:val="Standaardalinea-lettertype"/>
    <w:link w:val="Eindnoottekst"/>
    <w:uiPriority w:val="99"/>
    <w:semiHidden/>
    <w:rsid w:val="00821C21"/>
    <w:rPr>
      <w:rFonts w:asciiTheme="minorHAnsi" w:hAnsiTheme="minorHAnsi" w:cs="Times New Roman"/>
      <w:lang w:val="en-GB" w:eastAsia="en-US"/>
    </w:rPr>
  </w:style>
  <w:style w:type="character" w:styleId="Eindnootmarkering">
    <w:name w:val="endnote reference"/>
    <w:basedOn w:val="Standaardalinea-lettertype"/>
    <w:uiPriority w:val="99"/>
    <w:semiHidden/>
    <w:unhideWhenUsed/>
    <w:rsid w:val="00821C2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978317">
      <w:bodyDiv w:val="1"/>
      <w:marLeft w:val="0"/>
      <w:marRight w:val="0"/>
      <w:marTop w:val="0"/>
      <w:marBottom w:val="0"/>
      <w:divBdr>
        <w:top w:val="none" w:sz="0" w:space="0" w:color="auto"/>
        <w:left w:val="none" w:sz="0" w:space="0" w:color="auto"/>
        <w:bottom w:val="none" w:sz="0" w:space="0" w:color="auto"/>
        <w:right w:val="none" w:sz="0" w:space="0" w:color="auto"/>
      </w:divBdr>
    </w:div>
    <w:div w:id="364017706">
      <w:bodyDiv w:val="1"/>
      <w:marLeft w:val="0"/>
      <w:marRight w:val="0"/>
      <w:marTop w:val="0"/>
      <w:marBottom w:val="0"/>
      <w:divBdr>
        <w:top w:val="none" w:sz="0" w:space="0" w:color="auto"/>
        <w:left w:val="none" w:sz="0" w:space="0" w:color="auto"/>
        <w:bottom w:val="none" w:sz="0" w:space="0" w:color="auto"/>
        <w:right w:val="none" w:sz="0" w:space="0" w:color="auto"/>
      </w:divBdr>
    </w:div>
    <w:div w:id="1067337245">
      <w:bodyDiv w:val="1"/>
      <w:marLeft w:val="0"/>
      <w:marRight w:val="0"/>
      <w:marTop w:val="0"/>
      <w:marBottom w:val="0"/>
      <w:divBdr>
        <w:top w:val="none" w:sz="0" w:space="0" w:color="auto"/>
        <w:left w:val="none" w:sz="0" w:space="0" w:color="auto"/>
        <w:bottom w:val="none" w:sz="0" w:space="0" w:color="auto"/>
        <w:right w:val="none" w:sz="0" w:space="0" w:color="auto"/>
      </w:divBdr>
    </w:div>
    <w:div w:id="1100491999">
      <w:bodyDiv w:val="1"/>
      <w:marLeft w:val="0"/>
      <w:marRight w:val="0"/>
      <w:marTop w:val="0"/>
      <w:marBottom w:val="0"/>
      <w:divBdr>
        <w:top w:val="none" w:sz="0" w:space="0" w:color="auto"/>
        <w:left w:val="none" w:sz="0" w:space="0" w:color="auto"/>
        <w:bottom w:val="none" w:sz="0" w:space="0" w:color="auto"/>
        <w:right w:val="none" w:sz="0" w:space="0" w:color="auto"/>
      </w:divBdr>
    </w:div>
    <w:div w:id="1305895551">
      <w:bodyDiv w:val="1"/>
      <w:marLeft w:val="0"/>
      <w:marRight w:val="0"/>
      <w:marTop w:val="0"/>
      <w:marBottom w:val="0"/>
      <w:divBdr>
        <w:top w:val="none" w:sz="0" w:space="0" w:color="auto"/>
        <w:left w:val="none" w:sz="0" w:space="0" w:color="auto"/>
        <w:bottom w:val="none" w:sz="0" w:space="0" w:color="auto"/>
        <w:right w:val="none" w:sz="0" w:space="0" w:color="auto"/>
      </w:divBdr>
    </w:div>
    <w:div w:id="1498030594">
      <w:bodyDiv w:val="1"/>
      <w:marLeft w:val="0"/>
      <w:marRight w:val="0"/>
      <w:marTop w:val="0"/>
      <w:marBottom w:val="0"/>
      <w:divBdr>
        <w:top w:val="none" w:sz="0" w:space="0" w:color="auto"/>
        <w:left w:val="none" w:sz="0" w:space="0" w:color="auto"/>
        <w:bottom w:val="none" w:sz="0" w:space="0" w:color="auto"/>
        <w:right w:val="none" w:sz="0" w:space="0" w:color="auto"/>
      </w:divBdr>
    </w:div>
    <w:div w:id="1515732040">
      <w:bodyDiv w:val="1"/>
      <w:marLeft w:val="0"/>
      <w:marRight w:val="0"/>
      <w:marTop w:val="0"/>
      <w:marBottom w:val="0"/>
      <w:divBdr>
        <w:top w:val="none" w:sz="0" w:space="0" w:color="auto"/>
        <w:left w:val="none" w:sz="0" w:space="0" w:color="auto"/>
        <w:bottom w:val="none" w:sz="0" w:space="0" w:color="auto"/>
        <w:right w:val="none" w:sz="0" w:space="0" w:color="auto"/>
      </w:divBdr>
      <w:divsChild>
        <w:div w:id="2102406943">
          <w:marLeft w:val="0"/>
          <w:marRight w:val="0"/>
          <w:marTop w:val="0"/>
          <w:marBottom w:val="0"/>
          <w:divBdr>
            <w:top w:val="none" w:sz="0" w:space="0" w:color="auto"/>
            <w:left w:val="none" w:sz="0" w:space="0" w:color="auto"/>
            <w:bottom w:val="none" w:sz="0" w:space="0" w:color="auto"/>
            <w:right w:val="none" w:sz="0" w:space="0" w:color="auto"/>
          </w:divBdr>
        </w:div>
      </w:divsChild>
    </w:div>
    <w:div w:id="1739208366">
      <w:bodyDiv w:val="1"/>
      <w:marLeft w:val="0"/>
      <w:marRight w:val="0"/>
      <w:marTop w:val="0"/>
      <w:marBottom w:val="0"/>
      <w:divBdr>
        <w:top w:val="none" w:sz="0" w:space="0" w:color="auto"/>
        <w:left w:val="none" w:sz="0" w:space="0" w:color="auto"/>
        <w:bottom w:val="none" w:sz="0" w:space="0" w:color="auto"/>
        <w:right w:val="none" w:sz="0" w:space="0" w:color="auto"/>
      </w:divBdr>
      <w:divsChild>
        <w:div w:id="117653158">
          <w:marLeft w:val="547"/>
          <w:marRight w:val="0"/>
          <w:marTop w:val="115"/>
          <w:marBottom w:val="0"/>
          <w:divBdr>
            <w:top w:val="none" w:sz="0" w:space="0" w:color="auto"/>
            <w:left w:val="none" w:sz="0" w:space="0" w:color="auto"/>
            <w:bottom w:val="none" w:sz="0" w:space="0" w:color="auto"/>
            <w:right w:val="none" w:sz="0" w:space="0" w:color="auto"/>
          </w:divBdr>
        </w:div>
        <w:div w:id="207029540">
          <w:marLeft w:val="547"/>
          <w:marRight w:val="0"/>
          <w:marTop w:val="115"/>
          <w:marBottom w:val="0"/>
          <w:divBdr>
            <w:top w:val="none" w:sz="0" w:space="0" w:color="auto"/>
            <w:left w:val="none" w:sz="0" w:space="0" w:color="auto"/>
            <w:bottom w:val="none" w:sz="0" w:space="0" w:color="auto"/>
            <w:right w:val="none" w:sz="0" w:space="0" w:color="auto"/>
          </w:divBdr>
        </w:div>
        <w:div w:id="496770620">
          <w:marLeft w:val="547"/>
          <w:marRight w:val="0"/>
          <w:marTop w:val="115"/>
          <w:marBottom w:val="0"/>
          <w:divBdr>
            <w:top w:val="none" w:sz="0" w:space="0" w:color="auto"/>
            <w:left w:val="none" w:sz="0" w:space="0" w:color="auto"/>
            <w:bottom w:val="none" w:sz="0" w:space="0" w:color="auto"/>
            <w:right w:val="none" w:sz="0" w:space="0" w:color="auto"/>
          </w:divBdr>
        </w:div>
        <w:div w:id="1288705521">
          <w:marLeft w:val="547"/>
          <w:marRight w:val="0"/>
          <w:marTop w:val="115"/>
          <w:marBottom w:val="0"/>
          <w:divBdr>
            <w:top w:val="none" w:sz="0" w:space="0" w:color="auto"/>
            <w:left w:val="none" w:sz="0" w:space="0" w:color="auto"/>
            <w:bottom w:val="none" w:sz="0" w:space="0" w:color="auto"/>
            <w:right w:val="none" w:sz="0" w:space="0" w:color="auto"/>
          </w:divBdr>
        </w:div>
        <w:div w:id="1891453081">
          <w:marLeft w:val="547"/>
          <w:marRight w:val="0"/>
          <w:marTop w:val="115"/>
          <w:marBottom w:val="0"/>
          <w:divBdr>
            <w:top w:val="none" w:sz="0" w:space="0" w:color="auto"/>
            <w:left w:val="none" w:sz="0" w:space="0" w:color="auto"/>
            <w:bottom w:val="none" w:sz="0" w:space="0" w:color="auto"/>
            <w:right w:val="none" w:sz="0" w:space="0" w:color="auto"/>
          </w:divBdr>
        </w:div>
      </w:divsChild>
    </w:div>
    <w:div w:id="1760787690">
      <w:bodyDiv w:val="1"/>
      <w:marLeft w:val="0"/>
      <w:marRight w:val="0"/>
      <w:marTop w:val="0"/>
      <w:marBottom w:val="0"/>
      <w:divBdr>
        <w:top w:val="none" w:sz="0" w:space="0" w:color="auto"/>
        <w:left w:val="none" w:sz="0" w:space="0" w:color="auto"/>
        <w:bottom w:val="none" w:sz="0" w:space="0" w:color="auto"/>
        <w:right w:val="none" w:sz="0" w:space="0" w:color="auto"/>
      </w:divBdr>
    </w:div>
    <w:div w:id="1922178019">
      <w:bodyDiv w:val="1"/>
      <w:marLeft w:val="0"/>
      <w:marRight w:val="0"/>
      <w:marTop w:val="0"/>
      <w:marBottom w:val="0"/>
      <w:divBdr>
        <w:top w:val="none" w:sz="0" w:space="0" w:color="auto"/>
        <w:left w:val="none" w:sz="0" w:space="0" w:color="auto"/>
        <w:bottom w:val="none" w:sz="0" w:space="0" w:color="auto"/>
        <w:right w:val="none" w:sz="0" w:space="0" w:color="auto"/>
      </w:divBdr>
    </w:div>
    <w:div w:id="1987084077">
      <w:bodyDiv w:val="1"/>
      <w:marLeft w:val="0"/>
      <w:marRight w:val="0"/>
      <w:marTop w:val="0"/>
      <w:marBottom w:val="0"/>
      <w:divBdr>
        <w:top w:val="none" w:sz="0" w:space="0" w:color="auto"/>
        <w:left w:val="none" w:sz="0" w:space="0" w:color="auto"/>
        <w:bottom w:val="none" w:sz="0" w:space="0" w:color="auto"/>
        <w:right w:val="none" w:sz="0" w:space="0" w:color="auto"/>
      </w:divBdr>
    </w:div>
    <w:div w:id="2119064081">
      <w:bodyDiv w:val="1"/>
      <w:marLeft w:val="0"/>
      <w:marRight w:val="0"/>
      <w:marTop w:val="0"/>
      <w:marBottom w:val="0"/>
      <w:divBdr>
        <w:top w:val="none" w:sz="0" w:space="0" w:color="auto"/>
        <w:left w:val="none" w:sz="0" w:space="0" w:color="auto"/>
        <w:bottom w:val="none" w:sz="0" w:space="0" w:color="auto"/>
        <w:right w:val="none" w:sz="0" w:space="0" w:color="auto"/>
      </w:divBdr>
      <w:divsChild>
        <w:div w:id="58674666">
          <w:marLeft w:val="720"/>
          <w:marRight w:val="0"/>
          <w:marTop w:val="106"/>
          <w:marBottom w:val="0"/>
          <w:divBdr>
            <w:top w:val="none" w:sz="0" w:space="0" w:color="auto"/>
            <w:left w:val="none" w:sz="0" w:space="0" w:color="auto"/>
            <w:bottom w:val="none" w:sz="0" w:space="0" w:color="auto"/>
            <w:right w:val="none" w:sz="0" w:space="0" w:color="auto"/>
          </w:divBdr>
        </w:div>
        <w:div w:id="211237904">
          <w:marLeft w:val="720"/>
          <w:marRight w:val="0"/>
          <w:marTop w:val="106"/>
          <w:marBottom w:val="0"/>
          <w:divBdr>
            <w:top w:val="none" w:sz="0" w:space="0" w:color="auto"/>
            <w:left w:val="none" w:sz="0" w:space="0" w:color="auto"/>
            <w:bottom w:val="none" w:sz="0" w:space="0" w:color="auto"/>
            <w:right w:val="none" w:sz="0" w:space="0" w:color="auto"/>
          </w:divBdr>
        </w:div>
        <w:div w:id="751974240">
          <w:marLeft w:val="720"/>
          <w:marRight w:val="0"/>
          <w:marTop w:val="106"/>
          <w:marBottom w:val="0"/>
          <w:divBdr>
            <w:top w:val="none" w:sz="0" w:space="0" w:color="auto"/>
            <w:left w:val="none" w:sz="0" w:space="0" w:color="auto"/>
            <w:bottom w:val="none" w:sz="0" w:space="0" w:color="auto"/>
            <w:right w:val="none" w:sz="0" w:space="0" w:color="auto"/>
          </w:divBdr>
        </w:div>
        <w:div w:id="1277717191">
          <w:marLeft w:val="720"/>
          <w:marRight w:val="0"/>
          <w:marTop w:val="106"/>
          <w:marBottom w:val="0"/>
          <w:divBdr>
            <w:top w:val="none" w:sz="0" w:space="0" w:color="auto"/>
            <w:left w:val="none" w:sz="0" w:space="0" w:color="auto"/>
            <w:bottom w:val="none" w:sz="0" w:space="0" w:color="auto"/>
            <w:right w:val="none" w:sz="0" w:space="0" w:color="auto"/>
          </w:divBdr>
        </w:div>
        <w:div w:id="2102992630">
          <w:marLeft w:val="7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55" Type="http://schemas.microsoft.com/office/2016/09/relationships/commentsIds" Target="commentsIds.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23E8539118DD479957C6D5AB8E5F95" ma:contentTypeVersion="9" ma:contentTypeDescription="Een nieuw document maken." ma:contentTypeScope="" ma:versionID="8018005d678885930381ba04e55844b5">
  <xsd:schema xmlns:xsd="http://www.w3.org/2001/XMLSchema" xmlns:xs="http://www.w3.org/2001/XMLSchema" xmlns:p="http://schemas.microsoft.com/office/2006/metadata/properties" xmlns:ns2="a3749298-6b9a-4730-95c6-9c3413189fca" xmlns:ns3="98996037-950f-4304-af47-018c3262b5af" targetNamespace="http://schemas.microsoft.com/office/2006/metadata/properties" ma:root="true" ma:fieldsID="26d4e5d6881fabd136a9bedc10e53e65" ns2:_="" ns3:_="">
    <xsd:import namespace="a3749298-6b9a-4730-95c6-9c3413189fca"/>
    <xsd:import namespace="98996037-950f-4304-af47-018c3262b5a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749298-6b9a-4730-95c6-9c3413189fc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996037-950f-4304-af47-018c3262b5af" elementFormDefault="qualified">
    <xsd:import namespace="http://schemas.microsoft.com/office/2006/documentManagement/types"/>
    <xsd:import namespace="http://schemas.microsoft.com/office/infopath/2007/PartnerControls"/>
    <xsd:element name="SharedWithUsers" ma:index="10"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6"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A3C2F-544B-4BD7-BDB2-12F3DE1E0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749298-6b9a-4730-95c6-9c3413189fca"/>
    <ds:schemaRef ds:uri="98996037-950f-4304-af47-018c3262b5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AD6BC0-8742-4244-BE33-AF2CC90E64B6}">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98996037-950f-4304-af47-018c3262b5af"/>
    <ds:schemaRef ds:uri="a3749298-6b9a-4730-95c6-9c3413189fca"/>
    <ds:schemaRef ds:uri="http://www.w3.org/XML/1998/namespace"/>
    <ds:schemaRef ds:uri="http://purl.org/dc/dcmitype/"/>
  </ds:schemaRefs>
</ds:datastoreItem>
</file>

<file path=customXml/itemProps3.xml><?xml version="1.0" encoding="utf-8"?>
<ds:datastoreItem xmlns:ds="http://schemas.openxmlformats.org/officeDocument/2006/customXml" ds:itemID="{1BFE1F8B-289C-4800-A64B-5F263606C02D}">
  <ds:schemaRefs>
    <ds:schemaRef ds:uri="http://schemas.microsoft.com/sharepoint/v3/contenttype/forms"/>
  </ds:schemaRefs>
</ds:datastoreItem>
</file>

<file path=customXml/itemProps4.xml><?xml version="1.0" encoding="utf-8"?>
<ds:datastoreItem xmlns:ds="http://schemas.openxmlformats.org/officeDocument/2006/customXml" ds:itemID="{86A0F3CB-3FEB-476F-BE5F-619C40700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616</Words>
  <Characters>3391</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Haemes Inkoopadvisering</Company>
  <LinksUpToDate>false</LinksUpToDate>
  <CharactersWithSpaces>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Henk Strik;Laurien Agterberg</dc:creator>
  <cp:lastModifiedBy>Henk Strik</cp:lastModifiedBy>
  <cp:revision>5</cp:revision>
  <cp:lastPrinted>2019-12-30T22:35:00Z</cp:lastPrinted>
  <dcterms:created xsi:type="dcterms:W3CDTF">2021-03-03T22:34:00Z</dcterms:created>
  <dcterms:modified xsi:type="dcterms:W3CDTF">2021-03-04T06:55:00Z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0x010100FE23E8539118DD479957C6D5AB8E5F95</vt:lpwstr>
  </property>
</Properties>
</file>